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FC8" w:rsidRPr="00190FC8" w:rsidRDefault="00190FC8" w:rsidP="00190FC8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0FC8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 «Скворцовская школа» Симферопольского  района  Республики Крым</w:t>
      </w:r>
    </w:p>
    <w:p w:rsidR="00190FC8" w:rsidRPr="00190FC8" w:rsidRDefault="00190FC8" w:rsidP="00190FC8">
      <w:pPr>
        <w:spacing w:after="0" w:line="240" w:lineRule="auto"/>
        <w:ind w:left="-142" w:right="-284" w:firstLine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0FC8">
        <w:rPr>
          <w:rFonts w:ascii="Times New Roman" w:eastAsia="Calibri" w:hAnsi="Times New Roman" w:cs="Times New Roman"/>
          <w:sz w:val="24"/>
          <w:szCs w:val="24"/>
        </w:rPr>
        <w:t>ОКПО 00793130; ОГРН 1159102009220; ИНН/КПП 9109008999/910901001; ОКУД</w:t>
      </w:r>
    </w:p>
    <w:p w:rsidR="00190FC8" w:rsidRPr="00190FC8" w:rsidRDefault="00190FC8" w:rsidP="00190FC8">
      <w:pPr>
        <w:spacing w:after="0" w:line="240" w:lineRule="auto"/>
        <w:ind w:left="-142" w:right="-284" w:firstLine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0FC8">
        <w:rPr>
          <w:rFonts w:ascii="Times New Roman" w:eastAsia="Calibri" w:hAnsi="Times New Roman" w:cs="Times New Roman"/>
          <w:sz w:val="24"/>
          <w:szCs w:val="24"/>
        </w:rPr>
        <w:t>ул. Гагарина, 81, с. Скворцово,  Симферопольский район, Республика Крым , 297544</w:t>
      </w:r>
    </w:p>
    <w:p w:rsidR="00190FC8" w:rsidRPr="00925895" w:rsidRDefault="00190FC8" w:rsidP="00190FC8">
      <w:pPr>
        <w:pBdr>
          <w:bottom w:val="single" w:sz="12" w:space="1" w:color="auto"/>
        </w:pBdr>
        <w:tabs>
          <w:tab w:val="center" w:pos="4819"/>
          <w:tab w:val="right" w:pos="9639"/>
        </w:tabs>
        <w:spacing w:after="0" w:line="240" w:lineRule="auto"/>
        <w:ind w:left="-142" w:right="-284" w:firstLine="142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0FC8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925895">
        <w:rPr>
          <w:rFonts w:ascii="Times New Roman" w:eastAsia="Calibri" w:hAnsi="Times New Roman" w:cs="Times New Roman"/>
          <w:sz w:val="24"/>
          <w:szCs w:val="24"/>
        </w:rPr>
        <w:t>-</w:t>
      </w:r>
      <w:r w:rsidRPr="00190FC8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proofErr w:type="gramEnd"/>
      <w:r w:rsidRPr="0092589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 w:rsidRPr="00190FC8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skvortsovskaya</w:t>
        </w:r>
        <w:r w:rsidRPr="00925895">
          <w:rPr>
            <w:rFonts w:ascii="Times New Roman" w:eastAsia="Calibri" w:hAnsi="Times New Roman" w:cs="Times New Roman"/>
            <w:sz w:val="24"/>
            <w:szCs w:val="24"/>
            <w:u w:val="single"/>
          </w:rPr>
          <w:t>74@</w:t>
        </w:r>
        <w:r w:rsidRPr="00190FC8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mail</w:t>
        </w:r>
        <w:r w:rsidRPr="00925895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190FC8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190FC8" w:rsidRPr="00925895" w:rsidRDefault="00190FC8" w:rsidP="00190FC8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FC8" w:rsidRPr="00925895" w:rsidRDefault="00190FC8" w:rsidP="00190FC8">
      <w:pPr>
        <w:spacing w:after="160" w:line="256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АНАЛИТИЧЕСКАЯ СПРАВКА</w:t>
      </w:r>
    </w:p>
    <w:p w:rsidR="00190FC8" w:rsidRPr="00190FC8" w:rsidRDefault="00190FC8" w:rsidP="00190FC8">
      <w:pPr>
        <w:spacing w:after="160" w:line="25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2589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190FC8">
        <w:rPr>
          <w:rFonts w:ascii="Times New Roman" w:eastAsia="Calibri" w:hAnsi="Times New Roman" w:cs="Times New Roman"/>
          <w:sz w:val="24"/>
          <w:szCs w:val="24"/>
        </w:rPr>
        <w:t>.06.2021</w:t>
      </w:r>
      <w:r w:rsidRPr="00190FC8">
        <w:rPr>
          <w:rFonts w:ascii="Times New Roman" w:eastAsia="Calibri" w:hAnsi="Times New Roman" w:cs="Times New Roman"/>
          <w:sz w:val="24"/>
          <w:szCs w:val="24"/>
        </w:rPr>
        <w:tab/>
      </w:r>
      <w:r w:rsidRPr="00190FC8">
        <w:rPr>
          <w:rFonts w:ascii="Times New Roman" w:eastAsia="Calibri" w:hAnsi="Times New Roman" w:cs="Times New Roman"/>
          <w:sz w:val="24"/>
          <w:szCs w:val="24"/>
        </w:rPr>
        <w:tab/>
      </w:r>
      <w:r w:rsidRPr="00190FC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с. </w:t>
      </w:r>
      <w:proofErr w:type="spellStart"/>
      <w:r w:rsidRPr="00190FC8">
        <w:rPr>
          <w:rFonts w:ascii="Times New Roman" w:eastAsia="Calibri" w:hAnsi="Times New Roman" w:cs="Times New Roman"/>
          <w:sz w:val="24"/>
          <w:szCs w:val="24"/>
        </w:rPr>
        <w:t>Скворцово</w:t>
      </w:r>
      <w:proofErr w:type="spellEnd"/>
      <w:r w:rsidRPr="00190FC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190FC8">
        <w:rPr>
          <w:rFonts w:ascii="Times New Roman" w:eastAsia="Calibri" w:hAnsi="Times New Roman" w:cs="Times New Roman"/>
          <w:sz w:val="24"/>
          <w:szCs w:val="24"/>
        </w:rPr>
        <w:t xml:space="preserve">                      № </w:t>
      </w:r>
      <w:r w:rsidR="00925895">
        <w:rPr>
          <w:rFonts w:ascii="Times New Roman" w:eastAsia="Calibri" w:hAnsi="Times New Roman" w:cs="Times New Roman"/>
          <w:sz w:val="24"/>
          <w:szCs w:val="24"/>
        </w:rPr>
        <w:t>43</w:t>
      </w:r>
    </w:p>
    <w:p w:rsidR="00190FC8" w:rsidRPr="00190FC8" w:rsidRDefault="00190FC8" w:rsidP="00190FC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Об итогах деятельности школьных методических объединений</w:t>
      </w:r>
      <w:r w:rsidRPr="00190F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2020/2021 учебном году</w:t>
      </w:r>
    </w:p>
    <w:p w:rsidR="00190FC8" w:rsidRPr="00190FC8" w:rsidRDefault="00190FC8" w:rsidP="00190F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FC8">
        <w:rPr>
          <w:rFonts w:ascii="Times New Roman" w:eastAsia="Times New Roman" w:hAnsi="Times New Roman" w:cs="Times New Roman"/>
          <w:sz w:val="24"/>
          <w:szCs w:val="24"/>
        </w:rPr>
        <w:t>Все методические объединения школы строят свою работу в целях профессионального  и личностного самосовершенствования, позволяющего достичь высокого общекультурного уровня, профессиональной компетентности, повышения результативности образовательного процесса.</w:t>
      </w:r>
    </w:p>
    <w:p w:rsidR="00190FC8" w:rsidRPr="00190FC8" w:rsidRDefault="00A457BB" w:rsidP="00A457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90FC8" w:rsidRPr="00A457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тема</w:t>
      </w:r>
      <w:r w:rsidR="00190FC8"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ШМО учителей гуманитарного цикла на 2020/2021 учебный год:</w:t>
      </w:r>
      <w:r w:rsidR="00190FC8" w:rsidRPr="00190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0FC8" w:rsidRPr="00190F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«Повышение эффективности образовательной деятельности через применение современных подходов к организации образовательной деятельности, непрерывному совершенствованию профессионального уровня и педагогического мастерства учителя».</w:t>
      </w:r>
    </w:p>
    <w:p w:rsidR="00190FC8" w:rsidRPr="00190FC8" w:rsidRDefault="00190FC8" w:rsidP="00A457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57B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работы МО:</w:t>
      </w:r>
      <w:r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качества образования и разностороннее развитие личности школьников.</w:t>
      </w:r>
    </w:p>
    <w:p w:rsidR="00190FC8" w:rsidRPr="00A457BB" w:rsidRDefault="00190FC8" w:rsidP="00190FC8">
      <w:pPr>
        <w:spacing w:after="0" w:line="240" w:lineRule="auto"/>
        <w:ind w:right="-3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190FC8" w:rsidRPr="00190FC8" w:rsidRDefault="00190FC8" w:rsidP="00190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Совершенствовать учебно-методическое и информационно-техническое обеспечение образовательной деятельности с учётом современных тенденций развития образования. </w:t>
      </w:r>
    </w:p>
    <w:p w:rsidR="00190FC8" w:rsidRPr="00190FC8" w:rsidRDefault="00190FC8" w:rsidP="00190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Работать над повышением мотивации педагогов в росте профессионального мастерства, в получении современных знаний. </w:t>
      </w:r>
    </w:p>
    <w:p w:rsidR="00190FC8" w:rsidRPr="00190FC8" w:rsidRDefault="00190FC8" w:rsidP="00190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Обеспечивать рост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учащегося, на раскрытие его личностного, интеллектуального, творческого потенциала. </w:t>
      </w:r>
    </w:p>
    <w:p w:rsidR="00190FC8" w:rsidRPr="00190FC8" w:rsidRDefault="00190FC8" w:rsidP="00190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Расширять сферу использования информационных технологий, создавать условия                для раннего раскрытия интересов и склонностей учащихся к научно- исследовательской деятельности, для освоения учащимися исследовательских, проектировочных и экспериментальных умений. </w:t>
      </w:r>
    </w:p>
    <w:p w:rsidR="00190FC8" w:rsidRPr="00A457BB" w:rsidRDefault="00190FC8" w:rsidP="00A457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5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работы</w:t>
      </w:r>
      <w:r w:rsidRPr="00190F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190F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образованности школьника, уровня его воспитанности; повышение профессиональной компетенции учителей гуманитарного цикла; личностный рост каждого обучающегося. </w:t>
      </w:r>
    </w:p>
    <w:p w:rsidR="00190FC8" w:rsidRPr="00A457BB" w:rsidRDefault="00190FC8" w:rsidP="00190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7BB">
        <w:rPr>
          <w:rFonts w:ascii="Times New Roman" w:eastAsia="Times New Roman" w:hAnsi="Times New Roman" w:cs="Times New Roman"/>
          <w:sz w:val="24"/>
          <w:szCs w:val="24"/>
        </w:rPr>
        <w:t>Направления работы МО</w:t>
      </w:r>
      <w:r w:rsidR="00A457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0FC8" w:rsidRPr="00190FC8" w:rsidRDefault="00190FC8" w:rsidP="00190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Аналитическая деятельность: </w:t>
      </w:r>
      <w:r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методической деятельности за 2019/2020 учебный год и планирование                        </w:t>
      </w:r>
      <w:r w:rsidR="00A4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2020/2021 учебный год; </w:t>
      </w:r>
      <w:r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направлений деятельности пед</w:t>
      </w:r>
      <w:r w:rsidR="00A4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агогов (тема самообразования); </w:t>
      </w:r>
      <w:r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работы педагогов с целью оказания им методической помощи. </w:t>
      </w:r>
    </w:p>
    <w:p w:rsidR="00190FC8" w:rsidRPr="00190FC8" w:rsidRDefault="00190FC8" w:rsidP="00190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деятельн</w:t>
      </w:r>
      <w:r w:rsidR="00A4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ость: </w:t>
      </w:r>
      <w:r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новинок в методической литературе в целях совершенствовани</w:t>
      </w:r>
      <w:r w:rsidR="00A4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педагогической деятельности; </w:t>
      </w:r>
      <w:r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знакомства с ФГОС основного общего образования и среднего общего образования. </w:t>
      </w:r>
    </w:p>
    <w:p w:rsidR="00190FC8" w:rsidRPr="00A457BB" w:rsidRDefault="00190FC8" w:rsidP="00A4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</w:t>
      </w:r>
      <w:r w:rsidR="00A4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методической деятельности: </w:t>
      </w:r>
      <w:r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затруднений, методическое сопровождение и оказание практической помощи педагогам в период перехода на ФГОС </w:t>
      </w:r>
      <w:r w:rsidR="00A4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СОО, подготовки к аттестации; </w:t>
      </w:r>
      <w:r w:rsidRPr="00190F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совершенствование форм и методов работы с одаренными детьми (в </w:t>
      </w:r>
      <w:proofErr w:type="spellStart"/>
      <w:r w:rsidRPr="00190F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т.ч</w:t>
      </w:r>
      <w:proofErr w:type="spellEnd"/>
      <w:r w:rsidRPr="00190F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МАН, проектная деятельность); </w:t>
      </w:r>
      <w:r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внедрение новых образовательных технологий; повышение уровня профессионального мастерства;</w:t>
      </w:r>
      <w:r w:rsidR="00A4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работы по преемственности обучения и адаптации в 1, 5, 10 классах; работа по созданию банка методических разработок и публикаций педагогов;</w:t>
      </w:r>
      <w:r w:rsidR="00A4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подготовке учителей к участию в педагогических конкурсах.</w:t>
      </w:r>
    </w:p>
    <w:p w:rsidR="00190FC8" w:rsidRPr="00190FC8" w:rsidRDefault="00A457BB" w:rsidP="00190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Консультативная деятельность: </w:t>
      </w:r>
      <w:r w:rsidR="00190FC8"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педагогов с целью ликвидации затруднений в педагогической деятельности. </w:t>
      </w:r>
    </w:p>
    <w:p w:rsidR="00190FC8" w:rsidRPr="00A457BB" w:rsidRDefault="00A457BB" w:rsidP="00A4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формы работы: </w:t>
      </w:r>
      <w:r w:rsidR="00190FC8"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методического объединения; </w:t>
      </w:r>
      <w:r w:rsidR="00190FC8"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помощь и индивидуальные консультации по вопросам преподавания предметов основной школы, органи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 внеурочной деятельности; </w:t>
      </w:r>
      <w:r w:rsidR="00190FC8"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мопосещение уроков педагогами; </w:t>
      </w:r>
      <w:r w:rsidR="00190FC8"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учителей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МО, педагогических советах; </w:t>
      </w:r>
      <w:r w:rsidR="00190FC8"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семинарах,  вебинарах  в образовательных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реждениях района и республики; </w:t>
      </w:r>
      <w:r w:rsidR="00190FC8"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лификации педагогов на курсах; </w:t>
      </w:r>
      <w:r w:rsidR="00190FC8"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аттестац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педагогическими работниками.</w:t>
      </w:r>
    </w:p>
    <w:p w:rsidR="00190FC8" w:rsidRPr="009954CB" w:rsidRDefault="00DB3A13" w:rsidP="009954C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2020/2021 учебном году прошло </w:t>
      </w:r>
      <w:r w:rsidR="0047548E">
        <w:rPr>
          <w:rFonts w:ascii="Times New Roman" w:eastAsia="Times New Roman" w:hAnsi="Times New Roman" w:cs="Times New Roman"/>
          <w:sz w:val="24"/>
          <w:szCs w:val="24"/>
        </w:rPr>
        <w:t>19 заседаний</w:t>
      </w:r>
      <w:r w:rsidRPr="00DB3A13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="0047548E">
        <w:rPr>
          <w:rFonts w:ascii="Times New Roman" w:eastAsia="Times New Roman" w:hAnsi="Times New Roman" w:cs="Times New Roman"/>
          <w:sz w:val="24"/>
          <w:szCs w:val="24"/>
        </w:rPr>
        <w:t xml:space="preserve"> гуманитарного цикла</w:t>
      </w:r>
      <w:r w:rsidR="009954CB" w:rsidRPr="009954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54CB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="009954CB" w:rsidRPr="009954CB">
        <w:rPr>
          <w:rFonts w:ascii="Times New Roman" w:eastAsia="Calibri" w:hAnsi="Times New Roman" w:cs="Times New Roman"/>
          <w:sz w:val="24"/>
          <w:szCs w:val="24"/>
        </w:rPr>
        <w:t xml:space="preserve"> методического объединения </w:t>
      </w:r>
      <w:r w:rsidR="009954CB">
        <w:rPr>
          <w:rFonts w:ascii="Times New Roman" w:eastAsia="Calibri" w:hAnsi="Times New Roman" w:cs="Times New Roman"/>
          <w:sz w:val="24"/>
          <w:szCs w:val="24"/>
        </w:rPr>
        <w:t>Колесник Р.В. составила планы работы объединения</w:t>
      </w:r>
      <w:r w:rsidR="009954CB" w:rsidRPr="009954CB">
        <w:rPr>
          <w:rFonts w:ascii="Times New Roman" w:eastAsia="Calibri" w:hAnsi="Times New Roman" w:cs="Times New Roman"/>
          <w:sz w:val="24"/>
          <w:szCs w:val="24"/>
        </w:rPr>
        <w:t xml:space="preserve"> на учебный год, в заседания включены вопросы теоретического характера: изучение принципов ведущих педагогических технологий, работу с нормативными документами;  практическую часть: рассмотрение  рабочих учебных программ по предметам, освещение новинок методической литературы, ЭОР, интернет-ресурсов; участие педагогов и учащихся в дистанционных конкурсах, олимпиадах, научно-практических конференциях, работа со слабоуспевающими учащимися, внеурочная деятельность по предметам, участие в предметны</w:t>
      </w:r>
      <w:r w:rsidR="009954CB">
        <w:rPr>
          <w:rFonts w:ascii="Times New Roman" w:eastAsia="Calibri" w:hAnsi="Times New Roman" w:cs="Times New Roman"/>
          <w:sz w:val="24"/>
          <w:szCs w:val="24"/>
        </w:rPr>
        <w:t>х и методической неделях. Было уделено</w:t>
      </w:r>
      <w:r w:rsidR="009954CB" w:rsidRPr="009954CB">
        <w:rPr>
          <w:rFonts w:ascii="Times New Roman" w:eastAsia="Calibri" w:hAnsi="Times New Roman" w:cs="Times New Roman"/>
          <w:sz w:val="24"/>
          <w:szCs w:val="24"/>
        </w:rPr>
        <w:t xml:space="preserve"> внимание преемственности начального и среднего звена, взаимопосещению уроков. В</w:t>
      </w:r>
      <w:r w:rsidR="009954CB">
        <w:rPr>
          <w:rFonts w:ascii="Times New Roman" w:eastAsia="Calibri" w:hAnsi="Times New Roman" w:cs="Times New Roman"/>
          <w:sz w:val="24"/>
          <w:szCs w:val="24"/>
        </w:rPr>
        <w:t>ключили</w:t>
      </w:r>
      <w:r w:rsidR="009954CB" w:rsidRPr="009954CB">
        <w:rPr>
          <w:rFonts w:ascii="Times New Roman" w:eastAsia="Calibri" w:hAnsi="Times New Roman" w:cs="Times New Roman"/>
          <w:sz w:val="24"/>
          <w:szCs w:val="24"/>
        </w:rPr>
        <w:t xml:space="preserve"> вопросы изучения нормативно-правовой и методической базы ФГОС: внедрение в учебный процесс принципов системно-деятельностного подхода, освоение приемов формирования универсальных учебных действий.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47548E" w:rsidTr="0047548E">
        <w:tc>
          <w:tcPr>
            <w:tcW w:w="2500" w:type="pct"/>
          </w:tcPr>
          <w:p w:rsidR="0047548E" w:rsidRDefault="0047548E" w:rsidP="00475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2500" w:type="pct"/>
          </w:tcPr>
          <w:p w:rsidR="0047548E" w:rsidRDefault="0047548E" w:rsidP="00475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Внеочередные</w:t>
            </w:r>
          </w:p>
        </w:tc>
      </w:tr>
      <w:tr w:rsidR="0047548E" w:rsidTr="0047548E">
        <w:tc>
          <w:tcPr>
            <w:tcW w:w="2500" w:type="pct"/>
          </w:tcPr>
          <w:p w:rsidR="0047548E" w:rsidRDefault="0047548E" w:rsidP="00190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 от 27.08.2020</w:t>
            </w:r>
          </w:p>
        </w:tc>
        <w:tc>
          <w:tcPr>
            <w:tcW w:w="2500" w:type="pct"/>
          </w:tcPr>
          <w:p w:rsidR="0047548E" w:rsidRDefault="0047548E" w:rsidP="00190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 от 25.08.2020</w:t>
            </w:r>
          </w:p>
        </w:tc>
      </w:tr>
      <w:tr w:rsidR="0047548E" w:rsidTr="0047548E">
        <w:tc>
          <w:tcPr>
            <w:tcW w:w="2500" w:type="pct"/>
          </w:tcPr>
          <w:p w:rsidR="0047548E" w:rsidRDefault="0047548E" w:rsidP="00190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10 от 14.09.2020</w:t>
            </w:r>
          </w:p>
        </w:tc>
        <w:tc>
          <w:tcPr>
            <w:tcW w:w="2500" w:type="pct"/>
          </w:tcPr>
          <w:p w:rsidR="0047548E" w:rsidRDefault="0047548E" w:rsidP="00190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9 от 07.09.2020</w:t>
            </w:r>
          </w:p>
        </w:tc>
      </w:tr>
      <w:tr w:rsidR="0047548E" w:rsidTr="0047548E">
        <w:tc>
          <w:tcPr>
            <w:tcW w:w="2500" w:type="pct"/>
          </w:tcPr>
          <w:p w:rsidR="0047548E" w:rsidRDefault="0047548E" w:rsidP="00190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11 от 22.10.2020</w:t>
            </w:r>
          </w:p>
        </w:tc>
        <w:tc>
          <w:tcPr>
            <w:tcW w:w="2500" w:type="pct"/>
          </w:tcPr>
          <w:p w:rsidR="0047548E" w:rsidRDefault="0047548E" w:rsidP="00190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12 от 09.11.2020</w:t>
            </w:r>
          </w:p>
        </w:tc>
      </w:tr>
      <w:tr w:rsidR="0047548E" w:rsidTr="0047548E">
        <w:tc>
          <w:tcPr>
            <w:tcW w:w="2500" w:type="pct"/>
          </w:tcPr>
          <w:p w:rsidR="0047548E" w:rsidRDefault="0047548E" w:rsidP="00190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13 от 26.11.2020</w:t>
            </w:r>
          </w:p>
        </w:tc>
        <w:tc>
          <w:tcPr>
            <w:tcW w:w="2500" w:type="pct"/>
          </w:tcPr>
          <w:p w:rsidR="0047548E" w:rsidRDefault="0047548E" w:rsidP="00190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14 от 07.12.2020</w:t>
            </w:r>
          </w:p>
        </w:tc>
      </w:tr>
      <w:tr w:rsidR="0047548E" w:rsidTr="0047548E">
        <w:tc>
          <w:tcPr>
            <w:tcW w:w="2500" w:type="pct"/>
          </w:tcPr>
          <w:p w:rsidR="0047548E" w:rsidRDefault="0047548E" w:rsidP="00190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17 от 21.12.2020</w:t>
            </w:r>
          </w:p>
        </w:tc>
        <w:tc>
          <w:tcPr>
            <w:tcW w:w="2500" w:type="pct"/>
          </w:tcPr>
          <w:p w:rsidR="0047548E" w:rsidRDefault="0047548E" w:rsidP="00190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15 от 10.12.2020</w:t>
            </w:r>
          </w:p>
        </w:tc>
      </w:tr>
      <w:tr w:rsidR="0047548E" w:rsidTr="0047548E">
        <w:tc>
          <w:tcPr>
            <w:tcW w:w="2500" w:type="pct"/>
          </w:tcPr>
          <w:p w:rsidR="0047548E" w:rsidRDefault="0047548E" w:rsidP="00190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 от 25.02.2021</w:t>
            </w:r>
          </w:p>
        </w:tc>
        <w:tc>
          <w:tcPr>
            <w:tcW w:w="2500" w:type="pct"/>
          </w:tcPr>
          <w:p w:rsidR="0047548E" w:rsidRDefault="0047548E" w:rsidP="00190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16 от 15.12.2020</w:t>
            </w:r>
          </w:p>
        </w:tc>
      </w:tr>
      <w:tr w:rsidR="0047548E" w:rsidTr="0047548E">
        <w:tc>
          <w:tcPr>
            <w:tcW w:w="2500" w:type="pct"/>
          </w:tcPr>
          <w:p w:rsidR="0047548E" w:rsidRDefault="0047548E" w:rsidP="00190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 от 27.04.2021</w:t>
            </w:r>
          </w:p>
        </w:tc>
        <w:tc>
          <w:tcPr>
            <w:tcW w:w="2500" w:type="pct"/>
          </w:tcPr>
          <w:p w:rsidR="0047548E" w:rsidRDefault="0047548E" w:rsidP="00190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 от 11.01.2021</w:t>
            </w:r>
          </w:p>
        </w:tc>
      </w:tr>
      <w:tr w:rsidR="0047548E" w:rsidTr="0047548E">
        <w:tc>
          <w:tcPr>
            <w:tcW w:w="2500" w:type="pct"/>
          </w:tcPr>
          <w:p w:rsidR="0047548E" w:rsidRDefault="0047548E" w:rsidP="00190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 от 27.05.2021</w:t>
            </w:r>
          </w:p>
        </w:tc>
        <w:tc>
          <w:tcPr>
            <w:tcW w:w="2500" w:type="pct"/>
          </w:tcPr>
          <w:p w:rsidR="0047548E" w:rsidRDefault="0047548E" w:rsidP="00190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 2 от 25.01.2021</w:t>
            </w:r>
          </w:p>
        </w:tc>
      </w:tr>
      <w:tr w:rsidR="0047548E" w:rsidTr="0047548E">
        <w:tc>
          <w:tcPr>
            <w:tcW w:w="2500" w:type="pct"/>
          </w:tcPr>
          <w:p w:rsidR="0047548E" w:rsidRDefault="0047548E" w:rsidP="00190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47548E" w:rsidRDefault="0047548E" w:rsidP="00190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 от 01.02.2021</w:t>
            </w:r>
          </w:p>
        </w:tc>
      </w:tr>
      <w:tr w:rsidR="0047548E" w:rsidTr="0047548E">
        <w:tc>
          <w:tcPr>
            <w:tcW w:w="2500" w:type="pct"/>
          </w:tcPr>
          <w:p w:rsidR="0047548E" w:rsidRDefault="0047548E" w:rsidP="00190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47548E" w:rsidRDefault="0047548E" w:rsidP="00190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 от 11.02.2021</w:t>
            </w:r>
          </w:p>
        </w:tc>
      </w:tr>
      <w:tr w:rsidR="0047548E" w:rsidTr="0047548E">
        <w:tc>
          <w:tcPr>
            <w:tcW w:w="2500" w:type="pct"/>
          </w:tcPr>
          <w:p w:rsidR="0047548E" w:rsidRDefault="0047548E" w:rsidP="00190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47548E" w:rsidRDefault="0047548E" w:rsidP="00190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 от 15.04.2021</w:t>
            </w:r>
          </w:p>
        </w:tc>
      </w:tr>
    </w:tbl>
    <w:p w:rsidR="00190FC8" w:rsidRPr="009954CB" w:rsidRDefault="009954CB" w:rsidP="00190FC8">
      <w:pPr>
        <w:tabs>
          <w:tab w:val="left" w:pos="4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состав</w:t>
      </w:r>
      <w:r w:rsidR="00190FC8" w:rsidRPr="0099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объединения </w:t>
      </w:r>
      <w:r w:rsidRPr="009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гуманитарного цикла</w:t>
      </w:r>
    </w:p>
    <w:p w:rsidR="00190FC8" w:rsidRPr="00190FC8" w:rsidRDefault="00190FC8" w:rsidP="00190FC8">
      <w:pPr>
        <w:tabs>
          <w:tab w:val="left" w:pos="4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946"/>
        <w:gridCol w:w="945"/>
        <w:gridCol w:w="1612"/>
        <w:gridCol w:w="841"/>
        <w:gridCol w:w="1400"/>
        <w:gridCol w:w="1043"/>
        <w:gridCol w:w="814"/>
        <w:gridCol w:w="862"/>
      </w:tblGrid>
      <w:tr w:rsidR="009954CB" w:rsidRPr="00190FC8" w:rsidTr="009954CB">
        <w:trPr>
          <w:trHeight w:val="526"/>
          <w:jc w:val="center"/>
        </w:trPr>
        <w:tc>
          <w:tcPr>
            <w:tcW w:w="1193" w:type="dxa"/>
            <w:vMerge w:val="restart"/>
            <w:vAlign w:val="center"/>
          </w:tcPr>
          <w:p w:rsidR="009954CB" w:rsidRPr="009954CB" w:rsidRDefault="009954CB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9954CB" w:rsidRPr="009954CB" w:rsidRDefault="009954CB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учителей в ШМО</w:t>
            </w:r>
          </w:p>
        </w:tc>
        <w:tc>
          <w:tcPr>
            <w:tcW w:w="946" w:type="dxa"/>
            <w:vMerge w:val="restart"/>
            <w:vAlign w:val="center"/>
          </w:tcPr>
          <w:p w:rsidR="009954CB" w:rsidRPr="009954CB" w:rsidRDefault="009954CB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9954CB" w:rsidRPr="009954CB" w:rsidRDefault="009954CB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9954CB" w:rsidRPr="009954CB" w:rsidRDefault="009954CB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кат</w:t>
            </w:r>
          </w:p>
          <w:p w:rsidR="009954CB" w:rsidRPr="009954CB" w:rsidRDefault="009954CB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 w:val="restart"/>
            <w:vAlign w:val="center"/>
          </w:tcPr>
          <w:p w:rsidR="009954CB" w:rsidRPr="009954CB" w:rsidRDefault="009954CB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СЗД/специалист</w:t>
            </w:r>
          </w:p>
          <w:p w:rsidR="009954CB" w:rsidRPr="009954CB" w:rsidRDefault="009954CB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9954CB" w:rsidRPr="009954CB" w:rsidRDefault="009954CB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Звания</w:t>
            </w:r>
          </w:p>
          <w:p w:rsidR="009954CB" w:rsidRPr="009954CB" w:rsidRDefault="009954CB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9954CB" w:rsidRPr="009954CB" w:rsidRDefault="009954CB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Молодые спец. (стаж до 3 лет) </w:t>
            </w:r>
          </w:p>
        </w:tc>
        <w:tc>
          <w:tcPr>
            <w:tcW w:w="2719" w:type="dxa"/>
            <w:gridSpan w:val="3"/>
            <w:vAlign w:val="center"/>
          </w:tcPr>
          <w:p w:rsidR="009954CB" w:rsidRPr="009954CB" w:rsidRDefault="009954CB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</w:t>
            </w:r>
          </w:p>
        </w:tc>
      </w:tr>
      <w:tr w:rsidR="009954CB" w:rsidRPr="00190FC8" w:rsidTr="009954CB">
        <w:trPr>
          <w:trHeight w:val="475"/>
          <w:jc w:val="center"/>
        </w:trPr>
        <w:tc>
          <w:tcPr>
            <w:tcW w:w="1193" w:type="dxa"/>
            <w:vMerge/>
            <w:vAlign w:val="center"/>
          </w:tcPr>
          <w:p w:rsidR="009954CB" w:rsidRPr="009954CB" w:rsidRDefault="009954CB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vAlign w:val="center"/>
          </w:tcPr>
          <w:p w:rsidR="009954CB" w:rsidRPr="009954CB" w:rsidRDefault="009954CB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vAlign w:val="center"/>
          </w:tcPr>
          <w:p w:rsidR="009954CB" w:rsidRPr="009954CB" w:rsidRDefault="009954CB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vAlign w:val="center"/>
          </w:tcPr>
          <w:p w:rsidR="009954CB" w:rsidRPr="009954CB" w:rsidRDefault="009954CB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9954CB" w:rsidRPr="009954CB" w:rsidRDefault="009954CB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vAlign w:val="center"/>
          </w:tcPr>
          <w:p w:rsidR="009954CB" w:rsidRPr="009954CB" w:rsidRDefault="009954CB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9954CB" w:rsidRPr="009954CB" w:rsidRDefault="009954CB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814" w:type="dxa"/>
            <w:vAlign w:val="center"/>
          </w:tcPr>
          <w:p w:rsidR="009954CB" w:rsidRPr="009954CB" w:rsidRDefault="009954CB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 лет</w:t>
            </w:r>
          </w:p>
        </w:tc>
        <w:tc>
          <w:tcPr>
            <w:tcW w:w="862" w:type="dxa"/>
            <w:vAlign w:val="center"/>
          </w:tcPr>
          <w:p w:rsidR="009954CB" w:rsidRPr="009954CB" w:rsidRDefault="009954CB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30 лет</w:t>
            </w:r>
          </w:p>
        </w:tc>
      </w:tr>
      <w:tr w:rsidR="009954CB" w:rsidRPr="00190FC8" w:rsidTr="009954CB">
        <w:trPr>
          <w:trHeight w:val="332"/>
          <w:jc w:val="center"/>
        </w:trPr>
        <w:tc>
          <w:tcPr>
            <w:tcW w:w="1193" w:type="dxa"/>
          </w:tcPr>
          <w:p w:rsidR="009954CB" w:rsidRPr="009954CB" w:rsidRDefault="009954CB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6" w:type="dxa"/>
          </w:tcPr>
          <w:p w:rsidR="009954CB" w:rsidRPr="009954CB" w:rsidRDefault="009954CB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5" w:type="dxa"/>
          </w:tcPr>
          <w:p w:rsidR="009954CB" w:rsidRPr="009954CB" w:rsidRDefault="009954CB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0" w:type="dxa"/>
          </w:tcPr>
          <w:p w:rsidR="009954CB" w:rsidRPr="009954CB" w:rsidRDefault="009954CB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841" w:type="dxa"/>
          </w:tcPr>
          <w:p w:rsidR="009954CB" w:rsidRPr="009954CB" w:rsidRDefault="009954CB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</w:tcPr>
          <w:p w:rsidR="009954CB" w:rsidRPr="009954CB" w:rsidRDefault="009954CB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3" w:type="dxa"/>
          </w:tcPr>
          <w:p w:rsidR="009954CB" w:rsidRPr="009954CB" w:rsidRDefault="009954CB" w:rsidP="0099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4" w:type="dxa"/>
          </w:tcPr>
          <w:p w:rsidR="009954CB" w:rsidRPr="009954CB" w:rsidRDefault="009954CB" w:rsidP="0099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" w:type="dxa"/>
          </w:tcPr>
          <w:p w:rsidR="009954CB" w:rsidRPr="009954CB" w:rsidRDefault="009954CB" w:rsidP="0099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190FC8" w:rsidRPr="00190FC8" w:rsidRDefault="00190FC8" w:rsidP="009954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4CB" w:rsidRPr="009954CB" w:rsidRDefault="00190FC8" w:rsidP="0099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Перспективный план аттестации учителей гуманитарного цикла</w:t>
      </w:r>
      <w:r w:rsidR="0099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«Скворцовская школа»</w:t>
      </w:r>
    </w:p>
    <w:tbl>
      <w:tblPr>
        <w:tblW w:w="98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1779"/>
        <w:gridCol w:w="1275"/>
        <w:gridCol w:w="2163"/>
        <w:gridCol w:w="708"/>
        <w:gridCol w:w="709"/>
        <w:gridCol w:w="709"/>
        <w:gridCol w:w="709"/>
        <w:gridCol w:w="708"/>
        <w:gridCol w:w="682"/>
      </w:tblGrid>
      <w:tr w:rsidR="00190FC8" w:rsidRPr="00190FC8" w:rsidTr="00C65543">
        <w:trPr>
          <w:trHeight w:val="41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ind w:left="-54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Категория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Посл.</w:t>
            </w:r>
          </w:p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Атт</w:t>
            </w:r>
            <w:proofErr w:type="spellEnd"/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18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18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18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18"/>
                <w:szCs w:val="24"/>
              </w:rPr>
              <w:t>2024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18"/>
                <w:szCs w:val="24"/>
              </w:rPr>
              <w:t>2025</w:t>
            </w:r>
          </w:p>
        </w:tc>
      </w:tr>
      <w:tr w:rsidR="00190FC8" w:rsidRPr="00190FC8" w:rsidTr="00C65543">
        <w:trPr>
          <w:trHeight w:val="1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Халикова Х.Я.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Высшая Старший учитель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Русский язык и 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в/к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90FC8" w:rsidRPr="00190FC8" w:rsidTr="00C65543">
        <w:trPr>
          <w:trHeight w:val="1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Асрян А.Ф.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СЗД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Русский язык и 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90FC8" w:rsidRPr="00190FC8" w:rsidTr="00C65543">
        <w:trPr>
          <w:trHeight w:val="1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Колесник Р.В.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Высшая </w:t>
            </w: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Старший учитель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Русский язык и </w:t>
            </w: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в/к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90FC8" w:rsidRPr="00190FC8" w:rsidTr="00C65543">
        <w:trPr>
          <w:trHeight w:val="1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Толошная И.В.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Высшая Старший учитель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в/к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90FC8" w:rsidRPr="00190FC8" w:rsidTr="00C65543">
        <w:trPr>
          <w:trHeight w:val="1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Дузенко В.Г.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Высшая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История, 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в/к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90FC8" w:rsidRPr="00190FC8" w:rsidTr="00C65543">
        <w:trPr>
          <w:trHeight w:val="2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Колесник Е.С.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специалист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Английский, французский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2019</w:t>
            </w:r>
          </w:p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ВУЗ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+ </w:t>
            </w:r>
            <w:r w:rsidRPr="009954C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954CB">
              <w:rPr>
                <w:rFonts w:ascii="Times New Roman" w:eastAsia="Times New Roman" w:hAnsi="Times New Roman" w:cs="Times New Roman"/>
                <w:sz w:val="20"/>
                <w:szCs w:val="20"/>
              </w:rPr>
              <w:t>внеоч</w:t>
            </w:r>
            <w:proofErr w:type="spellEnd"/>
            <w:r w:rsidRPr="009954CB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190FC8" w:rsidRPr="009954CB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90FC8" w:rsidRPr="00190FC8" w:rsidTr="00C65543">
        <w:trPr>
          <w:trHeight w:val="67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Твердун Ю.С.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Высшая</w:t>
            </w:r>
          </w:p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Старший учитель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Русский язык и литература, МХК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90FC8" w:rsidRPr="00190FC8" w:rsidTr="00C65543">
        <w:trPr>
          <w:trHeight w:val="98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Клипач М.Н.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Высшая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История, обществознание, ОБЖ, 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90FC8" w:rsidRPr="00190FC8" w:rsidTr="00C65543">
        <w:trPr>
          <w:trHeight w:val="4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Мустафаева Р.Р.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Первая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Крымскотатарский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90FC8" w:rsidRPr="00190FC8" w:rsidTr="00C65543">
        <w:trPr>
          <w:trHeight w:val="4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Куртаметов Р.Р.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СЗД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Английский язык, ИКТ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</w:tr>
      <w:tr w:rsidR="00190FC8" w:rsidRPr="00190FC8" w:rsidTr="00C65543">
        <w:trPr>
          <w:trHeight w:val="32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Александренко В.В.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Первая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История, 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90FC8" w:rsidRPr="00190FC8" w:rsidTr="00C65543">
        <w:trPr>
          <w:trHeight w:val="32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Пилявец Ю.В.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бакалавр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Русский язык и 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2019</w:t>
            </w:r>
          </w:p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ВУЗ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90FC8" w:rsidRPr="00190FC8" w:rsidTr="00C65543">
        <w:trPr>
          <w:trHeight w:val="32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Билялова</w:t>
            </w:r>
            <w:proofErr w:type="spellEnd"/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бакалавр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2020</w:t>
            </w:r>
          </w:p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ВУЗ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90FC8" w:rsidRPr="00190FC8" w:rsidTr="00C65543">
        <w:trPr>
          <w:trHeight w:val="32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Жарко Л.Н.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специалист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</w:tr>
      <w:tr w:rsidR="00190FC8" w:rsidRPr="00190FC8" w:rsidTr="00C65543">
        <w:trPr>
          <w:trHeight w:val="3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sz w:val="20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954CB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954C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</w:tr>
    </w:tbl>
    <w:p w:rsidR="00190FC8" w:rsidRPr="00190FC8" w:rsidRDefault="00190FC8" w:rsidP="00190F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0FC8" w:rsidRPr="00B94DB0" w:rsidRDefault="00B94DB0" w:rsidP="00190FC8">
      <w:pPr>
        <w:tabs>
          <w:tab w:val="left" w:pos="4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</w:t>
      </w:r>
      <w:r w:rsidR="00190FC8" w:rsidRPr="00B9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самообразования</w:t>
      </w:r>
      <w:r w:rsidRPr="00B9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гуманитарного цикла</w:t>
      </w:r>
    </w:p>
    <w:p w:rsidR="00190FC8" w:rsidRPr="00190FC8" w:rsidRDefault="00190FC8" w:rsidP="00190FC8">
      <w:pPr>
        <w:tabs>
          <w:tab w:val="left" w:pos="4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"/>
        <w:gridCol w:w="486"/>
        <w:gridCol w:w="1961"/>
        <w:gridCol w:w="3351"/>
        <w:gridCol w:w="829"/>
        <w:gridCol w:w="3411"/>
      </w:tblGrid>
      <w:tr w:rsidR="00190FC8" w:rsidRPr="00190FC8" w:rsidTr="00B94DB0">
        <w:trPr>
          <w:gridBefore w:val="1"/>
          <w:wBefore w:w="11" w:type="dxa"/>
          <w:trHeight w:val="902"/>
          <w:tblHeader/>
          <w:jc w:val="center"/>
        </w:trPr>
        <w:tc>
          <w:tcPr>
            <w:tcW w:w="486" w:type="dxa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977" w:type="dxa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ФИО учителя</w:t>
            </w:r>
          </w:p>
        </w:tc>
        <w:tc>
          <w:tcPr>
            <w:tcW w:w="3402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Тема</w:t>
            </w:r>
          </w:p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самообразования</w:t>
            </w:r>
          </w:p>
        </w:tc>
        <w:tc>
          <w:tcPr>
            <w:tcW w:w="708" w:type="dxa"/>
          </w:tcPr>
          <w:p w:rsidR="00190FC8" w:rsidRPr="00B94DB0" w:rsidRDefault="00B94DB0" w:rsidP="00B9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работы</w:t>
            </w:r>
          </w:p>
        </w:tc>
        <w:tc>
          <w:tcPr>
            <w:tcW w:w="3465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                                      в методической работе на муниципальном уровне</w:t>
            </w:r>
          </w:p>
        </w:tc>
      </w:tr>
      <w:tr w:rsidR="00190FC8" w:rsidRPr="00190FC8" w:rsidTr="00B94DB0">
        <w:trPr>
          <w:trHeight w:val="750"/>
          <w:tblHeader/>
          <w:jc w:val="center"/>
        </w:trPr>
        <w:tc>
          <w:tcPr>
            <w:tcW w:w="497" w:type="dxa"/>
            <w:gridSpan w:val="2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Асрян  А.Ф.</w:t>
            </w:r>
          </w:p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90FC8" w:rsidRPr="00B94DB0" w:rsidRDefault="00190FC8" w:rsidP="00190FC8">
            <w:pPr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Воспитание гражданственности, нравственности и патриотизма                      у учащихся на уроках русского языка и литературы.</w:t>
            </w:r>
          </w:p>
        </w:tc>
        <w:tc>
          <w:tcPr>
            <w:tcW w:w="708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465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190FC8" w:rsidRPr="00190FC8" w:rsidTr="00B94DB0">
        <w:trPr>
          <w:trHeight w:val="641"/>
          <w:tblHeader/>
          <w:jc w:val="center"/>
        </w:trPr>
        <w:tc>
          <w:tcPr>
            <w:tcW w:w="497" w:type="dxa"/>
            <w:gridSpan w:val="2"/>
            <w:shd w:val="clear" w:color="auto" w:fill="auto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1977" w:type="dxa"/>
            <w:shd w:val="clear" w:color="auto" w:fill="auto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Колесник  Р.В.</w:t>
            </w:r>
          </w:p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Совершенствование методики подготовки учащихся к ОГЭ и ЕГЭ  по русскому языку. </w:t>
            </w:r>
          </w:p>
        </w:tc>
        <w:tc>
          <w:tcPr>
            <w:tcW w:w="708" w:type="dxa"/>
            <w:shd w:val="clear" w:color="auto" w:fill="auto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465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Эксперт предметной комиссии ОГЭ</w:t>
            </w:r>
          </w:p>
        </w:tc>
      </w:tr>
      <w:tr w:rsidR="00190FC8" w:rsidRPr="00190FC8" w:rsidTr="00B94DB0">
        <w:trPr>
          <w:trHeight w:val="981"/>
          <w:tblHeader/>
          <w:jc w:val="center"/>
        </w:trPr>
        <w:tc>
          <w:tcPr>
            <w:tcW w:w="497" w:type="dxa"/>
            <w:gridSpan w:val="2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</w:t>
            </w:r>
          </w:p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Мустафаева  Р.Р.</w:t>
            </w:r>
          </w:p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90FC8" w:rsidRPr="00B94DB0" w:rsidRDefault="00190FC8" w:rsidP="00190FC8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Использование инновационных технологий                в</w:t>
            </w:r>
            <w:r w:rsidRPr="00B94DB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B94DB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образовательном процессе для повышения мотивации           к изучению крымскотатарского языка и литературы.</w:t>
            </w:r>
          </w:p>
          <w:p w:rsidR="00190FC8" w:rsidRPr="00B94DB0" w:rsidRDefault="00190FC8" w:rsidP="00190FC8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465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Член экспертной группы                по крымскотатарскому языку и литературе                           (по аттестации педработников)</w:t>
            </w:r>
          </w:p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Член творческой группы по крымск</w:t>
            </w:r>
            <w:r w:rsidR="00FD620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отатарскому языку и литературе, работник ППЭ</w:t>
            </w:r>
            <w:r w:rsidRPr="00B94DB0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                      </w:t>
            </w:r>
          </w:p>
        </w:tc>
      </w:tr>
      <w:tr w:rsidR="00190FC8" w:rsidRPr="00190FC8" w:rsidTr="00B94DB0">
        <w:trPr>
          <w:trHeight w:val="579"/>
          <w:tblHeader/>
          <w:jc w:val="center"/>
        </w:trPr>
        <w:tc>
          <w:tcPr>
            <w:tcW w:w="497" w:type="dxa"/>
            <w:gridSpan w:val="2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1977" w:type="dxa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Дузенко  В.Г.</w:t>
            </w:r>
          </w:p>
        </w:tc>
        <w:tc>
          <w:tcPr>
            <w:tcW w:w="3402" w:type="dxa"/>
          </w:tcPr>
          <w:p w:rsidR="00190FC8" w:rsidRPr="00B94DB0" w:rsidRDefault="00190FC8" w:rsidP="00190FC8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Воспитание толерантности                           на уроках истории и обществознания.</w:t>
            </w:r>
          </w:p>
        </w:tc>
        <w:tc>
          <w:tcPr>
            <w:tcW w:w="708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465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Семинар директоров (апрель, 2021)</w:t>
            </w:r>
          </w:p>
        </w:tc>
      </w:tr>
      <w:tr w:rsidR="00190FC8" w:rsidRPr="00190FC8" w:rsidTr="00B94DB0">
        <w:trPr>
          <w:trHeight w:val="699"/>
          <w:tblHeader/>
          <w:jc w:val="center"/>
        </w:trPr>
        <w:tc>
          <w:tcPr>
            <w:tcW w:w="497" w:type="dxa"/>
            <w:gridSpan w:val="2"/>
            <w:shd w:val="clear" w:color="auto" w:fill="auto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</w:t>
            </w:r>
          </w:p>
        </w:tc>
        <w:tc>
          <w:tcPr>
            <w:tcW w:w="1977" w:type="dxa"/>
            <w:shd w:val="clear" w:color="auto" w:fill="auto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Твердун  Ю.С.</w:t>
            </w:r>
          </w:p>
        </w:tc>
        <w:tc>
          <w:tcPr>
            <w:tcW w:w="3402" w:type="dxa"/>
            <w:shd w:val="clear" w:color="auto" w:fill="auto"/>
          </w:tcPr>
          <w:p w:rsidR="00190FC8" w:rsidRPr="00B94DB0" w:rsidRDefault="00190FC8" w:rsidP="00190FC8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Формирование  речевой  и  языковой  компетентности               на  уроках.</w:t>
            </w:r>
          </w:p>
          <w:p w:rsidR="00190FC8" w:rsidRPr="00B94DB0" w:rsidRDefault="00190FC8" w:rsidP="00190FC8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465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Член творческой группы по ХЭЦ</w:t>
            </w:r>
          </w:p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Руководитель РМО учителей художественной культуры Симферопольского района</w:t>
            </w:r>
          </w:p>
        </w:tc>
      </w:tr>
      <w:tr w:rsidR="00190FC8" w:rsidRPr="00190FC8" w:rsidTr="00B94DB0">
        <w:trPr>
          <w:trHeight w:val="699"/>
          <w:tblHeader/>
          <w:jc w:val="center"/>
        </w:trPr>
        <w:tc>
          <w:tcPr>
            <w:tcW w:w="497" w:type="dxa"/>
            <w:gridSpan w:val="2"/>
            <w:shd w:val="clear" w:color="auto" w:fill="auto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77" w:type="dxa"/>
            <w:shd w:val="clear" w:color="auto" w:fill="auto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Колесник Е.С.</w:t>
            </w:r>
          </w:p>
        </w:tc>
        <w:tc>
          <w:tcPr>
            <w:tcW w:w="3402" w:type="dxa"/>
            <w:shd w:val="clear" w:color="auto" w:fill="auto"/>
          </w:tcPr>
          <w:p w:rsidR="00190FC8" w:rsidRPr="00B94DB0" w:rsidRDefault="00190FC8" w:rsidP="00190FC8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Применение коммуникативной методики на уроках английского языка с целью совершенствования учебного процесса в условиях ФГОС и повышения учебной мотивации обучающихся</w:t>
            </w:r>
            <w:r w:rsidRPr="00B94DB0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465" w:type="dxa"/>
          </w:tcPr>
          <w:p w:rsidR="00190FC8" w:rsidRPr="00B94DB0" w:rsidRDefault="00190FC8" w:rsidP="00190FC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190FC8" w:rsidRPr="00190FC8" w:rsidTr="00B94DB0">
        <w:trPr>
          <w:trHeight w:val="660"/>
          <w:tblHeader/>
          <w:jc w:val="center"/>
        </w:trPr>
        <w:tc>
          <w:tcPr>
            <w:tcW w:w="497" w:type="dxa"/>
            <w:gridSpan w:val="2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</w:t>
            </w:r>
          </w:p>
        </w:tc>
        <w:tc>
          <w:tcPr>
            <w:tcW w:w="1977" w:type="dxa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Халикова  Х.Я.</w:t>
            </w:r>
          </w:p>
        </w:tc>
        <w:tc>
          <w:tcPr>
            <w:tcW w:w="3402" w:type="dxa"/>
          </w:tcPr>
          <w:p w:rsidR="00190FC8" w:rsidRPr="00B94DB0" w:rsidRDefault="00190FC8" w:rsidP="00190FC8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Основа преподавания предмета - опора на личностно-ориентированное обучение.</w:t>
            </w:r>
          </w:p>
          <w:p w:rsidR="00190FC8" w:rsidRPr="00B94DB0" w:rsidRDefault="00190FC8" w:rsidP="00190FC8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465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Эксперт предметной комиссии ОГЭ</w:t>
            </w:r>
          </w:p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Член экспертной группы                по русскому языку и литературе                           (по аттестации педработников)</w:t>
            </w:r>
          </w:p>
        </w:tc>
      </w:tr>
      <w:tr w:rsidR="00190FC8" w:rsidRPr="00190FC8" w:rsidTr="00B94DB0">
        <w:trPr>
          <w:trHeight w:val="711"/>
          <w:tblHeader/>
          <w:jc w:val="center"/>
        </w:trPr>
        <w:tc>
          <w:tcPr>
            <w:tcW w:w="497" w:type="dxa"/>
            <w:gridSpan w:val="2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</w:t>
            </w:r>
          </w:p>
        </w:tc>
        <w:tc>
          <w:tcPr>
            <w:tcW w:w="1977" w:type="dxa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Толошная  И.В.</w:t>
            </w:r>
          </w:p>
        </w:tc>
        <w:tc>
          <w:tcPr>
            <w:tcW w:w="3402" w:type="dxa"/>
          </w:tcPr>
          <w:p w:rsidR="00190FC8" w:rsidRPr="00B94DB0" w:rsidRDefault="00190FC8" w:rsidP="00190FC8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Формирование УУД на уроках английского языка в рамках реализации ФГОС.</w:t>
            </w:r>
          </w:p>
          <w:p w:rsidR="00190FC8" w:rsidRPr="00B94DB0" w:rsidRDefault="00190FC8" w:rsidP="00190FC8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465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190FC8" w:rsidRPr="00190FC8" w:rsidTr="00B94DB0">
        <w:trPr>
          <w:trHeight w:val="680"/>
          <w:tblHeader/>
          <w:jc w:val="center"/>
        </w:trPr>
        <w:tc>
          <w:tcPr>
            <w:tcW w:w="497" w:type="dxa"/>
            <w:gridSpan w:val="2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</w:t>
            </w:r>
          </w:p>
        </w:tc>
        <w:tc>
          <w:tcPr>
            <w:tcW w:w="1977" w:type="dxa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Куртаметов  Р.Р.</w:t>
            </w:r>
          </w:p>
        </w:tc>
        <w:tc>
          <w:tcPr>
            <w:tcW w:w="3402" w:type="dxa"/>
          </w:tcPr>
          <w:p w:rsidR="00190FC8" w:rsidRPr="00B94DB0" w:rsidRDefault="00190FC8" w:rsidP="00190FC8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Использование инновационных технологий             в образовательном процессе для повышения мотивации                к предмету и качества образования.</w:t>
            </w:r>
          </w:p>
        </w:tc>
        <w:tc>
          <w:tcPr>
            <w:tcW w:w="708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465" w:type="dxa"/>
          </w:tcPr>
          <w:p w:rsidR="00190FC8" w:rsidRPr="00FD620F" w:rsidRDefault="00FD620F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D620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Работник ППЭ</w:t>
            </w:r>
          </w:p>
        </w:tc>
      </w:tr>
      <w:tr w:rsidR="00190FC8" w:rsidRPr="00190FC8" w:rsidTr="00B94DB0">
        <w:trPr>
          <w:trHeight w:val="704"/>
          <w:tblHeader/>
          <w:jc w:val="center"/>
        </w:trPr>
        <w:tc>
          <w:tcPr>
            <w:tcW w:w="497" w:type="dxa"/>
            <w:gridSpan w:val="2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</w:t>
            </w:r>
          </w:p>
        </w:tc>
        <w:tc>
          <w:tcPr>
            <w:tcW w:w="1977" w:type="dxa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Александренко  В.В.</w:t>
            </w:r>
          </w:p>
        </w:tc>
        <w:tc>
          <w:tcPr>
            <w:tcW w:w="3402" w:type="dxa"/>
          </w:tcPr>
          <w:p w:rsidR="00190FC8" w:rsidRPr="00B94DB0" w:rsidRDefault="00190FC8" w:rsidP="00190FC8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Гражданско-патриотическое воспитание на уроках истории и обществознания.</w:t>
            </w:r>
          </w:p>
          <w:p w:rsidR="00190FC8" w:rsidRPr="00B94DB0" w:rsidRDefault="00190FC8" w:rsidP="00190FC8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465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Руководитель ШМУ учителей истории и обществознания</w:t>
            </w:r>
          </w:p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Симферопольского района</w:t>
            </w:r>
          </w:p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Эксперт предметной комиссии ОГЭ, </w:t>
            </w:r>
            <w:proofErr w:type="gramStart"/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ЕГЭ  –</w:t>
            </w:r>
            <w:proofErr w:type="gramEnd"/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обществознание.</w:t>
            </w:r>
          </w:p>
        </w:tc>
      </w:tr>
      <w:tr w:rsidR="00190FC8" w:rsidRPr="00190FC8" w:rsidTr="00B94DB0">
        <w:trPr>
          <w:trHeight w:val="1144"/>
          <w:tblHeader/>
          <w:jc w:val="center"/>
        </w:trPr>
        <w:tc>
          <w:tcPr>
            <w:tcW w:w="497" w:type="dxa"/>
            <w:gridSpan w:val="2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11.</w:t>
            </w:r>
          </w:p>
        </w:tc>
        <w:tc>
          <w:tcPr>
            <w:tcW w:w="1977" w:type="dxa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Клипач  М.Н.</w:t>
            </w:r>
          </w:p>
        </w:tc>
        <w:tc>
          <w:tcPr>
            <w:tcW w:w="3402" w:type="dxa"/>
          </w:tcPr>
          <w:p w:rsidR="00190FC8" w:rsidRPr="00B94DB0" w:rsidRDefault="00190FC8" w:rsidP="00190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Познавательная деятельность                    на уроках ОБЖ, истории и обществознания в рамках программы по реализации ФГОС ООО</w:t>
            </w:r>
          </w:p>
        </w:tc>
        <w:tc>
          <w:tcPr>
            <w:tcW w:w="708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465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Член экспертной группы                по ОБЖ                           (по аттестации педработников)</w:t>
            </w:r>
          </w:p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Член творческой группы по ОБЖ</w:t>
            </w:r>
            <w:r w:rsidR="00C53C52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. Работник ППЭ</w:t>
            </w:r>
          </w:p>
        </w:tc>
      </w:tr>
      <w:tr w:rsidR="00190FC8" w:rsidRPr="00190FC8" w:rsidTr="00B94DB0">
        <w:trPr>
          <w:trHeight w:val="601"/>
          <w:tblHeader/>
          <w:jc w:val="center"/>
        </w:trPr>
        <w:tc>
          <w:tcPr>
            <w:tcW w:w="497" w:type="dxa"/>
            <w:gridSpan w:val="2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</w:t>
            </w:r>
          </w:p>
        </w:tc>
        <w:tc>
          <w:tcPr>
            <w:tcW w:w="1977" w:type="dxa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Пилявец Ю.В.</w:t>
            </w:r>
          </w:p>
        </w:tc>
        <w:tc>
          <w:tcPr>
            <w:tcW w:w="3402" w:type="dxa"/>
          </w:tcPr>
          <w:p w:rsidR="00190FC8" w:rsidRPr="00B94DB0" w:rsidRDefault="00190FC8" w:rsidP="00190FC8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Использование активных методов обучения на уроках русского языка и литературы как средства формирования лингвистической компетенции учащихся.</w:t>
            </w:r>
          </w:p>
        </w:tc>
        <w:tc>
          <w:tcPr>
            <w:tcW w:w="708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465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190FC8" w:rsidRPr="00190FC8" w:rsidTr="00B94DB0">
        <w:trPr>
          <w:trHeight w:val="601"/>
          <w:tblHeader/>
          <w:jc w:val="center"/>
        </w:trPr>
        <w:tc>
          <w:tcPr>
            <w:tcW w:w="497" w:type="dxa"/>
            <w:gridSpan w:val="2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13.</w:t>
            </w:r>
          </w:p>
        </w:tc>
        <w:tc>
          <w:tcPr>
            <w:tcW w:w="1977" w:type="dxa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Билялова</w:t>
            </w:r>
            <w:proofErr w:type="spellEnd"/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С.И.</w:t>
            </w:r>
          </w:p>
        </w:tc>
        <w:tc>
          <w:tcPr>
            <w:tcW w:w="3402" w:type="dxa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color w:val="282525"/>
                <w:sz w:val="20"/>
                <w:szCs w:val="24"/>
                <w:lang w:eastAsia="ru-RU"/>
              </w:rPr>
              <w:t>Развитие креативного мышления учащихся на уроках английского языка.</w:t>
            </w:r>
          </w:p>
        </w:tc>
        <w:tc>
          <w:tcPr>
            <w:tcW w:w="708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465" w:type="dxa"/>
          </w:tcPr>
          <w:p w:rsidR="00190FC8" w:rsidRPr="00C53C52" w:rsidRDefault="00C53C52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53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Работник ППЭ</w:t>
            </w:r>
          </w:p>
        </w:tc>
      </w:tr>
      <w:tr w:rsidR="00190FC8" w:rsidRPr="00190FC8" w:rsidTr="00B94DB0">
        <w:trPr>
          <w:trHeight w:val="601"/>
          <w:tblHeader/>
          <w:jc w:val="center"/>
        </w:trPr>
        <w:tc>
          <w:tcPr>
            <w:tcW w:w="497" w:type="dxa"/>
            <w:gridSpan w:val="2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14.</w:t>
            </w:r>
          </w:p>
        </w:tc>
        <w:tc>
          <w:tcPr>
            <w:tcW w:w="1977" w:type="dxa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Жарко Л.Н.</w:t>
            </w:r>
          </w:p>
        </w:tc>
        <w:tc>
          <w:tcPr>
            <w:tcW w:w="3402" w:type="dxa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Использования цифровых технологий в системе дополнительного профессионального образования.</w:t>
            </w:r>
          </w:p>
        </w:tc>
        <w:tc>
          <w:tcPr>
            <w:tcW w:w="708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465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</w:tbl>
    <w:p w:rsidR="00190FC8" w:rsidRPr="00B94DB0" w:rsidRDefault="00190FC8" w:rsidP="00190FC8">
      <w:pPr>
        <w:tabs>
          <w:tab w:val="left" w:pos="4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профессиональных конкурсах </w:t>
      </w:r>
    </w:p>
    <w:tbl>
      <w:tblPr>
        <w:tblpPr w:leftFromText="180" w:rightFromText="180" w:vertAnchor="text" w:horzAnchor="margin" w:tblpXSpec="center" w:tblpY="2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984"/>
        <w:gridCol w:w="2694"/>
        <w:gridCol w:w="1808"/>
      </w:tblGrid>
      <w:tr w:rsidR="00190FC8" w:rsidRPr="00B94DB0" w:rsidTr="00B94DB0">
        <w:trPr>
          <w:cantSplit/>
          <w:trHeight w:val="982"/>
        </w:trPr>
        <w:tc>
          <w:tcPr>
            <w:tcW w:w="3261" w:type="dxa"/>
          </w:tcPr>
          <w:p w:rsidR="00190FC8" w:rsidRPr="00B94DB0" w:rsidRDefault="00190FC8" w:rsidP="00190F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Название</w:t>
            </w:r>
          </w:p>
          <w:p w:rsidR="00190FC8" w:rsidRPr="00B94DB0" w:rsidRDefault="00190FC8" w:rsidP="00190F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конкурса</w:t>
            </w:r>
          </w:p>
        </w:tc>
        <w:tc>
          <w:tcPr>
            <w:tcW w:w="1984" w:type="dxa"/>
            <w:textDirection w:val="btLr"/>
          </w:tcPr>
          <w:p w:rsidR="00190FC8" w:rsidRPr="00B94DB0" w:rsidRDefault="00190FC8" w:rsidP="00B94DB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</w:t>
            </w:r>
          </w:p>
        </w:tc>
        <w:tc>
          <w:tcPr>
            <w:tcW w:w="2694" w:type="dxa"/>
          </w:tcPr>
          <w:p w:rsidR="00190FC8" w:rsidRPr="00B94DB0" w:rsidRDefault="00190FC8" w:rsidP="00190F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ФИО учителя</w:t>
            </w:r>
          </w:p>
        </w:tc>
        <w:tc>
          <w:tcPr>
            <w:tcW w:w="1808" w:type="dxa"/>
          </w:tcPr>
          <w:p w:rsidR="00190FC8" w:rsidRPr="00B94DB0" w:rsidRDefault="00190FC8" w:rsidP="00190F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Результат</w:t>
            </w:r>
          </w:p>
        </w:tc>
      </w:tr>
      <w:tr w:rsidR="00190FC8" w:rsidRPr="00190FC8" w:rsidTr="00190FC8">
        <w:trPr>
          <w:trHeight w:val="240"/>
        </w:trPr>
        <w:tc>
          <w:tcPr>
            <w:tcW w:w="3261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«Урок нравственности-2020»</w:t>
            </w:r>
          </w:p>
        </w:tc>
        <w:tc>
          <w:tcPr>
            <w:tcW w:w="1984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Муниципальный</w:t>
            </w:r>
          </w:p>
        </w:tc>
        <w:tc>
          <w:tcPr>
            <w:tcW w:w="2694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Колесник Е.С.</w:t>
            </w:r>
          </w:p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Мустафаева Р.Р.</w:t>
            </w:r>
          </w:p>
        </w:tc>
        <w:tc>
          <w:tcPr>
            <w:tcW w:w="1808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</w:t>
            </w:r>
          </w:p>
        </w:tc>
      </w:tr>
      <w:tr w:rsidR="00190FC8" w:rsidRPr="00190FC8" w:rsidTr="00190FC8">
        <w:trPr>
          <w:trHeight w:val="240"/>
        </w:trPr>
        <w:tc>
          <w:tcPr>
            <w:tcW w:w="3261" w:type="dxa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Онлайн-олимпиада «</w:t>
            </w:r>
            <w:proofErr w:type="spellStart"/>
            <w:r w:rsidRPr="00B94DB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Межпредметные</w:t>
            </w:r>
            <w:proofErr w:type="spellEnd"/>
            <w:r w:rsidRPr="00B94DB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связи                     в построении современного урока английского языка»</w:t>
            </w:r>
            <w:r w:rsidRPr="00B94DB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ab/>
            </w:r>
          </w:p>
        </w:tc>
        <w:tc>
          <w:tcPr>
            <w:tcW w:w="1984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Всероссийский</w:t>
            </w:r>
          </w:p>
        </w:tc>
        <w:tc>
          <w:tcPr>
            <w:tcW w:w="2694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Колесник Е.С.</w:t>
            </w:r>
          </w:p>
        </w:tc>
        <w:tc>
          <w:tcPr>
            <w:tcW w:w="1808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Победитель II степени</w:t>
            </w:r>
          </w:p>
        </w:tc>
      </w:tr>
      <w:tr w:rsidR="00190FC8" w:rsidRPr="00190FC8" w:rsidTr="00190FC8">
        <w:trPr>
          <w:trHeight w:val="240"/>
        </w:trPr>
        <w:tc>
          <w:tcPr>
            <w:tcW w:w="3261" w:type="dxa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Экономический диктант</w:t>
            </w:r>
          </w:p>
        </w:tc>
        <w:tc>
          <w:tcPr>
            <w:tcW w:w="1984" w:type="dxa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2694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Александренко В.В.</w:t>
            </w:r>
          </w:p>
        </w:tc>
        <w:tc>
          <w:tcPr>
            <w:tcW w:w="1808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</w:t>
            </w:r>
          </w:p>
        </w:tc>
      </w:tr>
      <w:tr w:rsidR="00190FC8" w:rsidRPr="00190FC8" w:rsidTr="00190FC8">
        <w:trPr>
          <w:trHeight w:val="240"/>
        </w:trPr>
        <w:tc>
          <w:tcPr>
            <w:tcW w:w="3261" w:type="dxa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Диктант Победы</w:t>
            </w:r>
          </w:p>
        </w:tc>
        <w:tc>
          <w:tcPr>
            <w:tcW w:w="1984" w:type="dxa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2694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Александренко В.В.</w:t>
            </w:r>
          </w:p>
        </w:tc>
        <w:tc>
          <w:tcPr>
            <w:tcW w:w="1808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Благодарность</w:t>
            </w:r>
          </w:p>
        </w:tc>
      </w:tr>
      <w:tr w:rsidR="00190FC8" w:rsidRPr="00190FC8" w:rsidTr="00190FC8">
        <w:trPr>
          <w:trHeight w:val="240"/>
        </w:trPr>
        <w:tc>
          <w:tcPr>
            <w:tcW w:w="3261" w:type="dxa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val="de-DE" w:eastAsia="ru-RU"/>
              </w:rPr>
              <w:t>II</w:t>
            </w: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Всероссийская конференция по финансовой грамотности</w:t>
            </w:r>
          </w:p>
        </w:tc>
        <w:tc>
          <w:tcPr>
            <w:tcW w:w="1984" w:type="dxa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2694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Александренко В.В.</w:t>
            </w:r>
          </w:p>
        </w:tc>
        <w:tc>
          <w:tcPr>
            <w:tcW w:w="1808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</w:t>
            </w:r>
          </w:p>
        </w:tc>
      </w:tr>
      <w:tr w:rsidR="00190FC8" w:rsidRPr="00190FC8" w:rsidTr="00190FC8">
        <w:trPr>
          <w:trHeight w:val="606"/>
        </w:trPr>
        <w:tc>
          <w:tcPr>
            <w:tcW w:w="3261" w:type="dxa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Всероссийское тестирование педагогов</w:t>
            </w:r>
          </w:p>
        </w:tc>
        <w:tc>
          <w:tcPr>
            <w:tcW w:w="1984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Всероссийский</w:t>
            </w:r>
          </w:p>
        </w:tc>
        <w:tc>
          <w:tcPr>
            <w:tcW w:w="2694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Твердун Ю.С.</w:t>
            </w:r>
          </w:p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</w:t>
            </w:r>
          </w:p>
        </w:tc>
      </w:tr>
      <w:tr w:rsidR="00190FC8" w:rsidRPr="00190FC8" w:rsidTr="00190FC8">
        <w:trPr>
          <w:trHeight w:val="546"/>
        </w:trPr>
        <w:tc>
          <w:tcPr>
            <w:tcW w:w="3261" w:type="dxa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Межрегиональный </w:t>
            </w: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190FC8" w:rsidRPr="00B94DB0" w:rsidRDefault="00190FC8" w:rsidP="00190F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конкурс педагогического мастерства «Такие разные уроки, но в каждом мастера рука»</w:t>
            </w:r>
          </w:p>
        </w:tc>
        <w:tc>
          <w:tcPr>
            <w:tcW w:w="1984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Региональный</w:t>
            </w:r>
          </w:p>
        </w:tc>
        <w:tc>
          <w:tcPr>
            <w:tcW w:w="2694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Халикова Х.Я.</w:t>
            </w:r>
          </w:p>
        </w:tc>
        <w:tc>
          <w:tcPr>
            <w:tcW w:w="1808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Участие</w:t>
            </w:r>
          </w:p>
        </w:tc>
      </w:tr>
      <w:tr w:rsidR="00190FC8" w:rsidRPr="00190FC8" w:rsidTr="00190FC8">
        <w:trPr>
          <w:trHeight w:val="546"/>
        </w:trPr>
        <w:tc>
          <w:tcPr>
            <w:tcW w:w="3261" w:type="dxa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Большой этнографический диктант - 2020</w:t>
            </w:r>
          </w:p>
        </w:tc>
        <w:tc>
          <w:tcPr>
            <w:tcW w:w="1984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Всероссийский</w:t>
            </w:r>
          </w:p>
        </w:tc>
        <w:tc>
          <w:tcPr>
            <w:tcW w:w="2694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Мустафаева Р.Р.</w:t>
            </w:r>
          </w:p>
        </w:tc>
        <w:tc>
          <w:tcPr>
            <w:tcW w:w="1808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84 из 100 баллов</w:t>
            </w:r>
          </w:p>
        </w:tc>
      </w:tr>
      <w:tr w:rsidR="00190FC8" w:rsidRPr="00190FC8" w:rsidTr="00190FC8">
        <w:trPr>
          <w:trHeight w:val="546"/>
        </w:trPr>
        <w:tc>
          <w:tcPr>
            <w:tcW w:w="3261" w:type="dxa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Межрегиональный образовательный форум «Сохранение и развитие языков народов России, популяризация ценностей традиционной народной культуры и ценностного отношения к наследию народов России»</w:t>
            </w:r>
          </w:p>
        </w:tc>
        <w:tc>
          <w:tcPr>
            <w:tcW w:w="1984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Всероссийский</w:t>
            </w:r>
          </w:p>
        </w:tc>
        <w:tc>
          <w:tcPr>
            <w:tcW w:w="2694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Мустафаева Р.Р.</w:t>
            </w:r>
          </w:p>
        </w:tc>
        <w:tc>
          <w:tcPr>
            <w:tcW w:w="1808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участие</w:t>
            </w:r>
          </w:p>
        </w:tc>
      </w:tr>
      <w:tr w:rsidR="00190FC8" w:rsidRPr="00190FC8" w:rsidTr="00190FC8">
        <w:trPr>
          <w:trHeight w:val="546"/>
        </w:trPr>
        <w:tc>
          <w:tcPr>
            <w:tcW w:w="3261" w:type="dxa"/>
          </w:tcPr>
          <w:p w:rsidR="00190FC8" w:rsidRPr="00B94DB0" w:rsidRDefault="00190FC8" w:rsidP="00190F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Лучшие педагогические практики преподавания родных языков народов России</w:t>
            </w:r>
          </w:p>
        </w:tc>
        <w:tc>
          <w:tcPr>
            <w:tcW w:w="1984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Всероссийский</w:t>
            </w:r>
          </w:p>
        </w:tc>
        <w:tc>
          <w:tcPr>
            <w:tcW w:w="2694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Мустафаева Р.Р.</w:t>
            </w:r>
          </w:p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Участие</w:t>
            </w:r>
          </w:p>
        </w:tc>
      </w:tr>
      <w:tr w:rsidR="00190FC8" w:rsidRPr="00190FC8" w:rsidTr="00190FC8">
        <w:trPr>
          <w:trHeight w:val="546"/>
        </w:trPr>
        <w:tc>
          <w:tcPr>
            <w:tcW w:w="3261" w:type="dxa"/>
          </w:tcPr>
          <w:p w:rsidR="00190FC8" w:rsidRPr="00B94DB0" w:rsidRDefault="00B94DB0" w:rsidP="00190F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Всероссийская онлай</w:t>
            </w:r>
            <w:r w:rsidR="00190FC8" w:rsidRPr="00B94DB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н-олимпиада</w:t>
            </w:r>
          </w:p>
        </w:tc>
        <w:tc>
          <w:tcPr>
            <w:tcW w:w="1984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Всероссийский</w:t>
            </w:r>
          </w:p>
        </w:tc>
        <w:tc>
          <w:tcPr>
            <w:tcW w:w="2694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Мустафаева Р.Р.</w:t>
            </w:r>
          </w:p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Призёр                    (2 место)</w:t>
            </w:r>
          </w:p>
        </w:tc>
      </w:tr>
    </w:tbl>
    <w:p w:rsidR="00190FC8" w:rsidRPr="00190FC8" w:rsidRDefault="00190FC8" w:rsidP="00190F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FC8" w:rsidRPr="00190FC8" w:rsidRDefault="00190FC8" w:rsidP="00190FC8">
      <w:pPr>
        <w:tabs>
          <w:tab w:val="left" w:pos="42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D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передового педагогического опыта</w:t>
      </w:r>
      <w:r w:rsidRPr="00190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0FC8">
        <w:rPr>
          <w:rFonts w:ascii="Times New Roman" w:eastAsia="Calibri" w:hAnsi="Times New Roman" w:cs="Times New Roman"/>
          <w:sz w:val="24"/>
          <w:szCs w:val="24"/>
        </w:rPr>
        <w:t>(выступления на семинарах, конференциях и пр.)</w:t>
      </w:r>
    </w:p>
    <w:p w:rsidR="00190FC8" w:rsidRPr="00190FC8" w:rsidRDefault="00190FC8" w:rsidP="00190FC8">
      <w:pPr>
        <w:tabs>
          <w:tab w:val="left" w:pos="4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2693"/>
        <w:gridCol w:w="2977"/>
        <w:gridCol w:w="1134"/>
        <w:gridCol w:w="851"/>
        <w:gridCol w:w="948"/>
      </w:tblGrid>
      <w:tr w:rsidR="00190FC8" w:rsidRPr="00190FC8" w:rsidTr="001517D9">
        <w:trPr>
          <w:trHeight w:val="226"/>
          <w:jc w:val="center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190FC8" w:rsidRPr="00B94DB0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4DB0">
              <w:rPr>
                <w:rFonts w:ascii="Times New Roman" w:eastAsia="Calibri" w:hAnsi="Times New Roman" w:cs="Times New Roman"/>
                <w:sz w:val="20"/>
                <w:szCs w:val="24"/>
              </w:rPr>
              <w:t>ФИО учителя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90FC8" w:rsidRPr="00B94DB0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90FC8" w:rsidRPr="00B94DB0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4DB0">
              <w:rPr>
                <w:rFonts w:ascii="Times New Roman" w:eastAsia="Calibri" w:hAnsi="Times New Roman" w:cs="Times New Roman"/>
                <w:sz w:val="20"/>
                <w:szCs w:val="24"/>
              </w:rPr>
              <w:t>Название</w:t>
            </w:r>
          </w:p>
          <w:p w:rsidR="00190FC8" w:rsidRPr="00B94DB0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4DB0">
              <w:rPr>
                <w:rFonts w:ascii="Times New Roman" w:eastAsia="Calibri" w:hAnsi="Times New Roman" w:cs="Times New Roman"/>
                <w:sz w:val="20"/>
                <w:szCs w:val="24"/>
              </w:rPr>
              <w:t>мероприятия</w:t>
            </w:r>
          </w:p>
          <w:p w:rsidR="00190FC8" w:rsidRPr="00B94DB0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90FC8" w:rsidRPr="00B94DB0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91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0FC8" w:rsidRPr="00B94DB0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4DB0">
              <w:rPr>
                <w:rFonts w:ascii="Times New Roman" w:eastAsia="Calibri" w:hAnsi="Times New Roman" w:cs="Times New Roman"/>
                <w:sz w:val="20"/>
                <w:szCs w:val="24"/>
              </w:rPr>
              <w:t>Уровень мероприятия</w:t>
            </w:r>
          </w:p>
        </w:tc>
      </w:tr>
      <w:tr w:rsidR="00190FC8" w:rsidRPr="00190FC8" w:rsidTr="001517D9">
        <w:trPr>
          <w:trHeight w:val="996"/>
          <w:jc w:val="center"/>
        </w:trPr>
        <w:tc>
          <w:tcPr>
            <w:tcW w:w="1801" w:type="dxa"/>
            <w:vMerge/>
            <w:shd w:val="clear" w:color="auto" w:fill="auto"/>
          </w:tcPr>
          <w:p w:rsidR="00190FC8" w:rsidRPr="00B94DB0" w:rsidRDefault="00190FC8" w:rsidP="00190F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90FC8" w:rsidRPr="00B94DB0" w:rsidRDefault="00190FC8" w:rsidP="00190F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0FC8" w:rsidRPr="00B94DB0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4DB0">
              <w:rPr>
                <w:rFonts w:ascii="Times New Roman" w:eastAsia="Calibri" w:hAnsi="Times New Roman" w:cs="Times New Roman"/>
                <w:sz w:val="20"/>
                <w:szCs w:val="24"/>
              </w:rPr>
              <w:t>Тема выступления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FC8" w:rsidRPr="00B94DB0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B94DB0">
              <w:rPr>
                <w:rFonts w:ascii="Times New Roman" w:eastAsia="Calibri" w:hAnsi="Times New Roman" w:cs="Times New Roman"/>
                <w:sz w:val="20"/>
                <w:szCs w:val="24"/>
              </w:rPr>
              <w:t>Муницип</w:t>
            </w:r>
            <w:proofErr w:type="spellEnd"/>
            <w:r w:rsidRPr="00B94DB0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  <w:p w:rsidR="00190FC8" w:rsidRPr="00B94DB0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4DB0">
              <w:rPr>
                <w:rFonts w:ascii="Times New Roman" w:eastAsia="Calibri" w:hAnsi="Times New Roman" w:cs="Times New Roman"/>
                <w:sz w:val="20"/>
                <w:szCs w:val="24"/>
              </w:rPr>
              <w:t>уровень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0FC8" w:rsidRPr="00B94DB0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4DB0">
              <w:rPr>
                <w:rFonts w:ascii="Times New Roman" w:eastAsia="Calibri" w:hAnsi="Times New Roman" w:cs="Times New Roman"/>
                <w:sz w:val="20"/>
                <w:szCs w:val="24"/>
              </w:rPr>
              <w:t>Регион.</w:t>
            </w:r>
          </w:p>
          <w:p w:rsidR="00190FC8" w:rsidRPr="00B94DB0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4DB0">
              <w:rPr>
                <w:rFonts w:ascii="Times New Roman" w:eastAsia="Calibri" w:hAnsi="Times New Roman" w:cs="Times New Roman"/>
                <w:sz w:val="20"/>
                <w:szCs w:val="24"/>
              </w:rPr>
              <w:t>уровень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0FC8" w:rsidRPr="00B94DB0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B94DB0">
              <w:rPr>
                <w:rFonts w:ascii="Times New Roman" w:eastAsia="Calibri" w:hAnsi="Times New Roman" w:cs="Times New Roman"/>
                <w:sz w:val="20"/>
                <w:szCs w:val="24"/>
              </w:rPr>
              <w:t>Всерос-сийский</w:t>
            </w:r>
            <w:proofErr w:type="spellEnd"/>
            <w:proofErr w:type="gramEnd"/>
            <w:r w:rsidRPr="00B94DB0">
              <w:rPr>
                <w:rFonts w:ascii="Times New Roman" w:eastAsia="Calibri" w:hAnsi="Times New Roman" w:cs="Times New Roman"/>
                <w:sz w:val="20"/>
                <w:szCs w:val="24"/>
              </w:rPr>
              <w:t>/</w:t>
            </w:r>
          </w:p>
          <w:p w:rsidR="00190FC8" w:rsidRPr="00B94DB0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4DB0">
              <w:rPr>
                <w:rFonts w:ascii="Times New Roman" w:eastAsia="Calibri" w:hAnsi="Times New Roman" w:cs="Times New Roman"/>
                <w:sz w:val="20"/>
                <w:szCs w:val="24"/>
              </w:rPr>
              <w:t>Международный</w:t>
            </w:r>
          </w:p>
        </w:tc>
      </w:tr>
      <w:tr w:rsidR="00190FC8" w:rsidRPr="00190FC8" w:rsidTr="001517D9">
        <w:trPr>
          <w:trHeight w:val="996"/>
          <w:jc w:val="center"/>
        </w:trPr>
        <w:tc>
          <w:tcPr>
            <w:tcW w:w="1801" w:type="dxa"/>
            <w:shd w:val="clear" w:color="auto" w:fill="auto"/>
          </w:tcPr>
          <w:p w:rsidR="00190FC8" w:rsidRPr="00B94DB0" w:rsidRDefault="00190FC8" w:rsidP="00190F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Твердун Ю.С.</w:t>
            </w:r>
          </w:p>
        </w:tc>
        <w:tc>
          <w:tcPr>
            <w:tcW w:w="2693" w:type="dxa"/>
            <w:shd w:val="clear" w:color="auto" w:fill="auto"/>
          </w:tcPr>
          <w:p w:rsidR="00190FC8" w:rsidRPr="00B94DB0" w:rsidRDefault="00190FC8" w:rsidP="00190F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IV Международный симпозиум «РУССКИЙ ЯЗЫК В ПОЛИКУЛЬТУРНОМ МИРЕ»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90FC8" w:rsidRPr="00B94DB0" w:rsidRDefault="00190FC8" w:rsidP="001517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«Предложно-падежная форма как учебно-методическая единица»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FC8" w:rsidRPr="00B94DB0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90FC8" w:rsidRPr="00B94DB0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0FC8" w:rsidRPr="00B94DB0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4DB0">
              <w:rPr>
                <w:rFonts w:ascii="Times New Roman" w:eastAsia="Calibri" w:hAnsi="Times New Roman" w:cs="Times New Roman"/>
                <w:sz w:val="20"/>
                <w:szCs w:val="24"/>
              </w:rPr>
              <w:t>Доклад</w:t>
            </w:r>
          </w:p>
        </w:tc>
      </w:tr>
      <w:tr w:rsidR="00190FC8" w:rsidRPr="00190FC8" w:rsidTr="001517D9">
        <w:trPr>
          <w:trHeight w:val="996"/>
          <w:jc w:val="center"/>
        </w:trPr>
        <w:tc>
          <w:tcPr>
            <w:tcW w:w="1801" w:type="dxa"/>
            <w:shd w:val="clear" w:color="auto" w:fill="auto"/>
          </w:tcPr>
          <w:p w:rsidR="00190FC8" w:rsidRPr="00B94DB0" w:rsidRDefault="00190FC8" w:rsidP="00190F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Твердун Ю.С.</w:t>
            </w:r>
          </w:p>
        </w:tc>
        <w:tc>
          <w:tcPr>
            <w:tcW w:w="2693" w:type="dxa"/>
            <w:shd w:val="clear" w:color="auto" w:fill="auto"/>
          </w:tcPr>
          <w:p w:rsidR="00190FC8" w:rsidRPr="00B94DB0" w:rsidRDefault="00190FC8" w:rsidP="00190F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Семинар </w:t>
            </w:r>
          </w:p>
          <w:p w:rsidR="00190FC8" w:rsidRPr="00B94DB0" w:rsidRDefault="00190FC8" w:rsidP="00190F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директоров школ Симферопольского 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90FC8" w:rsidRPr="00B94DB0" w:rsidRDefault="00190FC8" w:rsidP="00151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«Качество образования – ресурс устойчивого развития общества»</w:t>
            </w:r>
          </w:p>
        </w:tc>
        <w:tc>
          <w:tcPr>
            <w:tcW w:w="1134" w:type="dxa"/>
            <w:shd w:val="clear" w:color="auto" w:fill="auto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Calibri" w:hAnsi="Times New Roman" w:cs="Times New Roman"/>
                <w:sz w:val="20"/>
                <w:szCs w:val="24"/>
              </w:rPr>
              <w:t>Доклад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0FC8" w:rsidRPr="00B94DB0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0FC8" w:rsidRPr="00B94DB0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90FC8" w:rsidRPr="00190FC8" w:rsidTr="001517D9">
        <w:trPr>
          <w:trHeight w:val="996"/>
          <w:jc w:val="center"/>
        </w:trPr>
        <w:tc>
          <w:tcPr>
            <w:tcW w:w="1801" w:type="dxa"/>
            <w:shd w:val="clear" w:color="auto" w:fill="auto"/>
          </w:tcPr>
          <w:p w:rsidR="00190FC8" w:rsidRPr="00B94DB0" w:rsidRDefault="00190FC8" w:rsidP="00190F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Колесник Р.В.</w:t>
            </w:r>
          </w:p>
        </w:tc>
        <w:tc>
          <w:tcPr>
            <w:tcW w:w="2693" w:type="dxa"/>
            <w:shd w:val="clear" w:color="auto" w:fill="auto"/>
          </w:tcPr>
          <w:p w:rsidR="00190FC8" w:rsidRPr="00B94DB0" w:rsidRDefault="00190FC8" w:rsidP="00190F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Семинар </w:t>
            </w:r>
          </w:p>
          <w:p w:rsidR="00190FC8" w:rsidRPr="00B94DB0" w:rsidRDefault="00190FC8" w:rsidP="00190F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  <w:shd w:val="clear" w:color="auto" w:fill="FFFFFF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директоров школ Симферопольского 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90FC8" w:rsidRPr="00B94DB0" w:rsidRDefault="00190FC8" w:rsidP="00151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r w:rsidRPr="00B94DB0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 работе комиссии                        по распределению стимулирующих выплат</w:t>
            </w: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190FC8" w:rsidRPr="00B94DB0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Calibri" w:hAnsi="Times New Roman" w:cs="Times New Roman"/>
                <w:sz w:val="20"/>
                <w:szCs w:val="24"/>
              </w:rPr>
              <w:t>Доклад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0FC8" w:rsidRPr="00B94DB0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0FC8" w:rsidRPr="00B94DB0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190FC8" w:rsidRPr="00190FC8" w:rsidTr="001517D9">
        <w:trPr>
          <w:trHeight w:val="996"/>
          <w:jc w:val="center"/>
        </w:trPr>
        <w:tc>
          <w:tcPr>
            <w:tcW w:w="1801" w:type="dxa"/>
            <w:shd w:val="clear" w:color="auto" w:fill="auto"/>
          </w:tcPr>
          <w:p w:rsidR="00190FC8" w:rsidRPr="00B94DB0" w:rsidRDefault="00190FC8" w:rsidP="00190F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Толошная И.В.</w:t>
            </w:r>
          </w:p>
        </w:tc>
        <w:tc>
          <w:tcPr>
            <w:tcW w:w="2693" w:type="dxa"/>
            <w:shd w:val="clear" w:color="auto" w:fill="auto"/>
          </w:tcPr>
          <w:p w:rsidR="00190FC8" w:rsidRPr="00B94DB0" w:rsidRDefault="00190FC8" w:rsidP="00190F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Семинар </w:t>
            </w:r>
          </w:p>
          <w:p w:rsidR="00190FC8" w:rsidRPr="00B94DB0" w:rsidRDefault="00190FC8" w:rsidP="00190F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  <w:shd w:val="clear" w:color="auto" w:fill="FFFFFF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директоров школ Симферопольского 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90FC8" w:rsidRPr="00B94DB0" w:rsidRDefault="00190FC8" w:rsidP="00151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«Кросс-культурный компонент при формировании социокультурной компетентности                 в процессе обучения иностранному языку» (7-А </w:t>
            </w:r>
            <w:proofErr w:type="spellStart"/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FC8" w:rsidRPr="00B94DB0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4DB0">
              <w:rPr>
                <w:rFonts w:ascii="Times New Roman" w:eastAsia="Calibri" w:hAnsi="Times New Roman" w:cs="Times New Roman"/>
                <w:sz w:val="20"/>
              </w:rPr>
              <w:t>Открытый</w:t>
            </w:r>
            <w:r w:rsidRPr="00B94DB0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Pr="00B94DB0">
              <w:rPr>
                <w:rFonts w:ascii="Times New Roman" w:eastAsia="Calibri" w:hAnsi="Times New Roman" w:cs="Times New Roman"/>
                <w:sz w:val="20"/>
              </w:rPr>
              <w:t>урок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0FC8" w:rsidRPr="00B94DB0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0FC8" w:rsidRPr="00B94DB0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190FC8" w:rsidRPr="00190FC8" w:rsidTr="001517D9">
        <w:trPr>
          <w:trHeight w:val="698"/>
          <w:jc w:val="center"/>
        </w:trPr>
        <w:tc>
          <w:tcPr>
            <w:tcW w:w="1801" w:type="dxa"/>
            <w:shd w:val="clear" w:color="auto" w:fill="auto"/>
          </w:tcPr>
          <w:p w:rsidR="00190FC8" w:rsidRPr="00B94DB0" w:rsidRDefault="00190FC8" w:rsidP="00190F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Дузенко В.Г.</w:t>
            </w:r>
          </w:p>
        </w:tc>
        <w:tc>
          <w:tcPr>
            <w:tcW w:w="2693" w:type="dxa"/>
            <w:shd w:val="clear" w:color="auto" w:fill="auto"/>
          </w:tcPr>
          <w:p w:rsidR="00190FC8" w:rsidRPr="00B94DB0" w:rsidRDefault="00190FC8" w:rsidP="00190F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Семинар </w:t>
            </w:r>
          </w:p>
          <w:p w:rsidR="00190FC8" w:rsidRPr="00B94DB0" w:rsidRDefault="00190FC8" w:rsidP="00190F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директоров школ Симферопольского 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90FC8" w:rsidRPr="00B94DB0" w:rsidRDefault="00190FC8" w:rsidP="00151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D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«Об организации финансово-хозяйственной деятельности руководителя МБОУ                          в современных условиях»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FC8" w:rsidRPr="00B94DB0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4DB0">
              <w:rPr>
                <w:rFonts w:ascii="Times New Roman" w:eastAsia="Calibri" w:hAnsi="Times New Roman" w:cs="Times New Roman"/>
                <w:sz w:val="20"/>
                <w:szCs w:val="24"/>
              </w:rPr>
              <w:t>Доклад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0FC8" w:rsidRPr="00B94DB0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0FC8" w:rsidRPr="00B94DB0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</w:tbl>
    <w:p w:rsidR="00190FC8" w:rsidRPr="001517D9" w:rsidRDefault="00190FC8" w:rsidP="001517D9">
      <w:pPr>
        <w:tabs>
          <w:tab w:val="left" w:pos="4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D9">
        <w:rPr>
          <w:rFonts w:ascii="Times New Roman" w:eastAsia="Calibri" w:hAnsi="Times New Roman" w:cs="Times New Roman"/>
          <w:sz w:val="24"/>
          <w:szCs w:val="24"/>
        </w:rPr>
        <w:t>Презентация опыта в научно-методи</w:t>
      </w:r>
      <w:r w:rsidR="001517D9" w:rsidRPr="001517D9">
        <w:rPr>
          <w:rFonts w:ascii="Times New Roman" w:eastAsia="Calibri" w:hAnsi="Times New Roman" w:cs="Times New Roman"/>
          <w:sz w:val="24"/>
          <w:szCs w:val="24"/>
        </w:rPr>
        <w:t>ческих изданиях и сети Интернет</w:t>
      </w:r>
      <w:r w:rsidR="001517D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517D9"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гуманитарного цикла в 2020/2021 учебном году публикации в сети Интернет размещал</w:t>
      </w:r>
      <w:r w:rsidR="0015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</w:t>
      </w:r>
      <w:proofErr w:type="gramStart"/>
      <w:r w:rsidR="001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  и</w:t>
      </w:r>
      <w:proofErr w:type="gramEnd"/>
      <w:r w:rsidR="0015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школьном сайтах.</w:t>
      </w:r>
    </w:p>
    <w:tbl>
      <w:tblPr>
        <w:tblpPr w:leftFromText="180" w:rightFromText="180" w:vertAnchor="text" w:horzAnchor="margin" w:tblpXSpec="center" w:tblpY="120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70"/>
        <w:gridCol w:w="2942"/>
        <w:gridCol w:w="1134"/>
        <w:gridCol w:w="851"/>
        <w:gridCol w:w="1168"/>
      </w:tblGrid>
      <w:tr w:rsidR="00190FC8" w:rsidRPr="00190FC8" w:rsidTr="001517D9">
        <w:trPr>
          <w:trHeight w:val="27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ind w:left="184" w:hanging="1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517D9">
              <w:rPr>
                <w:rFonts w:ascii="Times New Roman" w:eastAsia="Calibri" w:hAnsi="Times New Roman" w:cs="Times New Roman"/>
                <w:sz w:val="20"/>
                <w:szCs w:val="24"/>
              </w:rPr>
              <w:t>ФИО учителя</w:t>
            </w:r>
          </w:p>
        </w:tc>
        <w:tc>
          <w:tcPr>
            <w:tcW w:w="2870" w:type="dxa"/>
            <w:vMerge w:val="restart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517D9">
              <w:rPr>
                <w:rFonts w:ascii="Times New Roman" w:eastAsia="Calibri" w:hAnsi="Times New Roman" w:cs="Times New Roman"/>
                <w:sz w:val="20"/>
                <w:szCs w:val="24"/>
              </w:rPr>
              <w:t>Название публикации,</w:t>
            </w:r>
          </w:p>
          <w:p w:rsidR="00190FC8" w:rsidRPr="001517D9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517D9">
              <w:rPr>
                <w:rFonts w:ascii="Times New Roman" w:eastAsia="Calibri" w:hAnsi="Times New Roman" w:cs="Times New Roman"/>
                <w:sz w:val="20"/>
                <w:szCs w:val="24"/>
              </w:rPr>
              <w:t>выходные данные</w:t>
            </w:r>
          </w:p>
        </w:tc>
        <w:tc>
          <w:tcPr>
            <w:tcW w:w="2942" w:type="dxa"/>
            <w:vMerge w:val="restart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517D9">
              <w:rPr>
                <w:rFonts w:ascii="Times New Roman" w:eastAsia="Calibri" w:hAnsi="Times New Roman" w:cs="Times New Roman"/>
                <w:sz w:val="20"/>
                <w:szCs w:val="24"/>
              </w:rPr>
              <w:t>Издательство</w:t>
            </w:r>
          </w:p>
        </w:tc>
        <w:tc>
          <w:tcPr>
            <w:tcW w:w="3153" w:type="dxa"/>
            <w:gridSpan w:val="3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517D9">
              <w:rPr>
                <w:rFonts w:ascii="Times New Roman" w:eastAsia="Calibri" w:hAnsi="Times New Roman" w:cs="Times New Roman"/>
                <w:sz w:val="20"/>
                <w:szCs w:val="24"/>
              </w:rPr>
              <w:t>Уровень</w:t>
            </w:r>
          </w:p>
        </w:tc>
      </w:tr>
      <w:tr w:rsidR="00190FC8" w:rsidRPr="00190FC8" w:rsidTr="001517D9">
        <w:trPr>
          <w:trHeight w:val="538"/>
        </w:trPr>
        <w:tc>
          <w:tcPr>
            <w:tcW w:w="1809" w:type="dxa"/>
            <w:vMerge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70" w:type="dxa"/>
            <w:vMerge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1517D9">
              <w:rPr>
                <w:rFonts w:ascii="Times New Roman" w:eastAsia="Calibri" w:hAnsi="Times New Roman" w:cs="Times New Roman"/>
                <w:sz w:val="20"/>
                <w:szCs w:val="24"/>
              </w:rPr>
              <w:t>Муницип</w:t>
            </w:r>
            <w:proofErr w:type="spellEnd"/>
            <w:r w:rsidRPr="001517D9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  <w:p w:rsidR="00190FC8" w:rsidRPr="001517D9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517D9">
              <w:rPr>
                <w:rFonts w:ascii="Times New Roman" w:eastAsia="Calibri" w:hAnsi="Times New Roman" w:cs="Times New Roman"/>
                <w:sz w:val="20"/>
                <w:szCs w:val="24"/>
              </w:rPr>
              <w:t>уровень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517D9">
              <w:rPr>
                <w:rFonts w:ascii="Times New Roman" w:eastAsia="Calibri" w:hAnsi="Times New Roman" w:cs="Times New Roman"/>
                <w:sz w:val="20"/>
                <w:szCs w:val="24"/>
              </w:rPr>
              <w:t>Регион.</w:t>
            </w:r>
          </w:p>
          <w:p w:rsidR="00190FC8" w:rsidRPr="001517D9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517D9">
              <w:rPr>
                <w:rFonts w:ascii="Times New Roman" w:eastAsia="Calibri" w:hAnsi="Times New Roman" w:cs="Times New Roman"/>
                <w:sz w:val="20"/>
                <w:szCs w:val="24"/>
              </w:rPr>
              <w:t>уровень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517D9">
              <w:rPr>
                <w:rFonts w:ascii="Times New Roman" w:eastAsia="Calibri" w:hAnsi="Times New Roman" w:cs="Times New Roman"/>
                <w:sz w:val="20"/>
                <w:szCs w:val="24"/>
              </w:rPr>
              <w:t>Всероссийский/</w:t>
            </w:r>
          </w:p>
          <w:p w:rsidR="00190FC8" w:rsidRPr="001517D9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517D9">
              <w:rPr>
                <w:rFonts w:ascii="Times New Roman" w:eastAsia="Calibri" w:hAnsi="Times New Roman" w:cs="Times New Roman"/>
                <w:sz w:val="20"/>
                <w:szCs w:val="24"/>
              </w:rPr>
              <w:t>Международный</w:t>
            </w:r>
          </w:p>
        </w:tc>
      </w:tr>
      <w:tr w:rsidR="00190FC8" w:rsidRPr="00190FC8" w:rsidTr="001517D9">
        <w:trPr>
          <w:trHeight w:val="156"/>
        </w:trPr>
        <w:tc>
          <w:tcPr>
            <w:tcW w:w="1809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Твердун Ю.С.</w:t>
            </w:r>
          </w:p>
        </w:tc>
        <w:tc>
          <w:tcPr>
            <w:tcW w:w="2870" w:type="dxa"/>
            <w:shd w:val="clear" w:color="auto" w:fill="auto"/>
          </w:tcPr>
          <w:p w:rsidR="00190FC8" w:rsidRPr="001517D9" w:rsidRDefault="00190FC8" w:rsidP="00190FC8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"Роль интервью                       в сохранении памяти о войне                   у молодежи"</w:t>
            </w:r>
          </w:p>
        </w:tc>
        <w:tc>
          <w:tcPr>
            <w:tcW w:w="2942" w:type="dxa"/>
            <w:shd w:val="clear" w:color="auto" w:fill="auto"/>
          </w:tcPr>
          <w:p w:rsidR="00190FC8" w:rsidRPr="001517D9" w:rsidRDefault="00190FC8" w:rsidP="00190FC8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Симферополь: КИПУ</w:t>
            </w:r>
          </w:p>
        </w:tc>
        <w:tc>
          <w:tcPr>
            <w:tcW w:w="1134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Научная статья</w:t>
            </w:r>
          </w:p>
        </w:tc>
        <w:tc>
          <w:tcPr>
            <w:tcW w:w="1168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90FC8" w:rsidRPr="00190FC8" w:rsidTr="001517D9">
        <w:trPr>
          <w:trHeight w:val="156"/>
        </w:trPr>
        <w:tc>
          <w:tcPr>
            <w:tcW w:w="1809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Мустафаева Р.Р.</w:t>
            </w:r>
          </w:p>
        </w:tc>
        <w:tc>
          <w:tcPr>
            <w:tcW w:w="2870" w:type="dxa"/>
            <w:shd w:val="clear" w:color="auto" w:fill="auto"/>
          </w:tcPr>
          <w:p w:rsidR="00190FC8" w:rsidRPr="001517D9" w:rsidRDefault="00190FC8" w:rsidP="00190FC8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"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Бекир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Чобан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-заде "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Булутлар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 xml:space="preserve">,    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булутлар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"</w:t>
            </w:r>
          </w:p>
        </w:tc>
        <w:tc>
          <w:tcPr>
            <w:tcW w:w="2942" w:type="dxa"/>
            <w:shd w:val="clear" w:color="auto" w:fill="auto"/>
          </w:tcPr>
          <w:p w:rsidR="00190FC8" w:rsidRPr="001517D9" w:rsidRDefault="00190FC8" w:rsidP="00190FC8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https://образовательные-материалы.рф/публикации/42597/2114154/</w:t>
            </w:r>
          </w:p>
        </w:tc>
        <w:tc>
          <w:tcPr>
            <w:tcW w:w="1134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68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Разработка урока</w:t>
            </w:r>
          </w:p>
        </w:tc>
      </w:tr>
      <w:tr w:rsidR="00190FC8" w:rsidRPr="00190FC8" w:rsidTr="001517D9">
        <w:trPr>
          <w:trHeight w:val="156"/>
        </w:trPr>
        <w:tc>
          <w:tcPr>
            <w:tcW w:w="1809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Жарко Л.Н.</w:t>
            </w:r>
          </w:p>
        </w:tc>
        <w:tc>
          <w:tcPr>
            <w:tcW w:w="2870" w:type="dxa"/>
            <w:shd w:val="clear" w:color="auto" w:fill="auto"/>
          </w:tcPr>
          <w:p w:rsidR="00190FC8" w:rsidRPr="001517D9" w:rsidRDefault="00190FC8" w:rsidP="00190FC8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en-US" w:eastAsia="ru-RU"/>
              </w:rPr>
            </w:pPr>
            <w:r w:rsidRPr="001517D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 xml:space="preserve">. </w:t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L. 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Zharko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, N. 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Samoylenko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, A. 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Georgiadi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and M. Shevchenko Assessment in Remote Teaching Contexts: Theory and Practice</w:t>
            </w:r>
          </w:p>
        </w:tc>
        <w:tc>
          <w:tcPr>
            <w:tcW w:w="2942" w:type="dxa"/>
            <w:shd w:val="clear" w:color="auto" w:fill="auto"/>
          </w:tcPr>
          <w:p w:rsidR="00190FC8" w:rsidRPr="001517D9" w:rsidRDefault="00190FC8" w:rsidP="00190FC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Proceedings of the 36th International Business Information Management Association (IBIMA), ISBN: 978-0-9998551-5-7, 4-5 November 2020, Granada, Spain. – </w:t>
            </w:r>
            <w:proofErr w:type="gram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p.1325-1335</w:t>
            </w:r>
            <w:proofErr w:type="gram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en-US"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Научная статья</w:t>
            </w:r>
          </w:p>
        </w:tc>
        <w:tc>
          <w:tcPr>
            <w:tcW w:w="1168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en-US" w:eastAsia="ru-RU"/>
              </w:rPr>
            </w:pPr>
          </w:p>
        </w:tc>
      </w:tr>
      <w:tr w:rsidR="00190FC8" w:rsidRPr="00190FC8" w:rsidTr="001517D9">
        <w:trPr>
          <w:trHeight w:val="156"/>
        </w:trPr>
        <w:tc>
          <w:tcPr>
            <w:tcW w:w="1809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Жарко Л.Н.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L. 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Zharko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, N. 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Samoylenko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, A. 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Georgiadi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and M. Shevchenko </w:t>
            </w:r>
            <w:r w:rsidRPr="001517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Remote Learning And Teaching In Self-Isolation Mode: Challenges, Perspectives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Proceedings of the 36th International Business Information Management Association (IBIMA), ISBN: 978-0-9998551-5-7, 4-5 November 2020, Granada, Spain.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Научная статья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en-US" w:eastAsia="ru-RU"/>
              </w:rPr>
            </w:pPr>
          </w:p>
        </w:tc>
      </w:tr>
      <w:tr w:rsidR="00190FC8" w:rsidRPr="00190FC8" w:rsidTr="001517D9">
        <w:trPr>
          <w:trHeight w:val="156"/>
        </w:trPr>
        <w:tc>
          <w:tcPr>
            <w:tcW w:w="1809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Жарко Л.Н.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L. 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Zharko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, N. 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Samoylenko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, A. 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Georgiadi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and M. Shevchenko </w:t>
            </w:r>
            <w:r w:rsidRPr="001517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Remote Learning And Teaching In Self-Isolation Mode: Challenges, Perspectives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Proceedings of the 36th International Business Information Management Association (IBIMA), ISBN: 978-0-9998551-5-7, 4-5 November 2020, Granada, Spain.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Научная статья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en-US" w:eastAsia="ru-RU"/>
              </w:rPr>
            </w:pPr>
          </w:p>
        </w:tc>
      </w:tr>
      <w:tr w:rsidR="00190FC8" w:rsidRPr="00190FC8" w:rsidTr="001517D9">
        <w:trPr>
          <w:trHeight w:val="156"/>
        </w:trPr>
        <w:tc>
          <w:tcPr>
            <w:tcW w:w="1809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Жарко Л.Н.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L. 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Zharko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, N. 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Samoylenko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, A. 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Georgiadi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  <w:r w:rsidRPr="001517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val="en-US" w:eastAsia="ru-RU"/>
              </w:rPr>
              <w:t>Teacher’s professional image: reimagining the future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1517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SHS Web of Conferences 87, 00063 (2020) ICTP 2020.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Научная статья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en-US" w:eastAsia="ru-RU"/>
              </w:rPr>
            </w:pPr>
          </w:p>
        </w:tc>
      </w:tr>
      <w:tr w:rsidR="00190FC8" w:rsidRPr="00190FC8" w:rsidTr="001517D9">
        <w:trPr>
          <w:trHeight w:val="156"/>
        </w:trPr>
        <w:tc>
          <w:tcPr>
            <w:tcW w:w="1809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Жарко Л.Н.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L. 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Zharko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, N. 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Samoylenko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and M. Shevchenko New generation teacher: challenges and technologies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  <w:lang w:val="en-US" w:eastAsia="ru-RU"/>
              </w:rPr>
              <w:t>AmurCon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  <w:lang w:val="en-US" w:eastAsia="ru-RU"/>
              </w:rPr>
              <w:t xml:space="preserve"> 2020 International Scientific Conference.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Научная статья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en-US" w:eastAsia="ru-RU"/>
              </w:rPr>
            </w:pPr>
          </w:p>
        </w:tc>
      </w:tr>
      <w:tr w:rsidR="00190FC8" w:rsidRPr="00190FC8" w:rsidTr="001517D9">
        <w:trPr>
          <w:trHeight w:val="156"/>
        </w:trPr>
        <w:tc>
          <w:tcPr>
            <w:tcW w:w="1809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Жарко Л.Н.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L. 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Zharko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, N. 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Samoylenko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and A. 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Glotova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  <w:r w:rsidRPr="001517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Designing Online Learning Environment: ICT Tools and Teaching Strategies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val="en-US" w:eastAsia="ru-RU"/>
              </w:rPr>
            </w:pPr>
            <w:r w:rsidRPr="001517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val="en-US" w:eastAsia="ru-RU"/>
              </w:rPr>
              <w:t>Athens Journal                           of Education Volume 8, Issue 1, February 2021 DOI:10.30958/aje_v8i1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Научная статья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en-US" w:eastAsia="ru-RU"/>
              </w:rPr>
            </w:pPr>
          </w:p>
        </w:tc>
      </w:tr>
      <w:tr w:rsidR="00190FC8" w:rsidRPr="00190FC8" w:rsidTr="001517D9">
        <w:trPr>
          <w:trHeight w:val="156"/>
        </w:trPr>
        <w:tc>
          <w:tcPr>
            <w:tcW w:w="1809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Жарко Л.Н.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L. 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Zharko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, N. 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Samoylenko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, A. 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Georgiadi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and M. Shevchenko Entrepreneurial Competence of Additional Professional Education Lecturer: Challenges and Practice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Proceedings of the 37th International Business Information Management Association (IBIMA), 30-31 May 2021, Cordoba, Spain ISBN: 978-0-9998551-6-4 ISSN: 2767-9640 </w:t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. 1296-1306.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Научная статья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en-US" w:eastAsia="ru-RU"/>
              </w:rPr>
            </w:pPr>
          </w:p>
        </w:tc>
      </w:tr>
      <w:tr w:rsidR="00190FC8" w:rsidRPr="00190FC8" w:rsidTr="001517D9">
        <w:trPr>
          <w:trHeight w:val="156"/>
        </w:trPr>
        <w:tc>
          <w:tcPr>
            <w:tcW w:w="1809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Жарко Л.Н.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Жарко Л.Н. Характеристика оценочно-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критериального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инструментария диагностики готовности преподавателя ДПО к коммерческой деятельности инновационной направленности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Инновационные и приоритетные направления                    в преподавании гуманитарных дисциплин                       в техническом вузе</w:t>
            </w:r>
            <w:r w:rsidRPr="001517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: Сборник трудов                          по материалам VIII Международной научно-практической конференции. </w:t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–</w:t>
            </w:r>
            <w:r w:rsidRPr="001517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[б. м.]: Издательские решения, 2021. </w:t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– 198 - 202.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Научная статья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190FC8" w:rsidRPr="001517D9" w:rsidRDefault="00190FC8" w:rsidP="00190FC8">
      <w:pPr>
        <w:tabs>
          <w:tab w:val="left" w:pos="4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Внеклассная работа по предмету. Итоги участия учащихся в олимпиадах,  предметных конкурсах различного уровня</w:t>
      </w:r>
    </w:p>
    <w:p w:rsidR="00190FC8" w:rsidRPr="001517D9" w:rsidRDefault="00190FC8" w:rsidP="00190F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517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ОЛИМПИАДА:</w:t>
      </w:r>
    </w:p>
    <w:tbl>
      <w:tblPr>
        <w:tblpPr w:leftFromText="180" w:rightFromText="180" w:bottomFromText="200" w:vertAnchor="text" w:horzAnchor="margin" w:tblpXSpec="center" w:tblpY="17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985"/>
        <w:gridCol w:w="992"/>
        <w:gridCol w:w="1559"/>
        <w:gridCol w:w="2127"/>
        <w:gridCol w:w="1559"/>
      </w:tblGrid>
      <w:tr w:rsidR="00190FC8" w:rsidRPr="00190FC8" w:rsidTr="00190FC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1517D9" w:rsidRDefault="00190FC8" w:rsidP="00190F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Название</w:t>
            </w:r>
          </w:p>
          <w:p w:rsidR="00190FC8" w:rsidRPr="001517D9" w:rsidRDefault="00190FC8" w:rsidP="00190F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517D9" w:rsidRDefault="00190FC8" w:rsidP="00190F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517D9" w:rsidRDefault="00190FC8" w:rsidP="00190F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517D9" w:rsidRDefault="00190FC8" w:rsidP="00190F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 ученика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517D9" w:rsidRDefault="00190FC8" w:rsidP="00190F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517D9" w:rsidRDefault="00190FC8" w:rsidP="00190F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Результат</w:t>
            </w:r>
          </w:p>
        </w:tc>
      </w:tr>
      <w:tr w:rsidR="00190FC8" w:rsidRPr="00190FC8" w:rsidTr="00190FC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1517D9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517D9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517D9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517D9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Клипач Юрий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517D9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Клипач М.Н.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517D9" w:rsidRDefault="00190FC8" w:rsidP="00190F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победитель</w:t>
            </w:r>
          </w:p>
        </w:tc>
      </w:tr>
      <w:tr w:rsidR="00190FC8" w:rsidRPr="00190FC8" w:rsidTr="00190FC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1517D9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517D9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региональный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517D9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517D9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Клипач Юрий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517D9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Клипач М.Н.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517D9" w:rsidRDefault="00190FC8" w:rsidP="00190F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победитель</w:t>
            </w:r>
          </w:p>
        </w:tc>
      </w:tr>
      <w:tr w:rsidR="00190FC8" w:rsidRPr="00190FC8" w:rsidTr="00190FC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517D9" w:rsidRDefault="00190FC8" w:rsidP="00190F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Крымскотатарский язык и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517D9" w:rsidRDefault="00190FC8" w:rsidP="00190F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517D9" w:rsidRDefault="00190FC8" w:rsidP="00190F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517D9" w:rsidRDefault="00190FC8" w:rsidP="00190F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Абляметов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Мустафа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517D9" w:rsidRDefault="00190FC8" w:rsidP="00190F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Мустафаева Р.Р.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517D9" w:rsidRDefault="00190FC8" w:rsidP="00190F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  <w:r w:rsidRPr="001517D9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победитель</w:t>
            </w:r>
          </w:p>
        </w:tc>
      </w:tr>
      <w:tr w:rsidR="00190FC8" w:rsidRPr="00190FC8" w:rsidTr="00190FC8">
        <w:trPr>
          <w:trHeight w:val="5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517D9" w:rsidRDefault="00190FC8" w:rsidP="00190F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517D9" w:rsidRDefault="00190FC8" w:rsidP="00190F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517D9" w:rsidRDefault="00190FC8" w:rsidP="00190F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517D9" w:rsidRDefault="00190FC8" w:rsidP="00190F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Беляева 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517D9" w:rsidRDefault="00190FC8" w:rsidP="00190F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Твердун  Ю.С.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517D9" w:rsidRDefault="00190FC8" w:rsidP="00190F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призёр</w:t>
            </w:r>
          </w:p>
        </w:tc>
      </w:tr>
      <w:tr w:rsidR="00190FC8" w:rsidRPr="00190FC8" w:rsidTr="00190FC8">
        <w:trPr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517D9" w:rsidRDefault="00190FC8" w:rsidP="00190F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517D9" w:rsidRDefault="00190FC8" w:rsidP="00190F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517D9" w:rsidRDefault="00190FC8" w:rsidP="00190F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Бутин Дмитрий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517D9" w:rsidRDefault="00190FC8" w:rsidP="00190F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Александренко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призёр</w:t>
            </w:r>
          </w:p>
        </w:tc>
      </w:tr>
      <w:tr w:rsidR="00190FC8" w:rsidRPr="00190FC8" w:rsidTr="00190FC8">
        <w:trPr>
          <w:trHeight w:val="4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517D9" w:rsidRDefault="00190FC8" w:rsidP="00190F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517D9" w:rsidRDefault="00190FC8" w:rsidP="00190F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517D9" w:rsidRDefault="00190FC8" w:rsidP="00190F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Федорук Виктория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517D9" w:rsidRDefault="00190FC8" w:rsidP="00190F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Александренко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призёр</w:t>
            </w:r>
          </w:p>
        </w:tc>
      </w:tr>
      <w:tr w:rsidR="00190FC8" w:rsidRPr="00190FC8" w:rsidTr="00190FC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90FC8" w:rsidRDefault="00190FC8" w:rsidP="00190F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90FC8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90FC8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90FC8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90FC8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90FC8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0FC8" w:rsidRPr="001517D9" w:rsidRDefault="001517D9" w:rsidP="00190FC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КОНКУРСЫ:</w:t>
      </w:r>
    </w:p>
    <w:tbl>
      <w:tblPr>
        <w:tblpPr w:leftFromText="180" w:rightFromText="180" w:vertAnchor="text" w:horzAnchor="margin" w:tblpXSpec="center" w:tblpY="17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5"/>
        <w:gridCol w:w="850"/>
        <w:gridCol w:w="1842"/>
        <w:gridCol w:w="1850"/>
        <w:gridCol w:w="1559"/>
      </w:tblGrid>
      <w:tr w:rsidR="00190FC8" w:rsidRPr="001517D9" w:rsidTr="00190FC8">
        <w:trPr>
          <w:cantSplit/>
          <w:trHeight w:val="1270"/>
        </w:trPr>
        <w:tc>
          <w:tcPr>
            <w:tcW w:w="4355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Название</w:t>
            </w:r>
          </w:p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конкурса</w:t>
            </w:r>
          </w:p>
        </w:tc>
        <w:tc>
          <w:tcPr>
            <w:tcW w:w="850" w:type="dxa"/>
            <w:textDirection w:val="btLr"/>
          </w:tcPr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</w:t>
            </w:r>
          </w:p>
        </w:tc>
        <w:tc>
          <w:tcPr>
            <w:tcW w:w="1842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ФИО</w:t>
            </w:r>
          </w:p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1850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ФИО руководителя</w:t>
            </w:r>
          </w:p>
        </w:tc>
        <w:tc>
          <w:tcPr>
            <w:tcW w:w="1559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Результат</w:t>
            </w:r>
          </w:p>
        </w:tc>
      </w:tr>
      <w:tr w:rsidR="00190FC8" w:rsidRPr="001517D9" w:rsidTr="00190FC8">
        <w:trPr>
          <w:cantSplit/>
          <w:trHeight w:val="720"/>
        </w:trPr>
        <w:tc>
          <w:tcPr>
            <w:tcW w:w="4355" w:type="dxa"/>
            <w:vMerge w:val="restart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Всероссийский конкурс сочинений</w:t>
            </w:r>
          </w:p>
        </w:tc>
        <w:tc>
          <w:tcPr>
            <w:tcW w:w="850" w:type="dxa"/>
            <w:vMerge w:val="restart"/>
            <w:textDirection w:val="btLr"/>
          </w:tcPr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Всероссийский</w:t>
            </w:r>
          </w:p>
        </w:tc>
        <w:tc>
          <w:tcPr>
            <w:tcW w:w="1842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Халиков Тимур</w:t>
            </w:r>
          </w:p>
        </w:tc>
        <w:tc>
          <w:tcPr>
            <w:tcW w:w="1850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Колесник Р.В.</w:t>
            </w:r>
          </w:p>
        </w:tc>
        <w:tc>
          <w:tcPr>
            <w:tcW w:w="1559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Призёр</w:t>
            </w:r>
          </w:p>
        </w:tc>
      </w:tr>
      <w:tr w:rsidR="00190FC8" w:rsidRPr="001517D9" w:rsidTr="00190FC8">
        <w:trPr>
          <w:cantSplit/>
          <w:trHeight w:val="402"/>
        </w:trPr>
        <w:tc>
          <w:tcPr>
            <w:tcW w:w="4355" w:type="dxa"/>
            <w:vMerge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Коробко Никита</w:t>
            </w:r>
          </w:p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Халикова Х.Я.</w:t>
            </w:r>
          </w:p>
        </w:tc>
        <w:tc>
          <w:tcPr>
            <w:tcW w:w="1559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</w:t>
            </w:r>
          </w:p>
        </w:tc>
      </w:tr>
      <w:tr w:rsidR="00190FC8" w:rsidRPr="001517D9" w:rsidTr="00190FC8">
        <w:trPr>
          <w:cantSplit/>
          <w:trHeight w:val="1134"/>
        </w:trPr>
        <w:tc>
          <w:tcPr>
            <w:tcW w:w="4355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Конкурс литературных газет</w:t>
            </w:r>
          </w:p>
        </w:tc>
        <w:tc>
          <w:tcPr>
            <w:tcW w:w="850" w:type="dxa"/>
            <w:textDirection w:val="btLr"/>
          </w:tcPr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</w:t>
            </w:r>
            <w:proofErr w:type="spellEnd"/>
          </w:p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пальный</w:t>
            </w:r>
            <w:proofErr w:type="spellEnd"/>
          </w:p>
        </w:tc>
        <w:tc>
          <w:tcPr>
            <w:tcW w:w="1842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Коробко Никита</w:t>
            </w:r>
          </w:p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Мустафаева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Фериде</w:t>
            </w:r>
            <w:proofErr w:type="spellEnd"/>
          </w:p>
        </w:tc>
        <w:tc>
          <w:tcPr>
            <w:tcW w:w="1850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Халикова Х.Я.</w:t>
            </w:r>
          </w:p>
        </w:tc>
        <w:tc>
          <w:tcPr>
            <w:tcW w:w="1559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Призёры</w:t>
            </w:r>
          </w:p>
        </w:tc>
      </w:tr>
      <w:tr w:rsidR="00190FC8" w:rsidRPr="001517D9" w:rsidTr="00190FC8">
        <w:trPr>
          <w:cantSplit/>
          <w:trHeight w:val="1134"/>
        </w:trPr>
        <w:tc>
          <w:tcPr>
            <w:tcW w:w="4355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Конкурс минутных видеороликов</w:t>
            </w:r>
          </w:p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социальной направленности                        «Мы за жизнь</w:t>
            </w:r>
            <w:r w:rsidRPr="001517D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»</w:t>
            </w:r>
          </w:p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всеросс</w:t>
            </w:r>
            <w:proofErr w:type="spellEnd"/>
          </w:p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ийский</w:t>
            </w:r>
            <w:proofErr w:type="spellEnd"/>
          </w:p>
        </w:tc>
        <w:tc>
          <w:tcPr>
            <w:tcW w:w="1842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Коробко Никита</w:t>
            </w:r>
          </w:p>
        </w:tc>
        <w:tc>
          <w:tcPr>
            <w:tcW w:w="1850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Халикова Х.Я.</w:t>
            </w:r>
          </w:p>
        </w:tc>
        <w:tc>
          <w:tcPr>
            <w:tcW w:w="1559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</w:t>
            </w:r>
          </w:p>
        </w:tc>
      </w:tr>
      <w:tr w:rsidR="00190FC8" w:rsidRPr="001517D9" w:rsidTr="00190FC8">
        <w:trPr>
          <w:cantSplit/>
          <w:trHeight w:val="1134"/>
        </w:trPr>
        <w:tc>
          <w:tcPr>
            <w:tcW w:w="4355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Конкурс юных чтецов «Живая классика»</w:t>
            </w:r>
          </w:p>
        </w:tc>
        <w:tc>
          <w:tcPr>
            <w:tcW w:w="850" w:type="dxa"/>
            <w:textDirection w:val="btLr"/>
          </w:tcPr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</w:t>
            </w:r>
            <w:proofErr w:type="spellEnd"/>
          </w:p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пальный</w:t>
            </w:r>
            <w:proofErr w:type="spellEnd"/>
          </w:p>
        </w:tc>
        <w:tc>
          <w:tcPr>
            <w:tcW w:w="1842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Ахтемова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1850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Халикова Х.Я.</w:t>
            </w:r>
          </w:p>
        </w:tc>
        <w:tc>
          <w:tcPr>
            <w:tcW w:w="1559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Призёр</w:t>
            </w:r>
          </w:p>
        </w:tc>
      </w:tr>
      <w:tr w:rsidR="00190FC8" w:rsidRPr="001517D9" w:rsidTr="00190FC8">
        <w:trPr>
          <w:cantSplit/>
          <w:trHeight w:val="1134"/>
        </w:trPr>
        <w:tc>
          <w:tcPr>
            <w:tcW w:w="4355" w:type="dxa"/>
          </w:tcPr>
          <w:p w:rsidR="00190FC8" w:rsidRPr="001517D9" w:rsidRDefault="00190FC8" w:rsidP="00190FC8">
            <w:pPr>
              <w:keepNext/>
              <w:keepLines/>
              <w:shd w:val="clear" w:color="auto" w:fill="FFFFFF"/>
              <w:spacing w:after="0" w:line="240" w:lineRule="auto"/>
              <w:ind w:left="-150" w:right="-30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4"/>
                <w:u w:val="single"/>
                <w:lang w:eastAsia="ru-RU"/>
              </w:rPr>
            </w:pPr>
            <w:r w:rsidRPr="001517D9">
              <w:rPr>
                <w:rFonts w:ascii="Cambria" w:eastAsia="Times New Roman" w:hAnsi="Cambria" w:cs="Times New Roman"/>
                <w:sz w:val="20"/>
                <w:szCs w:val="24"/>
                <w:lang w:eastAsia="ru-RU"/>
              </w:rPr>
              <w:fldChar w:fldCharType="begin"/>
            </w:r>
            <w:r w:rsidRPr="001517D9">
              <w:rPr>
                <w:rFonts w:ascii="Cambria" w:eastAsia="Times New Roman" w:hAnsi="Cambria" w:cs="Times New Roman"/>
                <w:sz w:val="20"/>
                <w:szCs w:val="24"/>
                <w:lang w:eastAsia="ru-RU"/>
              </w:rPr>
              <w:instrText xml:space="preserve"> HYPERLINK "https://shm.ru/shows/27104/" \t "_blank" </w:instrText>
            </w:r>
            <w:r w:rsidRPr="001517D9">
              <w:rPr>
                <w:rFonts w:ascii="Cambria" w:eastAsia="Times New Roman" w:hAnsi="Cambria" w:cs="Times New Roman"/>
                <w:sz w:val="20"/>
                <w:szCs w:val="24"/>
                <w:lang w:eastAsia="ru-RU"/>
              </w:rPr>
              <w:fldChar w:fldCharType="separate"/>
            </w:r>
          </w:p>
          <w:p w:rsidR="00190FC8" w:rsidRPr="001517D9" w:rsidRDefault="00190FC8" w:rsidP="00190FC8">
            <w:pPr>
              <w:keepNext/>
              <w:keepLines/>
              <w:shd w:val="clear" w:color="auto" w:fill="FFFFFF"/>
              <w:spacing w:after="0" w:line="240" w:lineRule="auto"/>
              <w:ind w:left="-150" w:right="-30"/>
              <w:jc w:val="center"/>
              <w:outlineLvl w:val="1"/>
              <w:rPr>
                <w:rFonts w:ascii="Cambria" w:eastAsia="Times New Roman" w:hAnsi="Cambria" w:cs="Times New Roman"/>
                <w:bCs/>
                <w:sz w:val="20"/>
                <w:szCs w:val="24"/>
                <w:lang w:eastAsia="ru-RU"/>
              </w:rPr>
            </w:pPr>
            <w:r w:rsidRPr="001517D9">
              <w:rPr>
                <w:rFonts w:ascii="Cambria" w:eastAsia="Times New Roman" w:hAnsi="Cambria" w:cs="Times New Roman"/>
                <w:sz w:val="20"/>
                <w:szCs w:val="24"/>
                <w:lang w:eastAsia="ru-RU"/>
              </w:rPr>
              <w:t>Детский литературный</w:t>
            </w:r>
          </w:p>
          <w:p w:rsidR="00190FC8" w:rsidRPr="001517D9" w:rsidRDefault="00190FC8" w:rsidP="00190FC8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Cambria" w:eastAsia="Times New Roman" w:hAnsi="Cambria" w:cs="Times New Roman"/>
                <w:sz w:val="20"/>
                <w:szCs w:val="24"/>
                <w:lang w:eastAsia="ru-RU"/>
              </w:rPr>
              <w:fldChar w:fldCharType="end"/>
            </w:r>
            <w:proofErr w:type="gramStart"/>
            <w:r w:rsidRPr="001517D9">
              <w:rPr>
                <w:rFonts w:ascii="Cambria" w:eastAsia="Times New Roman" w:hAnsi="Cambria" w:cs="Times New Roman"/>
                <w:sz w:val="20"/>
                <w:szCs w:val="24"/>
                <w:lang w:eastAsia="ru-RU"/>
              </w:rPr>
              <w:t>к</w:t>
            </w:r>
            <w:r w:rsidRPr="001517D9">
              <w:rPr>
                <w:rFonts w:ascii="Cambria" w:eastAsia="Times New Roman" w:hAnsi="Cambria" w:cs="Times New Roman"/>
                <w:bCs/>
                <w:sz w:val="20"/>
                <w:szCs w:val="24"/>
                <w:lang w:eastAsia="ru-RU"/>
              </w:rPr>
              <w:t>онкурс</w:t>
            </w:r>
            <w:proofErr w:type="gramEnd"/>
          </w:p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«Мой Покровский собор…»</w:t>
            </w:r>
          </w:p>
        </w:tc>
        <w:tc>
          <w:tcPr>
            <w:tcW w:w="850" w:type="dxa"/>
            <w:textDirection w:val="btLr"/>
          </w:tcPr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всеросс</w:t>
            </w:r>
            <w:proofErr w:type="spellEnd"/>
          </w:p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ийский</w:t>
            </w:r>
            <w:proofErr w:type="spellEnd"/>
          </w:p>
        </w:tc>
        <w:tc>
          <w:tcPr>
            <w:tcW w:w="1842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Бакетова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Арина</w:t>
            </w:r>
          </w:p>
        </w:tc>
        <w:tc>
          <w:tcPr>
            <w:tcW w:w="1850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Халикова Х.Я.</w:t>
            </w:r>
          </w:p>
        </w:tc>
        <w:tc>
          <w:tcPr>
            <w:tcW w:w="1559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</w:t>
            </w:r>
          </w:p>
        </w:tc>
      </w:tr>
      <w:tr w:rsidR="00190FC8" w:rsidRPr="001517D9" w:rsidTr="00190FC8">
        <w:trPr>
          <w:cantSplit/>
          <w:trHeight w:val="1134"/>
        </w:trPr>
        <w:tc>
          <w:tcPr>
            <w:tcW w:w="4355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Международная олимпиада                      по английскому языку                 «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Summer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English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» на сайте 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Снэйл</w:t>
            </w:r>
            <w:proofErr w:type="spellEnd"/>
          </w:p>
        </w:tc>
        <w:tc>
          <w:tcPr>
            <w:tcW w:w="850" w:type="dxa"/>
            <w:textDirection w:val="btLr"/>
          </w:tcPr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 учащихся</w:t>
            </w:r>
          </w:p>
        </w:tc>
        <w:tc>
          <w:tcPr>
            <w:tcW w:w="1850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Колесник Е.С.</w:t>
            </w:r>
          </w:p>
        </w:tc>
        <w:tc>
          <w:tcPr>
            <w:tcW w:w="1559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ч. – победители;</w:t>
            </w:r>
          </w:p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ч. - призёры</w:t>
            </w:r>
          </w:p>
        </w:tc>
      </w:tr>
      <w:tr w:rsidR="00190FC8" w:rsidRPr="001517D9" w:rsidTr="00190FC8">
        <w:trPr>
          <w:cantSplit/>
          <w:trHeight w:val="1134"/>
        </w:trPr>
        <w:tc>
          <w:tcPr>
            <w:tcW w:w="4355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Республиканский конкурс                                             «Базовые национальные ценности»</w:t>
            </w:r>
          </w:p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</w:t>
            </w:r>
            <w:proofErr w:type="spellEnd"/>
          </w:p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пальный</w:t>
            </w:r>
            <w:proofErr w:type="spellEnd"/>
          </w:p>
        </w:tc>
        <w:tc>
          <w:tcPr>
            <w:tcW w:w="1842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Романенко М.</w:t>
            </w:r>
          </w:p>
        </w:tc>
        <w:tc>
          <w:tcPr>
            <w:tcW w:w="1850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Колесник Р.В.</w:t>
            </w:r>
          </w:p>
        </w:tc>
        <w:tc>
          <w:tcPr>
            <w:tcW w:w="1559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Призёр</w:t>
            </w:r>
          </w:p>
        </w:tc>
      </w:tr>
      <w:tr w:rsidR="00190FC8" w:rsidRPr="001517D9" w:rsidTr="00190FC8">
        <w:trPr>
          <w:cantSplit/>
          <w:trHeight w:val="1131"/>
        </w:trPr>
        <w:tc>
          <w:tcPr>
            <w:tcW w:w="4355" w:type="dxa"/>
          </w:tcPr>
          <w:p w:rsidR="00190FC8" w:rsidRPr="001517D9" w:rsidRDefault="00190FC8" w:rsidP="00190F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Филологическая олимпиада                                 для школьников 5-11 классов</w:t>
            </w:r>
          </w:p>
          <w:p w:rsidR="00190FC8" w:rsidRPr="001517D9" w:rsidRDefault="00190FC8" w:rsidP="00190F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«Юный словесник»</w:t>
            </w:r>
          </w:p>
          <w:p w:rsidR="00190FC8" w:rsidRPr="001517D9" w:rsidRDefault="00190FC8" w:rsidP="00190F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(</w:t>
            </w:r>
            <w:proofErr w:type="gramStart"/>
            <w:r w:rsidRPr="001517D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направление</w:t>
            </w:r>
            <w:proofErr w:type="gramEnd"/>
            <w:r w:rsidRPr="001517D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: Филология; предметы: русский язык и литература)</w:t>
            </w:r>
          </w:p>
        </w:tc>
        <w:tc>
          <w:tcPr>
            <w:tcW w:w="850" w:type="dxa"/>
            <w:textDirection w:val="btLr"/>
          </w:tcPr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всеросс</w:t>
            </w:r>
            <w:proofErr w:type="spellEnd"/>
          </w:p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ийский</w:t>
            </w:r>
            <w:proofErr w:type="spellEnd"/>
          </w:p>
        </w:tc>
        <w:tc>
          <w:tcPr>
            <w:tcW w:w="1842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Романенко М.</w:t>
            </w:r>
          </w:p>
        </w:tc>
        <w:tc>
          <w:tcPr>
            <w:tcW w:w="1850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Колесник Р.В.</w:t>
            </w:r>
          </w:p>
        </w:tc>
        <w:tc>
          <w:tcPr>
            <w:tcW w:w="1559" w:type="dxa"/>
            <w:shd w:val="clear" w:color="auto" w:fill="FFFFFF" w:themeFill="background1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</w:t>
            </w:r>
          </w:p>
        </w:tc>
      </w:tr>
      <w:tr w:rsidR="00190FC8" w:rsidRPr="001517D9" w:rsidTr="00190FC8">
        <w:trPr>
          <w:cantSplit/>
          <w:trHeight w:val="636"/>
        </w:trPr>
        <w:tc>
          <w:tcPr>
            <w:tcW w:w="4355" w:type="dxa"/>
            <w:vMerge w:val="restart"/>
          </w:tcPr>
          <w:p w:rsidR="00190FC8" w:rsidRPr="001517D9" w:rsidRDefault="00190FC8" w:rsidP="00190FC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Патриотический конкурс детского творчества «Ради жизни на Земле!..»</w:t>
            </w:r>
          </w:p>
          <w:p w:rsidR="00190FC8" w:rsidRPr="001517D9" w:rsidRDefault="00190FC8" w:rsidP="00190F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</w:t>
            </w:r>
            <w:proofErr w:type="spellEnd"/>
          </w:p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пальный</w:t>
            </w:r>
            <w:proofErr w:type="spellEnd"/>
          </w:p>
        </w:tc>
        <w:tc>
          <w:tcPr>
            <w:tcW w:w="1842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Романенко М.</w:t>
            </w:r>
          </w:p>
        </w:tc>
        <w:tc>
          <w:tcPr>
            <w:tcW w:w="1850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Колесник Р.В.</w:t>
            </w:r>
          </w:p>
        </w:tc>
        <w:tc>
          <w:tcPr>
            <w:tcW w:w="1559" w:type="dxa"/>
            <w:shd w:val="clear" w:color="auto" w:fill="FFFFFF" w:themeFill="background1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</w:t>
            </w:r>
          </w:p>
        </w:tc>
      </w:tr>
      <w:tr w:rsidR="00190FC8" w:rsidRPr="001517D9" w:rsidTr="00190FC8">
        <w:trPr>
          <w:cantSplit/>
          <w:trHeight w:val="486"/>
        </w:trPr>
        <w:tc>
          <w:tcPr>
            <w:tcW w:w="4355" w:type="dxa"/>
            <w:vMerge/>
          </w:tcPr>
          <w:p w:rsidR="00190FC8" w:rsidRPr="001517D9" w:rsidRDefault="00190FC8" w:rsidP="00190FC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Шевцова Анастасия</w:t>
            </w:r>
          </w:p>
        </w:tc>
        <w:tc>
          <w:tcPr>
            <w:tcW w:w="1850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Халикова Х.Я.</w:t>
            </w:r>
          </w:p>
        </w:tc>
        <w:tc>
          <w:tcPr>
            <w:tcW w:w="1559" w:type="dxa"/>
            <w:shd w:val="clear" w:color="auto" w:fill="FFFFFF" w:themeFill="background1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Призёр                   (3 м.)</w:t>
            </w:r>
          </w:p>
        </w:tc>
      </w:tr>
      <w:tr w:rsidR="00190FC8" w:rsidRPr="001517D9" w:rsidTr="00190FC8">
        <w:trPr>
          <w:cantSplit/>
          <w:trHeight w:val="1131"/>
        </w:trPr>
        <w:tc>
          <w:tcPr>
            <w:tcW w:w="4355" w:type="dxa"/>
          </w:tcPr>
          <w:p w:rsidR="00190FC8" w:rsidRPr="001517D9" w:rsidRDefault="00190FC8" w:rsidP="00190FC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Олимпиада по русскому языку                   на платформе 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850" w:type="dxa"/>
            <w:textDirection w:val="btLr"/>
          </w:tcPr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всеросс</w:t>
            </w:r>
            <w:proofErr w:type="spellEnd"/>
          </w:p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ийский</w:t>
            </w:r>
            <w:proofErr w:type="spellEnd"/>
          </w:p>
        </w:tc>
        <w:tc>
          <w:tcPr>
            <w:tcW w:w="1842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 учащихся</w:t>
            </w:r>
          </w:p>
        </w:tc>
        <w:tc>
          <w:tcPr>
            <w:tcW w:w="1850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Колесник Р.В</w:t>
            </w:r>
          </w:p>
        </w:tc>
        <w:tc>
          <w:tcPr>
            <w:tcW w:w="1559" w:type="dxa"/>
            <w:shd w:val="clear" w:color="auto" w:fill="FFFFFF" w:themeFill="background1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 победителя (Жуков Е., 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Чичаева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Л.), 2 призёра (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Молева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С., Панфилов Н.)</w:t>
            </w:r>
          </w:p>
        </w:tc>
      </w:tr>
      <w:tr w:rsidR="00190FC8" w:rsidRPr="001517D9" w:rsidTr="00190FC8">
        <w:trPr>
          <w:cantSplit/>
          <w:trHeight w:val="1131"/>
        </w:trPr>
        <w:tc>
          <w:tcPr>
            <w:tcW w:w="4355" w:type="dxa"/>
          </w:tcPr>
          <w:p w:rsidR="00190FC8" w:rsidRPr="001517D9" w:rsidRDefault="00190FC8" w:rsidP="00190FC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Конкурс "Вести Крым Читают"</w:t>
            </w:r>
          </w:p>
        </w:tc>
        <w:tc>
          <w:tcPr>
            <w:tcW w:w="850" w:type="dxa"/>
            <w:textDirection w:val="btLr"/>
          </w:tcPr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региональный</w:t>
            </w:r>
          </w:p>
        </w:tc>
        <w:tc>
          <w:tcPr>
            <w:tcW w:w="1842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Романенко М.</w:t>
            </w:r>
          </w:p>
        </w:tc>
        <w:tc>
          <w:tcPr>
            <w:tcW w:w="1850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Колесник Р.В.</w:t>
            </w:r>
          </w:p>
        </w:tc>
        <w:tc>
          <w:tcPr>
            <w:tcW w:w="1559" w:type="dxa"/>
            <w:shd w:val="clear" w:color="auto" w:fill="FFFFFF" w:themeFill="background1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</w:t>
            </w:r>
          </w:p>
        </w:tc>
      </w:tr>
      <w:tr w:rsidR="00190FC8" w:rsidRPr="001517D9" w:rsidTr="00190FC8">
        <w:trPr>
          <w:cantSplit/>
          <w:trHeight w:val="1121"/>
        </w:trPr>
        <w:tc>
          <w:tcPr>
            <w:tcW w:w="4355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DejaVu Sans" w:hAnsi="Times New Roman" w:cs="Lohit Hindi"/>
                <w:kern w:val="1"/>
                <w:sz w:val="20"/>
                <w:szCs w:val="24"/>
                <w:lang w:eastAsia="zh-CN" w:bidi="hi-IN"/>
              </w:rPr>
              <w:t>Всероссийская онлайн-олимпиада                                    по английскому языку                                       на онлайн-</w:t>
            </w:r>
            <w:r w:rsidRPr="001517D9">
              <w:rPr>
                <w:rFonts w:ascii="Times New Roman" w:eastAsia="DejaVu Sans" w:hAnsi="Times New Roman" w:cs="Lohit Hindi"/>
                <w:b/>
                <w:kern w:val="1"/>
                <w:sz w:val="20"/>
                <w:szCs w:val="24"/>
                <w:lang w:eastAsia="zh-CN" w:bidi="hi-IN"/>
              </w:rPr>
              <w:t xml:space="preserve">платформе </w:t>
            </w:r>
            <w:proofErr w:type="spellStart"/>
            <w:r w:rsidRPr="001517D9">
              <w:rPr>
                <w:rFonts w:ascii="Times New Roman" w:eastAsia="DejaVu Sans" w:hAnsi="Times New Roman" w:cs="Lohit Hindi"/>
                <w:b/>
                <w:kern w:val="1"/>
                <w:sz w:val="20"/>
                <w:szCs w:val="24"/>
                <w:lang w:eastAsia="zh-CN" w:bidi="hi-IN"/>
              </w:rPr>
              <w:t>Учи.ру</w:t>
            </w:r>
            <w:proofErr w:type="spellEnd"/>
          </w:p>
        </w:tc>
        <w:tc>
          <w:tcPr>
            <w:tcW w:w="850" w:type="dxa"/>
            <w:textDirection w:val="btLr"/>
          </w:tcPr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всеросс</w:t>
            </w:r>
            <w:proofErr w:type="spellEnd"/>
          </w:p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ийский</w:t>
            </w:r>
            <w:proofErr w:type="spellEnd"/>
          </w:p>
        </w:tc>
        <w:tc>
          <w:tcPr>
            <w:tcW w:w="1842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 учащихся</w:t>
            </w:r>
          </w:p>
        </w:tc>
        <w:tc>
          <w:tcPr>
            <w:tcW w:w="1850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Колесник Е.С.</w:t>
            </w:r>
          </w:p>
        </w:tc>
        <w:tc>
          <w:tcPr>
            <w:tcW w:w="1559" w:type="dxa"/>
            <w:shd w:val="clear" w:color="auto" w:fill="FFFFFF" w:themeFill="background1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ч. – победители;</w:t>
            </w:r>
          </w:p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ч. - призёры</w:t>
            </w:r>
          </w:p>
        </w:tc>
      </w:tr>
      <w:tr w:rsidR="00190FC8" w:rsidRPr="001517D9" w:rsidTr="00190FC8">
        <w:trPr>
          <w:cantSplit/>
          <w:trHeight w:val="1209"/>
        </w:trPr>
        <w:tc>
          <w:tcPr>
            <w:tcW w:w="4355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Конкурс творческих работ «Прокуратура защищает:</w:t>
            </w:r>
            <w:r w:rsidRPr="001517D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роль прокуратуры в обществе и жизни ребенка»</w:t>
            </w:r>
          </w:p>
        </w:tc>
        <w:tc>
          <w:tcPr>
            <w:tcW w:w="850" w:type="dxa"/>
            <w:textDirection w:val="btLr"/>
          </w:tcPr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</w:t>
            </w:r>
            <w:proofErr w:type="spellEnd"/>
          </w:p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пальный</w:t>
            </w:r>
            <w:proofErr w:type="spellEnd"/>
          </w:p>
        </w:tc>
        <w:tc>
          <w:tcPr>
            <w:tcW w:w="1842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Морозова М.</w:t>
            </w:r>
          </w:p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Цыбрук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Ю.</w:t>
            </w:r>
          </w:p>
        </w:tc>
        <w:tc>
          <w:tcPr>
            <w:tcW w:w="1850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Колесник Е.С.</w:t>
            </w:r>
          </w:p>
        </w:tc>
        <w:tc>
          <w:tcPr>
            <w:tcW w:w="1559" w:type="dxa"/>
            <w:shd w:val="clear" w:color="auto" w:fill="FFFFFF" w:themeFill="background1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</w:t>
            </w:r>
          </w:p>
        </w:tc>
      </w:tr>
      <w:tr w:rsidR="00190FC8" w:rsidRPr="001517D9" w:rsidTr="00190FC8">
        <w:trPr>
          <w:cantSplit/>
          <w:trHeight w:val="1155"/>
        </w:trPr>
        <w:tc>
          <w:tcPr>
            <w:tcW w:w="4355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Веселые каникулы</w:t>
            </w:r>
          </w:p>
        </w:tc>
        <w:tc>
          <w:tcPr>
            <w:tcW w:w="850" w:type="dxa"/>
            <w:textDirection w:val="btLr"/>
          </w:tcPr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</w:t>
            </w:r>
            <w:proofErr w:type="spellEnd"/>
          </w:p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пальный</w:t>
            </w:r>
            <w:proofErr w:type="spellEnd"/>
          </w:p>
        </w:tc>
        <w:tc>
          <w:tcPr>
            <w:tcW w:w="1842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Беляева Я.</w:t>
            </w:r>
          </w:p>
        </w:tc>
        <w:tc>
          <w:tcPr>
            <w:tcW w:w="1850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Александренко В.В.</w:t>
            </w:r>
          </w:p>
        </w:tc>
        <w:tc>
          <w:tcPr>
            <w:tcW w:w="1559" w:type="dxa"/>
            <w:shd w:val="clear" w:color="auto" w:fill="FFFFFF" w:themeFill="background1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Призер</w:t>
            </w:r>
          </w:p>
        </w:tc>
      </w:tr>
      <w:tr w:rsidR="00190FC8" w:rsidRPr="001517D9" w:rsidTr="00C65543">
        <w:trPr>
          <w:cantSplit/>
          <w:trHeight w:val="890"/>
        </w:trPr>
        <w:tc>
          <w:tcPr>
            <w:tcW w:w="4355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Олимпиада по финансовой грамотности (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ЯКласс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extDirection w:val="btLr"/>
          </w:tcPr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всеросс</w:t>
            </w:r>
            <w:proofErr w:type="spellEnd"/>
          </w:p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ийский</w:t>
            </w:r>
            <w:proofErr w:type="spellEnd"/>
          </w:p>
        </w:tc>
        <w:tc>
          <w:tcPr>
            <w:tcW w:w="1842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Беляева Я.</w:t>
            </w:r>
          </w:p>
        </w:tc>
        <w:tc>
          <w:tcPr>
            <w:tcW w:w="1850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Александренко В.В</w:t>
            </w:r>
          </w:p>
        </w:tc>
        <w:tc>
          <w:tcPr>
            <w:tcW w:w="1559" w:type="dxa"/>
            <w:shd w:val="clear" w:color="auto" w:fill="FFFFFF" w:themeFill="background1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</w:t>
            </w:r>
          </w:p>
        </w:tc>
      </w:tr>
      <w:tr w:rsidR="00190FC8" w:rsidRPr="001517D9" w:rsidTr="00C65543">
        <w:trPr>
          <w:cantSplit/>
          <w:trHeight w:val="764"/>
        </w:trPr>
        <w:tc>
          <w:tcPr>
            <w:tcW w:w="4355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Диктант Победы</w:t>
            </w:r>
          </w:p>
        </w:tc>
        <w:tc>
          <w:tcPr>
            <w:tcW w:w="850" w:type="dxa"/>
            <w:textDirection w:val="btLr"/>
          </w:tcPr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всеросс</w:t>
            </w:r>
            <w:proofErr w:type="spellEnd"/>
          </w:p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ийский</w:t>
            </w:r>
            <w:proofErr w:type="spellEnd"/>
          </w:p>
        </w:tc>
        <w:tc>
          <w:tcPr>
            <w:tcW w:w="1842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Бутин Д., Волкова Ю., Белоиванов К.</w:t>
            </w:r>
          </w:p>
        </w:tc>
        <w:tc>
          <w:tcPr>
            <w:tcW w:w="1850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Александренко В.В</w:t>
            </w:r>
          </w:p>
        </w:tc>
        <w:tc>
          <w:tcPr>
            <w:tcW w:w="1559" w:type="dxa"/>
            <w:shd w:val="clear" w:color="auto" w:fill="FFFFFF" w:themeFill="background1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</w:t>
            </w:r>
          </w:p>
        </w:tc>
      </w:tr>
      <w:tr w:rsidR="00190FC8" w:rsidRPr="001517D9" w:rsidTr="00C65543">
        <w:trPr>
          <w:cantSplit/>
          <w:trHeight w:val="1178"/>
        </w:trPr>
        <w:tc>
          <w:tcPr>
            <w:tcW w:w="4355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Экономический диктант</w:t>
            </w:r>
          </w:p>
        </w:tc>
        <w:tc>
          <w:tcPr>
            <w:tcW w:w="850" w:type="dxa"/>
            <w:textDirection w:val="btLr"/>
          </w:tcPr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всеросс</w:t>
            </w:r>
            <w:proofErr w:type="spellEnd"/>
          </w:p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ийский</w:t>
            </w:r>
            <w:proofErr w:type="spellEnd"/>
          </w:p>
        </w:tc>
        <w:tc>
          <w:tcPr>
            <w:tcW w:w="1842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Клипач Ю., Дема М., Волкова Ю., Касьянов Е., Бутин Д.</w:t>
            </w:r>
          </w:p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Позднякова Д.</w:t>
            </w:r>
          </w:p>
        </w:tc>
        <w:tc>
          <w:tcPr>
            <w:tcW w:w="1850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Александренко В.В</w:t>
            </w:r>
          </w:p>
        </w:tc>
        <w:tc>
          <w:tcPr>
            <w:tcW w:w="1559" w:type="dxa"/>
            <w:shd w:val="clear" w:color="auto" w:fill="FFFFFF" w:themeFill="background1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</w:t>
            </w:r>
          </w:p>
        </w:tc>
      </w:tr>
      <w:tr w:rsidR="00190FC8" w:rsidRPr="001517D9" w:rsidTr="00190FC8">
        <w:trPr>
          <w:cantSplit/>
          <w:trHeight w:val="1596"/>
        </w:trPr>
        <w:tc>
          <w:tcPr>
            <w:tcW w:w="4355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Тотальный диктант</w:t>
            </w:r>
          </w:p>
        </w:tc>
        <w:tc>
          <w:tcPr>
            <w:tcW w:w="850" w:type="dxa"/>
            <w:textDirection w:val="btLr"/>
          </w:tcPr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всеросс</w:t>
            </w:r>
            <w:proofErr w:type="spellEnd"/>
          </w:p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ийский</w:t>
            </w:r>
            <w:proofErr w:type="spellEnd"/>
          </w:p>
        </w:tc>
        <w:tc>
          <w:tcPr>
            <w:tcW w:w="1842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Клипач Ю., Дема М., Волкова Ю., Касьянов Е., Бутин Д.</w:t>
            </w:r>
          </w:p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Позднякова Д.</w:t>
            </w:r>
          </w:p>
        </w:tc>
        <w:tc>
          <w:tcPr>
            <w:tcW w:w="1850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Александренко В.В</w:t>
            </w:r>
          </w:p>
        </w:tc>
        <w:tc>
          <w:tcPr>
            <w:tcW w:w="1559" w:type="dxa"/>
            <w:shd w:val="clear" w:color="auto" w:fill="FFFFFF" w:themeFill="background1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</w:t>
            </w:r>
          </w:p>
        </w:tc>
      </w:tr>
      <w:tr w:rsidR="00190FC8" w:rsidRPr="001517D9" w:rsidTr="00190FC8">
        <w:trPr>
          <w:cantSplit/>
          <w:trHeight w:val="1337"/>
        </w:trPr>
        <w:tc>
          <w:tcPr>
            <w:tcW w:w="4355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Знание Конституции РФ</w:t>
            </w:r>
          </w:p>
        </w:tc>
        <w:tc>
          <w:tcPr>
            <w:tcW w:w="850" w:type="dxa"/>
            <w:textDirection w:val="btLr"/>
          </w:tcPr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</w:t>
            </w:r>
            <w:proofErr w:type="spellEnd"/>
          </w:p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пальный</w:t>
            </w:r>
            <w:proofErr w:type="spellEnd"/>
          </w:p>
        </w:tc>
        <w:tc>
          <w:tcPr>
            <w:tcW w:w="1842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Беляева Я.</w:t>
            </w:r>
          </w:p>
        </w:tc>
        <w:tc>
          <w:tcPr>
            <w:tcW w:w="1850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Александренко В.В</w:t>
            </w:r>
          </w:p>
        </w:tc>
        <w:tc>
          <w:tcPr>
            <w:tcW w:w="1559" w:type="dxa"/>
            <w:shd w:val="clear" w:color="auto" w:fill="FFFFFF" w:themeFill="background1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Призер</w:t>
            </w:r>
          </w:p>
        </w:tc>
      </w:tr>
      <w:tr w:rsidR="00190FC8" w:rsidRPr="001517D9" w:rsidTr="00190FC8">
        <w:trPr>
          <w:cantSplit/>
          <w:trHeight w:val="1271"/>
        </w:trPr>
        <w:tc>
          <w:tcPr>
            <w:tcW w:w="4355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Конкурс по истории исламского мира и крымских ханов</w:t>
            </w:r>
          </w:p>
        </w:tc>
        <w:tc>
          <w:tcPr>
            <w:tcW w:w="850" w:type="dxa"/>
            <w:textDirection w:val="btLr"/>
          </w:tcPr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</w:t>
            </w:r>
            <w:proofErr w:type="spellEnd"/>
          </w:p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пальный</w:t>
            </w:r>
            <w:proofErr w:type="spellEnd"/>
          </w:p>
        </w:tc>
        <w:tc>
          <w:tcPr>
            <w:tcW w:w="1842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Касьянов Е., Халиков Т., Салиев Д.</w:t>
            </w:r>
          </w:p>
        </w:tc>
        <w:tc>
          <w:tcPr>
            <w:tcW w:w="1850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Александренко В.В</w:t>
            </w:r>
          </w:p>
        </w:tc>
        <w:tc>
          <w:tcPr>
            <w:tcW w:w="1559" w:type="dxa"/>
            <w:shd w:val="clear" w:color="auto" w:fill="FFFFFF" w:themeFill="background1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Касьянов Е.- призёр</w:t>
            </w:r>
          </w:p>
        </w:tc>
      </w:tr>
      <w:tr w:rsidR="00190FC8" w:rsidRPr="001517D9" w:rsidTr="00190FC8">
        <w:trPr>
          <w:cantSplit/>
          <w:trHeight w:val="1415"/>
        </w:trPr>
        <w:tc>
          <w:tcPr>
            <w:tcW w:w="4355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Олимпиада по финансовой грамотности</w:t>
            </w:r>
          </w:p>
        </w:tc>
        <w:tc>
          <w:tcPr>
            <w:tcW w:w="850" w:type="dxa"/>
            <w:textDirection w:val="btLr"/>
          </w:tcPr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всеросс</w:t>
            </w:r>
            <w:proofErr w:type="spellEnd"/>
          </w:p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ийский</w:t>
            </w:r>
            <w:proofErr w:type="spellEnd"/>
          </w:p>
        </w:tc>
        <w:tc>
          <w:tcPr>
            <w:tcW w:w="1842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Клипач Ю., Дема М., Волкова Ю., Касьянов Е., Бутин Д.</w:t>
            </w:r>
          </w:p>
        </w:tc>
        <w:tc>
          <w:tcPr>
            <w:tcW w:w="1850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Александренко В.В</w:t>
            </w:r>
          </w:p>
        </w:tc>
        <w:tc>
          <w:tcPr>
            <w:tcW w:w="1559" w:type="dxa"/>
            <w:shd w:val="clear" w:color="auto" w:fill="FFFFFF" w:themeFill="background1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</w:t>
            </w:r>
          </w:p>
        </w:tc>
      </w:tr>
      <w:tr w:rsidR="00190FC8" w:rsidRPr="001517D9" w:rsidTr="00190FC8">
        <w:trPr>
          <w:cantSplit/>
          <w:trHeight w:val="1273"/>
        </w:trPr>
        <w:tc>
          <w:tcPr>
            <w:tcW w:w="4355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Республиканский конкурс на знание Конституции Российской Федерации</w:t>
            </w:r>
          </w:p>
        </w:tc>
        <w:tc>
          <w:tcPr>
            <w:tcW w:w="850" w:type="dxa"/>
            <w:textDirection w:val="btLr"/>
          </w:tcPr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региональный</w:t>
            </w:r>
          </w:p>
        </w:tc>
        <w:tc>
          <w:tcPr>
            <w:tcW w:w="1842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Беляева Я.</w:t>
            </w:r>
          </w:p>
        </w:tc>
        <w:tc>
          <w:tcPr>
            <w:tcW w:w="1850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Александренко В.В</w:t>
            </w:r>
          </w:p>
        </w:tc>
        <w:tc>
          <w:tcPr>
            <w:tcW w:w="1559" w:type="dxa"/>
            <w:shd w:val="clear" w:color="auto" w:fill="FFFFFF" w:themeFill="background1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Призёр</w:t>
            </w:r>
          </w:p>
        </w:tc>
      </w:tr>
      <w:tr w:rsidR="00190FC8" w:rsidRPr="001517D9" w:rsidTr="00190FC8">
        <w:trPr>
          <w:cantSplit/>
          <w:trHeight w:val="1547"/>
        </w:trPr>
        <w:tc>
          <w:tcPr>
            <w:tcW w:w="4355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Всероссийская историческая интеллектуальная игра «1418» </w:t>
            </w:r>
          </w:p>
        </w:tc>
        <w:tc>
          <w:tcPr>
            <w:tcW w:w="850" w:type="dxa"/>
            <w:textDirection w:val="btLr"/>
          </w:tcPr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всеросс</w:t>
            </w:r>
            <w:proofErr w:type="spellEnd"/>
          </w:p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ийский</w:t>
            </w:r>
            <w:proofErr w:type="spellEnd"/>
          </w:p>
        </w:tc>
        <w:tc>
          <w:tcPr>
            <w:tcW w:w="1842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Бутин Д., Белоиванов К., Позднякова Д., Зубцова А., Клипач Ю.</w:t>
            </w:r>
          </w:p>
        </w:tc>
        <w:tc>
          <w:tcPr>
            <w:tcW w:w="1850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Александренко В.В</w:t>
            </w:r>
          </w:p>
        </w:tc>
        <w:tc>
          <w:tcPr>
            <w:tcW w:w="1559" w:type="dxa"/>
            <w:shd w:val="clear" w:color="auto" w:fill="FFFFFF" w:themeFill="background1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</w:t>
            </w:r>
          </w:p>
        </w:tc>
      </w:tr>
      <w:tr w:rsidR="00190FC8" w:rsidRPr="001517D9" w:rsidTr="00190FC8">
        <w:trPr>
          <w:cantSplit/>
          <w:trHeight w:val="2397"/>
        </w:trPr>
        <w:tc>
          <w:tcPr>
            <w:tcW w:w="4355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Слава Героям!</w:t>
            </w:r>
          </w:p>
        </w:tc>
        <w:tc>
          <w:tcPr>
            <w:tcW w:w="850" w:type="dxa"/>
            <w:textDirection w:val="btLr"/>
          </w:tcPr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</w:t>
            </w:r>
            <w:proofErr w:type="spellEnd"/>
          </w:p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пальный</w:t>
            </w:r>
            <w:proofErr w:type="spellEnd"/>
          </w:p>
        </w:tc>
        <w:tc>
          <w:tcPr>
            <w:tcW w:w="1842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Салиев Д., 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Селяметов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Д., Бутин Д., Волкова Ю., Позднякова Д., Дема М., Клипач Ю., Касьянов Е., Халиков Т., Рустемов Ю., Халикова Я.</w:t>
            </w:r>
          </w:p>
        </w:tc>
        <w:tc>
          <w:tcPr>
            <w:tcW w:w="1850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Александренко В.В</w:t>
            </w:r>
          </w:p>
        </w:tc>
        <w:tc>
          <w:tcPr>
            <w:tcW w:w="1559" w:type="dxa"/>
            <w:shd w:val="clear" w:color="auto" w:fill="FFFFFF" w:themeFill="background1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Селяметов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Д.-призёр</w:t>
            </w:r>
          </w:p>
        </w:tc>
      </w:tr>
      <w:tr w:rsidR="00190FC8" w:rsidRPr="001517D9" w:rsidTr="00190FC8">
        <w:trPr>
          <w:cantSplit/>
          <w:trHeight w:val="1056"/>
        </w:trPr>
        <w:tc>
          <w:tcPr>
            <w:tcW w:w="4355" w:type="dxa"/>
          </w:tcPr>
          <w:p w:rsidR="00190FC8" w:rsidRPr="001517D9" w:rsidRDefault="00190FC8" w:rsidP="00190FC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Диктант Победы</w:t>
            </w:r>
          </w:p>
        </w:tc>
        <w:tc>
          <w:tcPr>
            <w:tcW w:w="850" w:type="dxa"/>
            <w:textDirection w:val="btLr"/>
          </w:tcPr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всеросс</w:t>
            </w:r>
            <w:proofErr w:type="spellEnd"/>
          </w:p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ийский</w:t>
            </w:r>
            <w:proofErr w:type="spellEnd"/>
          </w:p>
        </w:tc>
        <w:tc>
          <w:tcPr>
            <w:tcW w:w="1842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Бутин Д., </w:t>
            </w:r>
          </w:p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Дема М., Позднякова Д.</w:t>
            </w:r>
          </w:p>
        </w:tc>
        <w:tc>
          <w:tcPr>
            <w:tcW w:w="1850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Александренко В.В</w:t>
            </w:r>
          </w:p>
        </w:tc>
        <w:tc>
          <w:tcPr>
            <w:tcW w:w="1559" w:type="dxa"/>
            <w:shd w:val="clear" w:color="auto" w:fill="FFFFFF" w:themeFill="background1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</w:t>
            </w:r>
          </w:p>
        </w:tc>
      </w:tr>
      <w:tr w:rsidR="00190FC8" w:rsidRPr="001517D9" w:rsidTr="00190FC8">
        <w:trPr>
          <w:cantSplit/>
          <w:trHeight w:val="1175"/>
        </w:trPr>
        <w:tc>
          <w:tcPr>
            <w:tcW w:w="4355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Конкурс «Мы любим наш край»</w:t>
            </w:r>
          </w:p>
        </w:tc>
        <w:tc>
          <w:tcPr>
            <w:tcW w:w="850" w:type="dxa"/>
            <w:textDirection w:val="btLr"/>
          </w:tcPr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</w:t>
            </w:r>
            <w:proofErr w:type="spellEnd"/>
          </w:p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пальный</w:t>
            </w:r>
            <w:proofErr w:type="spellEnd"/>
          </w:p>
        </w:tc>
        <w:tc>
          <w:tcPr>
            <w:tcW w:w="1842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Мустафаева А.</w:t>
            </w:r>
          </w:p>
        </w:tc>
        <w:tc>
          <w:tcPr>
            <w:tcW w:w="1850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Мустафаева Р.Р.</w:t>
            </w:r>
          </w:p>
        </w:tc>
        <w:tc>
          <w:tcPr>
            <w:tcW w:w="1559" w:type="dxa"/>
            <w:shd w:val="clear" w:color="auto" w:fill="FFFFFF" w:themeFill="background1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Победитель</w:t>
            </w:r>
          </w:p>
        </w:tc>
      </w:tr>
      <w:tr w:rsidR="00190FC8" w:rsidRPr="001517D9" w:rsidTr="00190FC8">
        <w:trPr>
          <w:cantSplit/>
          <w:trHeight w:val="1121"/>
        </w:trPr>
        <w:tc>
          <w:tcPr>
            <w:tcW w:w="4355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Конкурс «Мой голос»</w:t>
            </w:r>
          </w:p>
        </w:tc>
        <w:tc>
          <w:tcPr>
            <w:tcW w:w="850" w:type="dxa"/>
            <w:textDirection w:val="btLr"/>
          </w:tcPr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</w:t>
            </w:r>
            <w:proofErr w:type="spellEnd"/>
          </w:p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пальный</w:t>
            </w:r>
            <w:proofErr w:type="spellEnd"/>
          </w:p>
        </w:tc>
        <w:tc>
          <w:tcPr>
            <w:tcW w:w="1842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Мустафаева А.</w:t>
            </w:r>
          </w:p>
        </w:tc>
        <w:tc>
          <w:tcPr>
            <w:tcW w:w="1850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Мустафаева Р.Р.</w:t>
            </w:r>
          </w:p>
        </w:tc>
        <w:tc>
          <w:tcPr>
            <w:tcW w:w="1559" w:type="dxa"/>
            <w:shd w:val="clear" w:color="auto" w:fill="FFFFFF" w:themeFill="background1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Победитель</w:t>
            </w:r>
          </w:p>
        </w:tc>
      </w:tr>
      <w:tr w:rsidR="00190FC8" w:rsidRPr="001517D9" w:rsidTr="00190FC8">
        <w:trPr>
          <w:cantSplit/>
          <w:trHeight w:val="1056"/>
        </w:trPr>
        <w:tc>
          <w:tcPr>
            <w:tcW w:w="4355" w:type="dxa"/>
          </w:tcPr>
          <w:p w:rsidR="00190FC8" w:rsidRPr="001517D9" w:rsidRDefault="00190FC8" w:rsidP="00190FC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Всероссийский диктант                                    по энергосбережению Е-диктант</w:t>
            </w:r>
          </w:p>
        </w:tc>
        <w:tc>
          <w:tcPr>
            <w:tcW w:w="850" w:type="dxa"/>
            <w:textDirection w:val="btLr"/>
          </w:tcPr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всероссийский</w:t>
            </w:r>
          </w:p>
        </w:tc>
        <w:tc>
          <w:tcPr>
            <w:tcW w:w="1842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Фомичев К., 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Селяметов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Д., 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Абляметов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М., 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Аблязимова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М., Котляр Д. , 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Шкледа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М., 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Слотюк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А., Потрахов Р.</w:t>
            </w:r>
          </w:p>
        </w:tc>
        <w:tc>
          <w:tcPr>
            <w:tcW w:w="1850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Мустафаева Р.Р.</w:t>
            </w:r>
          </w:p>
        </w:tc>
        <w:tc>
          <w:tcPr>
            <w:tcW w:w="1559" w:type="dxa"/>
            <w:shd w:val="clear" w:color="auto" w:fill="FFFFFF" w:themeFill="background1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</w:t>
            </w:r>
          </w:p>
        </w:tc>
      </w:tr>
      <w:tr w:rsidR="00190FC8" w:rsidRPr="001517D9" w:rsidTr="00190FC8">
        <w:trPr>
          <w:cantSplit/>
          <w:trHeight w:val="1176"/>
        </w:trPr>
        <w:tc>
          <w:tcPr>
            <w:tcW w:w="4355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Конкурс «Язык-душа народа» (поэзия)</w:t>
            </w:r>
          </w:p>
        </w:tc>
        <w:tc>
          <w:tcPr>
            <w:tcW w:w="850" w:type="dxa"/>
            <w:textDirection w:val="btLr"/>
          </w:tcPr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</w:t>
            </w:r>
            <w:proofErr w:type="spellEnd"/>
          </w:p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пальный</w:t>
            </w:r>
            <w:proofErr w:type="spellEnd"/>
          </w:p>
        </w:tc>
        <w:tc>
          <w:tcPr>
            <w:tcW w:w="1842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Мустафаева Ф.</w:t>
            </w:r>
          </w:p>
        </w:tc>
        <w:tc>
          <w:tcPr>
            <w:tcW w:w="1850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Мустафаева Р.Р.</w:t>
            </w:r>
          </w:p>
        </w:tc>
        <w:tc>
          <w:tcPr>
            <w:tcW w:w="1559" w:type="dxa"/>
            <w:shd w:val="clear" w:color="auto" w:fill="FFFFFF" w:themeFill="background1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Победитель</w:t>
            </w:r>
          </w:p>
        </w:tc>
      </w:tr>
      <w:tr w:rsidR="00190FC8" w:rsidRPr="001517D9" w:rsidTr="001517D9">
        <w:trPr>
          <w:cantSplit/>
          <w:trHeight w:val="949"/>
        </w:trPr>
        <w:tc>
          <w:tcPr>
            <w:tcW w:w="4355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Конкурс «Родной язык бесценен, и неисчерпаемы духовные богатства народа» (поэзия)</w:t>
            </w:r>
          </w:p>
        </w:tc>
        <w:tc>
          <w:tcPr>
            <w:tcW w:w="850" w:type="dxa"/>
            <w:textDirection w:val="btLr"/>
          </w:tcPr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</w:t>
            </w:r>
            <w:proofErr w:type="spellEnd"/>
          </w:p>
          <w:p w:rsidR="00190FC8" w:rsidRPr="001517D9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пальный</w:t>
            </w:r>
            <w:proofErr w:type="spellEnd"/>
          </w:p>
        </w:tc>
        <w:tc>
          <w:tcPr>
            <w:tcW w:w="1842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Мустафаева Ф.</w:t>
            </w:r>
          </w:p>
        </w:tc>
        <w:tc>
          <w:tcPr>
            <w:tcW w:w="1850" w:type="dxa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Мустафаева Р.Р.</w:t>
            </w:r>
          </w:p>
        </w:tc>
        <w:tc>
          <w:tcPr>
            <w:tcW w:w="1559" w:type="dxa"/>
            <w:shd w:val="clear" w:color="auto" w:fill="FFFFFF" w:themeFill="background1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Победитель</w:t>
            </w:r>
          </w:p>
        </w:tc>
      </w:tr>
    </w:tbl>
    <w:p w:rsidR="00190FC8" w:rsidRPr="001517D9" w:rsidRDefault="00190FC8" w:rsidP="00151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участия членов ШМО учителей гуманитарного цикла         </w:t>
      </w:r>
      <w:r w:rsidR="0015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в </w:t>
      </w:r>
      <w:r w:rsidRPr="001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работе за 2020/2021 учебный год: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83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90FC8" w:rsidRPr="00190FC8" w:rsidTr="00190FC8">
        <w:trPr>
          <w:trHeight w:val="53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ФИО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Предмет</w:t>
            </w:r>
          </w:p>
        </w:tc>
        <w:tc>
          <w:tcPr>
            <w:tcW w:w="5529" w:type="dxa"/>
            <w:gridSpan w:val="13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Формы работы</w:t>
            </w:r>
          </w:p>
        </w:tc>
      </w:tr>
      <w:tr w:rsidR="00190FC8" w:rsidRPr="00190FC8" w:rsidTr="00190FC8">
        <w:trPr>
          <w:trHeight w:val="539"/>
        </w:trPr>
        <w:tc>
          <w:tcPr>
            <w:tcW w:w="567" w:type="dxa"/>
            <w:vMerge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190FC8" w:rsidRPr="00190FC8" w:rsidTr="00190FC8">
        <w:trPr>
          <w:trHeight w:val="539"/>
        </w:trPr>
        <w:tc>
          <w:tcPr>
            <w:tcW w:w="567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Халикова Х.Я.</w:t>
            </w:r>
          </w:p>
        </w:tc>
        <w:tc>
          <w:tcPr>
            <w:tcW w:w="283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Русский язык  и литература</w:t>
            </w: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190FC8" w:rsidRPr="00190FC8" w:rsidTr="00190FC8">
        <w:trPr>
          <w:trHeight w:val="539"/>
        </w:trPr>
        <w:tc>
          <w:tcPr>
            <w:tcW w:w="567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Асрян А.Ф.</w:t>
            </w:r>
          </w:p>
        </w:tc>
        <w:tc>
          <w:tcPr>
            <w:tcW w:w="283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0FC8" w:rsidRPr="00190FC8" w:rsidTr="00190FC8">
        <w:trPr>
          <w:trHeight w:val="539"/>
        </w:trPr>
        <w:tc>
          <w:tcPr>
            <w:tcW w:w="567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Твердун Ю.С.</w:t>
            </w:r>
          </w:p>
        </w:tc>
        <w:tc>
          <w:tcPr>
            <w:tcW w:w="283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Русский язык и литература, МХК</w:t>
            </w: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190FC8" w:rsidRPr="00190FC8" w:rsidTr="00190FC8">
        <w:trPr>
          <w:trHeight w:val="539"/>
        </w:trPr>
        <w:tc>
          <w:tcPr>
            <w:tcW w:w="567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Колесник Р.В.</w:t>
            </w:r>
          </w:p>
        </w:tc>
        <w:tc>
          <w:tcPr>
            <w:tcW w:w="283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190FC8" w:rsidRPr="00190FC8" w:rsidTr="00190FC8">
        <w:trPr>
          <w:trHeight w:val="539"/>
        </w:trPr>
        <w:tc>
          <w:tcPr>
            <w:tcW w:w="567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Пилявец Ю.В.</w:t>
            </w:r>
          </w:p>
        </w:tc>
        <w:tc>
          <w:tcPr>
            <w:tcW w:w="283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0FC8" w:rsidRPr="00190FC8" w:rsidTr="00190FC8">
        <w:trPr>
          <w:trHeight w:val="539"/>
        </w:trPr>
        <w:tc>
          <w:tcPr>
            <w:tcW w:w="567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Дузенко В.Г.</w:t>
            </w:r>
          </w:p>
        </w:tc>
        <w:tc>
          <w:tcPr>
            <w:tcW w:w="283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История,</w:t>
            </w:r>
          </w:p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обществознание</w:t>
            </w: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0FC8" w:rsidRPr="00190FC8" w:rsidTr="00190FC8">
        <w:trPr>
          <w:trHeight w:val="539"/>
        </w:trPr>
        <w:tc>
          <w:tcPr>
            <w:tcW w:w="567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Александренко В.В.</w:t>
            </w:r>
          </w:p>
        </w:tc>
        <w:tc>
          <w:tcPr>
            <w:tcW w:w="283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История,</w:t>
            </w:r>
          </w:p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обществознание</w:t>
            </w: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190FC8" w:rsidRPr="00190FC8" w:rsidTr="00190FC8">
        <w:trPr>
          <w:trHeight w:val="539"/>
        </w:trPr>
        <w:tc>
          <w:tcPr>
            <w:tcW w:w="567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Клипач М.Н.</w:t>
            </w:r>
          </w:p>
        </w:tc>
        <w:tc>
          <w:tcPr>
            <w:tcW w:w="283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История,</w:t>
            </w:r>
          </w:p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обществознание, ОБЖ</w:t>
            </w: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190FC8" w:rsidRPr="00190FC8" w:rsidTr="00190FC8">
        <w:trPr>
          <w:trHeight w:val="539"/>
        </w:trPr>
        <w:tc>
          <w:tcPr>
            <w:tcW w:w="567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Мустафаева Р.Р.</w:t>
            </w:r>
          </w:p>
        </w:tc>
        <w:tc>
          <w:tcPr>
            <w:tcW w:w="283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Крымскотатарский язык и литература</w:t>
            </w: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190FC8" w:rsidRPr="00190FC8" w:rsidTr="00190FC8">
        <w:trPr>
          <w:trHeight w:val="539"/>
        </w:trPr>
        <w:tc>
          <w:tcPr>
            <w:tcW w:w="567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Толошная И.В.</w:t>
            </w:r>
          </w:p>
        </w:tc>
        <w:tc>
          <w:tcPr>
            <w:tcW w:w="283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0FC8" w:rsidRPr="00190FC8" w:rsidTr="00190FC8">
        <w:trPr>
          <w:trHeight w:val="539"/>
        </w:trPr>
        <w:tc>
          <w:tcPr>
            <w:tcW w:w="567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Колесник Е.С.</w:t>
            </w:r>
          </w:p>
        </w:tc>
        <w:tc>
          <w:tcPr>
            <w:tcW w:w="283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0FC8" w:rsidRPr="00190FC8" w:rsidTr="00190FC8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Билялова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0FC8" w:rsidRPr="00190FC8" w:rsidTr="00190FC8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Куртаметов Р.Р.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0FC8" w:rsidRPr="00190FC8" w:rsidTr="00190FC8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Жарко Л.Н.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Иностранный язык (французский)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190FC8" w:rsidRPr="00190FC8" w:rsidRDefault="00190FC8" w:rsidP="00190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FC8" w:rsidRPr="001517D9" w:rsidRDefault="00190FC8" w:rsidP="00190FC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517D9">
        <w:rPr>
          <w:rFonts w:ascii="Times New Roman" w:eastAsia="Times New Roman" w:hAnsi="Times New Roman" w:cs="Times New Roman"/>
          <w:sz w:val="24"/>
          <w:lang w:eastAsia="ru-RU"/>
        </w:rPr>
        <w:t>Условные обозначения:</w:t>
      </w:r>
    </w:p>
    <w:p w:rsidR="00190FC8" w:rsidRPr="001517D9" w:rsidRDefault="00190FC8" w:rsidP="00190FC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517D9">
        <w:rPr>
          <w:rFonts w:ascii="Times New Roman" w:eastAsia="Times New Roman" w:hAnsi="Times New Roman" w:cs="Times New Roman"/>
          <w:sz w:val="24"/>
          <w:lang w:eastAsia="ru-RU"/>
        </w:rPr>
        <w:t>1. участие в методической работе районной службы (проведение РМО, мастер-классов, участие в методической работе на муниципальном уровне)</w:t>
      </w:r>
    </w:p>
    <w:p w:rsidR="00190FC8" w:rsidRPr="001517D9" w:rsidRDefault="00190FC8" w:rsidP="00190FC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517D9">
        <w:rPr>
          <w:rFonts w:ascii="Times New Roman" w:eastAsia="Times New Roman" w:hAnsi="Times New Roman" w:cs="Times New Roman"/>
          <w:sz w:val="24"/>
          <w:lang w:eastAsia="ru-RU"/>
        </w:rPr>
        <w:t>2. КПК, аттестация</w:t>
      </w:r>
    </w:p>
    <w:p w:rsidR="00190FC8" w:rsidRPr="001517D9" w:rsidRDefault="00190FC8" w:rsidP="00190FC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517D9">
        <w:rPr>
          <w:rFonts w:ascii="Times New Roman" w:eastAsia="Times New Roman" w:hAnsi="Times New Roman" w:cs="Times New Roman"/>
          <w:sz w:val="24"/>
          <w:lang w:eastAsia="ru-RU"/>
        </w:rPr>
        <w:t>3. участие в семинарах, мастер-классах (уровень ОУ) в качестве выступающего, помощь в проведении</w:t>
      </w:r>
    </w:p>
    <w:p w:rsidR="00190FC8" w:rsidRPr="001517D9" w:rsidRDefault="00190FC8" w:rsidP="00190FC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517D9">
        <w:rPr>
          <w:rFonts w:ascii="Times New Roman" w:eastAsia="Times New Roman" w:hAnsi="Times New Roman" w:cs="Times New Roman"/>
          <w:sz w:val="24"/>
          <w:lang w:eastAsia="ru-RU"/>
        </w:rPr>
        <w:t>4. участие в подготовке и проведении педагогических советов</w:t>
      </w:r>
    </w:p>
    <w:p w:rsidR="00190FC8" w:rsidRPr="001517D9" w:rsidRDefault="00190FC8" w:rsidP="00190FC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517D9">
        <w:rPr>
          <w:rFonts w:ascii="Times New Roman" w:eastAsia="Times New Roman" w:hAnsi="Times New Roman" w:cs="Times New Roman"/>
          <w:sz w:val="24"/>
          <w:lang w:eastAsia="ru-RU"/>
        </w:rPr>
        <w:t>5. проведение открытых уроков, мероприятий</w:t>
      </w:r>
    </w:p>
    <w:p w:rsidR="00190FC8" w:rsidRPr="001517D9" w:rsidRDefault="00190FC8" w:rsidP="00190FC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517D9">
        <w:rPr>
          <w:rFonts w:ascii="Times New Roman" w:eastAsia="Times New Roman" w:hAnsi="Times New Roman" w:cs="Times New Roman"/>
          <w:sz w:val="24"/>
          <w:lang w:eastAsia="ru-RU"/>
        </w:rPr>
        <w:t>6. профессиональные конкурсы педагогического мастерства</w:t>
      </w:r>
    </w:p>
    <w:p w:rsidR="00190FC8" w:rsidRPr="001517D9" w:rsidRDefault="00190FC8" w:rsidP="00190FC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517D9">
        <w:rPr>
          <w:rFonts w:ascii="Times New Roman" w:eastAsia="Times New Roman" w:hAnsi="Times New Roman" w:cs="Times New Roman"/>
          <w:sz w:val="24"/>
          <w:lang w:eastAsia="ru-RU"/>
        </w:rPr>
        <w:t>7. печатные работы, публикации в Интернет-изданиях</w:t>
      </w:r>
    </w:p>
    <w:p w:rsidR="00190FC8" w:rsidRPr="001517D9" w:rsidRDefault="00190FC8" w:rsidP="00190FC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517D9">
        <w:rPr>
          <w:rFonts w:ascii="Times New Roman" w:eastAsia="Times New Roman" w:hAnsi="Times New Roman" w:cs="Times New Roman"/>
          <w:sz w:val="24"/>
          <w:lang w:eastAsia="ru-RU"/>
        </w:rPr>
        <w:t>8. работа в жюри олимпиад, МАН, конкурсов (муниципальные и региональные этапы)</w:t>
      </w:r>
    </w:p>
    <w:p w:rsidR="00190FC8" w:rsidRPr="001517D9" w:rsidRDefault="00190FC8" w:rsidP="00190FC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517D9">
        <w:rPr>
          <w:rFonts w:ascii="Times New Roman" w:eastAsia="Times New Roman" w:hAnsi="Times New Roman" w:cs="Times New Roman"/>
          <w:sz w:val="24"/>
          <w:lang w:eastAsia="ru-RU"/>
        </w:rPr>
        <w:t>9. подготовка участников олимпиад, конкурсов уровня школы</w:t>
      </w:r>
    </w:p>
    <w:p w:rsidR="00190FC8" w:rsidRPr="001517D9" w:rsidRDefault="00190FC8" w:rsidP="00190FC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517D9">
        <w:rPr>
          <w:rFonts w:ascii="Times New Roman" w:eastAsia="Times New Roman" w:hAnsi="Times New Roman" w:cs="Times New Roman"/>
          <w:sz w:val="24"/>
          <w:lang w:eastAsia="ru-RU"/>
        </w:rPr>
        <w:t>10. подготовка участников олимпиад, конкурсов муниципального уровня</w:t>
      </w:r>
    </w:p>
    <w:p w:rsidR="00190FC8" w:rsidRPr="001517D9" w:rsidRDefault="00190FC8" w:rsidP="00190FC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517D9">
        <w:rPr>
          <w:rFonts w:ascii="Times New Roman" w:eastAsia="Times New Roman" w:hAnsi="Times New Roman" w:cs="Times New Roman"/>
          <w:sz w:val="24"/>
          <w:lang w:eastAsia="ru-RU"/>
        </w:rPr>
        <w:t>11. подготовка участников олимпиад, конкурсов регионального уровня</w:t>
      </w:r>
    </w:p>
    <w:p w:rsidR="00190FC8" w:rsidRPr="001517D9" w:rsidRDefault="00190FC8" w:rsidP="00190FC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517D9">
        <w:rPr>
          <w:rFonts w:ascii="Times New Roman" w:eastAsia="Times New Roman" w:hAnsi="Times New Roman" w:cs="Times New Roman"/>
          <w:sz w:val="24"/>
          <w:lang w:eastAsia="ru-RU"/>
        </w:rPr>
        <w:t>12. подготовка участников олимпиад, конкурсов всероссийского/международного уровня</w:t>
      </w:r>
    </w:p>
    <w:p w:rsidR="00190FC8" w:rsidRPr="001517D9" w:rsidRDefault="00190FC8" w:rsidP="00190FC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517D9">
        <w:rPr>
          <w:rFonts w:ascii="Times New Roman" w:eastAsia="Times New Roman" w:hAnsi="Times New Roman" w:cs="Times New Roman"/>
          <w:sz w:val="24"/>
          <w:lang w:eastAsia="ru-RU"/>
        </w:rPr>
        <w:t>13. работа в творческой / экспертной группе района / руководство РМО</w:t>
      </w:r>
    </w:p>
    <w:p w:rsidR="00190FC8" w:rsidRPr="001517D9" w:rsidRDefault="00190FC8" w:rsidP="001517D9">
      <w:pPr>
        <w:tabs>
          <w:tab w:val="left" w:pos="1233"/>
        </w:tabs>
        <w:spacing w:after="0" w:line="235" w:lineRule="auto"/>
        <w:ind w:right="3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Перспективный график курсовой переподготовки</w:t>
      </w:r>
      <w:r w:rsidR="00151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17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гуманитарного цикла МБОУ «Скворцовская школа»</w:t>
      </w:r>
    </w:p>
    <w:p w:rsidR="00190FC8" w:rsidRPr="00190FC8" w:rsidRDefault="00190FC8" w:rsidP="00190FC8">
      <w:pPr>
        <w:tabs>
          <w:tab w:val="left" w:pos="1233"/>
        </w:tabs>
        <w:spacing w:after="0" w:line="235" w:lineRule="auto"/>
        <w:ind w:right="3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4"/>
        <w:gridCol w:w="1440"/>
        <w:gridCol w:w="2416"/>
        <w:gridCol w:w="850"/>
        <w:gridCol w:w="851"/>
        <w:gridCol w:w="708"/>
        <w:gridCol w:w="822"/>
        <w:gridCol w:w="738"/>
        <w:gridCol w:w="680"/>
      </w:tblGrid>
      <w:tr w:rsidR="00190FC8" w:rsidRPr="00190FC8" w:rsidTr="00190FC8">
        <w:trPr>
          <w:trHeight w:val="517"/>
        </w:trPr>
        <w:tc>
          <w:tcPr>
            <w:tcW w:w="567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</w:tc>
        <w:tc>
          <w:tcPr>
            <w:tcW w:w="1844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ФИО</w:t>
            </w:r>
          </w:p>
        </w:tc>
        <w:tc>
          <w:tcPr>
            <w:tcW w:w="144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Категория</w:t>
            </w:r>
          </w:p>
        </w:tc>
        <w:tc>
          <w:tcPr>
            <w:tcW w:w="2416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Предмет</w:t>
            </w:r>
          </w:p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2020</w:t>
            </w:r>
          </w:p>
        </w:tc>
        <w:tc>
          <w:tcPr>
            <w:tcW w:w="851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2021</w:t>
            </w:r>
          </w:p>
        </w:tc>
        <w:tc>
          <w:tcPr>
            <w:tcW w:w="708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2022</w:t>
            </w:r>
          </w:p>
        </w:tc>
        <w:tc>
          <w:tcPr>
            <w:tcW w:w="822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2023</w:t>
            </w:r>
          </w:p>
        </w:tc>
        <w:tc>
          <w:tcPr>
            <w:tcW w:w="738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2024</w:t>
            </w:r>
          </w:p>
        </w:tc>
        <w:tc>
          <w:tcPr>
            <w:tcW w:w="68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2025</w:t>
            </w:r>
          </w:p>
        </w:tc>
      </w:tr>
      <w:tr w:rsidR="00190FC8" w:rsidRPr="00190FC8" w:rsidTr="00190FC8">
        <w:trPr>
          <w:trHeight w:val="390"/>
        </w:trPr>
        <w:tc>
          <w:tcPr>
            <w:tcW w:w="567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844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Халикова Х.Я.</w:t>
            </w:r>
          </w:p>
        </w:tc>
        <w:tc>
          <w:tcPr>
            <w:tcW w:w="144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Высшая</w:t>
            </w:r>
          </w:p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Старший учитель</w:t>
            </w:r>
          </w:p>
        </w:tc>
        <w:tc>
          <w:tcPr>
            <w:tcW w:w="2416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Русский язык и литература</w:t>
            </w:r>
          </w:p>
        </w:tc>
        <w:tc>
          <w:tcPr>
            <w:tcW w:w="85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2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+</w:t>
            </w:r>
          </w:p>
        </w:tc>
        <w:tc>
          <w:tcPr>
            <w:tcW w:w="738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8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90FC8" w:rsidRPr="00190FC8" w:rsidTr="00190FC8">
        <w:trPr>
          <w:trHeight w:val="390"/>
        </w:trPr>
        <w:tc>
          <w:tcPr>
            <w:tcW w:w="567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844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Асрян А.Ф.</w:t>
            </w:r>
          </w:p>
        </w:tc>
        <w:tc>
          <w:tcPr>
            <w:tcW w:w="144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СЗД</w:t>
            </w:r>
          </w:p>
        </w:tc>
        <w:tc>
          <w:tcPr>
            <w:tcW w:w="2416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Русский язык и литература</w:t>
            </w:r>
          </w:p>
        </w:tc>
        <w:tc>
          <w:tcPr>
            <w:tcW w:w="85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+(р)</w:t>
            </w:r>
          </w:p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+(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пс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851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2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+(р)</w:t>
            </w:r>
          </w:p>
        </w:tc>
        <w:tc>
          <w:tcPr>
            <w:tcW w:w="738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8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90FC8" w:rsidRPr="00190FC8" w:rsidTr="00190FC8">
        <w:trPr>
          <w:trHeight w:val="390"/>
        </w:trPr>
        <w:tc>
          <w:tcPr>
            <w:tcW w:w="567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844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Колесник Р.В.</w:t>
            </w:r>
          </w:p>
        </w:tc>
        <w:tc>
          <w:tcPr>
            <w:tcW w:w="144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Высшая </w:t>
            </w: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Старший учитель</w:t>
            </w:r>
          </w:p>
        </w:tc>
        <w:tc>
          <w:tcPr>
            <w:tcW w:w="2416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Русский язык и </w:t>
            </w: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литература</w:t>
            </w:r>
          </w:p>
        </w:tc>
        <w:tc>
          <w:tcPr>
            <w:tcW w:w="85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1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708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2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38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68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90FC8" w:rsidRPr="00190FC8" w:rsidTr="00190FC8">
        <w:trPr>
          <w:trHeight w:val="390"/>
        </w:trPr>
        <w:tc>
          <w:tcPr>
            <w:tcW w:w="567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4</w:t>
            </w:r>
          </w:p>
        </w:tc>
        <w:tc>
          <w:tcPr>
            <w:tcW w:w="1844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Толошная И.В.</w:t>
            </w:r>
          </w:p>
        </w:tc>
        <w:tc>
          <w:tcPr>
            <w:tcW w:w="144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Высшая Старший учитель</w:t>
            </w:r>
          </w:p>
        </w:tc>
        <w:tc>
          <w:tcPr>
            <w:tcW w:w="2416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Английский язык</w:t>
            </w:r>
          </w:p>
        </w:tc>
        <w:tc>
          <w:tcPr>
            <w:tcW w:w="85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1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2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38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+</w:t>
            </w:r>
          </w:p>
        </w:tc>
        <w:tc>
          <w:tcPr>
            <w:tcW w:w="68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90FC8" w:rsidRPr="00190FC8" w:rsidTr="00190FC8">
        <w:trPr>
          <w:trHeight w:val="390"/>
        </w:trPr>
        <w:tc>
          <w:tcPr>
            <w:tcW w:w="567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844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Дузенко В.Г.</w:t>
            </w:r>
          </w:p>
        </w:tc>
        <w:tc>
          <w:tcPr>
            <w:tcW w:w="144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Высшая</w:t>
            </w:r>
          </w:p>
        </w:tc>
        <w:tc>
          <w:tcPr>
            <w:tcW w:w="2416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История, обществознание</w:t>
            </w:r>
          </w:p>
        </w:tc>
        <w:tc>
          <w:tcPr>
            <w:tcW w:w="85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+(и)</w:t>
            </w:r>
          </w:p>
        </w:tc>
        <w:tc>
          <w:tcPr>
            <w:tcW w:w="851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+(д)</w:t>
            </w:r>
          </w:p>
        </w:tc>
        <w:tc>
          <w:tcPr>
            <w:tcW w:w="822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+(и)</w:t>
            </w:r>
          </w:p>
        </w:tc>
        <w:tc>
          <w:tcPr>
            <w:tcW w:w="738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8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+(д)</w:t>
            </w:r>
          </w:p>
        </w:tc>
      </w:tr>
      <w:tr w:rsidR="00190FC8" w:rsidRPr="00190FC8" w:rsidTr="00190FC8">
        <w:trPr>
          <w:trHeight w:val="534"/>
        </w:trPr>
        <w:tc>
          <w:tcPr>
            <w:tcW w:w="567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844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Пилявец Ю.В.</w:t>
            </w:r>
          </w:p>
        </w:tc>
        <w:tc>
          <w:tcPr>
            <w:tcW w:w="144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бакалавр</w:t>
            </w:r>
          </w:p>
        </w:tc>
        <w:tc>
          <w:tcPr>
            <w:tcW w:w="2416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Русский язык и литература</w:t>
            </w:r>
          </w:p>
        </w:tc>
        <w:tc>
          <w:tcPr>
            <w:tcW w:w="85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1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2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38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8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90FC8" w:rsidRPr="00190FC8" w:rsidTr="00D305AB">
        <w:trPr>
          <w:trHeight w:val="642"/>
        </w:trPr>
        <w:tc>
          <w:tcPr>
            <w:tcW w:w="567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844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Твердун Ю.С.</w:t>
            </w:r>
          </w:p>
        </w:tc>
        <w:tc>
          <w:tcPr>
            <w:tcW w:w="144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Высшая </w:t>
            </w:r>
          </w:p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Старший учитель</w:t>
            </w:r>
          </w:p>
        </w:tc>
        <w:tc>
          <w:tcPr>
            <w:tcW w:w="2416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Русский язык и литература, МХК</w:t>
            </w:r>
          </w:p>
        </w:tc>
        <w:tc>
          <w:tcPr>
            <w:tcW w:w="85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+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мхк</w:t>
            </w:r>
            <w:proofErr w:type="spellEnd"/>
          </w:p>
        </w:tc>
        <w:tc>
          <w:tcPr>
            <w:tcW w:w="851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+р</w:t>
            </w:r>
          </w:p>
        </w:tc>
        <w:tc>
          <w:tcPr>
            <w:tcW w:w="822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+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мхк</w:t>
            </w:r>
            <w:proofErr w:type="spellEnd"/>
          </w:p>
        </w:tc>
        <w:tc>
          <w:tcPr>
            <w:tcW w:w="738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8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+(р)</w:t>
            </w:r>
          </w:p>
        </w:tc>
      </w:tr>
      <w:tr w:rsidR="00190FC8" w:rsidRPr="00190FC8" w:rsidTr="00190FC8">
        <w:trPr>
          <w:trHeight w:val="279"/>
        </w:trPr>
        <w:tc>
          <w:tcPr>
            <w:tcW w:w="567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844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Клипач М.Н.</w:t>
            </w:r>
          </w:p>
        </w:tc>
        <w:tc>
          <w:tcPr>
            <w:tcW w:w="144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Высшая  </w:t>
            </w:r>
          </w:p>
        </w:tc>
        <w:tc>
          <w:tcPr>
            <w:tcW w:w="2416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История, обществознание, ОБЖ, физическая культура</w:t>
            </w:r>
          </w:p>
        </w:tc>
        <w:tc>
          <w:tcPr>
            <w:tcW w:w="85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+</w:t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+(и)</w:t>
            </w:r>
          </w:p>
        </w:tc>
        <w:tc>
          <w:tcPr>
            <w:tcW w:w="851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2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+</w:t>
            </w:r>
            <w:r w:rsidRPr="0015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+(и)</w:t>
            </w:r>
          </w:p>
        </w:tc>
        <w:tc>
          <w:tcPr>
            <w:tcW w:w="738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8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90FC8" w:rsidRPr="00190FC8" w:rsidTr="00190FC8">
        <w:trPr>
          <w:trHeight w:val="420"/>
        </w:trPr>
        <w:tc>
          <w:tcPr>
            <w:tcW w:w="567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844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Мустафаева Р.Р.</w:t>
            </w:r>
          </w:p>
        </w:tc>
        <w:tc>
          <w:tcPr>
            <w:tcW w:w="144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Первая </w:t>
            </w:r>
          </w:p>
        </w:tc>
        <w:tc>
          <w:tcPr>
            <w:tcW w:w="2416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Крымскотатарский язык</w:t>
            </w:r>
          </w:p>
        </w:tc>
        <w:tc>
          <w:tcPr>
            <w:tcW w:w="85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2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+</w:t>
            </w:r>
          </w:p>
        </w:tc>
        <w:tc>
          <w:tcPr>
            <w:tcW w:w="738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8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90FC8" w:rsidRPr="00190FC8" w:rsidTr="00190FC8">
        <w:trPr>
          <w:trHeight w:val="561"/>
        </w:trPr>
        <w:tc>
          <w:tcPr>
            <w:tcW w:w="567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844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Куртаметов Р.Р.</w:t>
            </w:r>
          </w:p>
        </w:tc>
        <w:tc>
          <w:tcPr>
            <w:tcW w:w="144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СЗД</w:t>
            </w:r>
          </w:p>
        </w:tc>
        <w:tc>
          <w:tcPr>
            <w:tcW w:w="2416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Английский язык</w:t>
            </w:r>
          </w:p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Информатика </w:t>
            </w:r>
          </w:p>
        </w:tc>
        <w:tc>
          <w:tcPr>
            <w:tcW w:w="85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+(а)</w:t>
            </w:r>
          </w:p>
        </w:tc>
        <w:tc>
          <w:tcPr>
            <w:tcW w:w="851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2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+(а)</w:t>
            </w:r>
          </w:p>
        </w:tc>
        <w:tc>
          <w:tcPr>
            <w:tcW w:w="738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+(и)</w:t>
            </w:r>
          </w:p>
        </w:tc>
        <w:tc>
          <w:tcPr>
            <w:tcW w:w="68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90FC8" w:rsidRPr="00190FC8" w:rsidTr="00190FC8">
        <w:trPr>
          <w:trHeight w:val="733"/>
        </w:trPr>
        <w:tc>
          <w:tcPr>
            <w:tcW w:w="567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1844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Александренко В.В.</w:t>
            </w:r>
          </w:p>
        </w:tc>
        <w:tc>
          <w:tcPr>
            <w:tcW w:w="144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Первая </w:t>
            </w:r>
          </w:p>
        </w:tc>
        <w:tc>
          <w:tcPr>
            <w:tcW w:w="2416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История, обществознание</w:t>
            </w:r>
          </w:p>
        </w:tc>
        <w:tc>
          <w:tcPr>
            <w:tcW w:w="85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2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+</w:t>
            </w:r>
          </w:p>
        </w:tc>
        <w:tc>
          <w:tcPr>
            <w:tcW w:w="738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8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90FC8" w:rsidRPr="00190FC8" w:rsidTr="00190FC8">
        <w:trPr>
          <w:trHeight w:val="264"/>
        </w:trPr>
        <w:tc>
          <w:tcPr>
            <w:tcW w:w="567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844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Колесник Е.С.</w:t>
            </w:r>
          </w:p>
        </w:tc>
        <w:tc>
          <w:tcPr>
            <w:tcW w:w="144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СЗД</w:t>
            </w:r>
          </w:p>
        </w:tc>
        <w:tc>
          <w:tcPr>
            <w:tcW w:w="2416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Английский язык, французский</w:t>
            </w:r>
          </w:p>
        </w:tc>
        <w:tc>
          <w:tcPr>
            <w:tcW w:w="85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1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2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38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+</w:t>
            </w:r>
          </w:p>
        </w:tc>
        <w:tc>
          <w:tcPr>
            <w:tcW w:w="68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90FC8" w:rsidRPr="00190FC8" w:rsidTr="00190FC8">
        <w:trPr>
          <w:trHeight w:val="264"/>
        </w:trPr>
        <w:tc>
          <w:tcPr>
            <w:tcW w:w="567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844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Билялова</w:t>
            </w:r>
            <w:proofErr w:type="spellEnd"/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С.И.</w:t>
            </w:r>
          </w:p>
        </w:tc>
        <w:tc>
          <w:tcPr>
            <w:tcW w:w="144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бакалавр</w:t>
            </w:r>
          </w:p>
        </w:tc>
        <w:tc>
          <w:tcPr>
            <w:tcW w:w="2416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Английский язык</w:t>
            </w:r>
          </w:p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1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2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+</w:t>
            </w:r>
          </w:p>
        </w:tc>
        <w:tc>
          <w:tcPr>
            <w:tcW w:w="738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8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90FC8" w:rsidRPr="00190FC8" w:rsidTr="00190FC8">
        <w:trPr>
          <w:trHeight w:val="264"/>
        </w:trPr>
        <w:tc>
          <w:tcPr>
            <w:tcW w:w="567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844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Жарко Л.Н.</w:t>
            </w:r>
          </w:p>
        </w:tc>
        <w:tc>
          <w:tcPr>
            <w:tcW w:w="144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специалист</w:t>
            </w:r>
          </w:p>
        </w:tc>
        <w:tc>
          <w:tcPr>
            <w:tcW w:w="2416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Французский язык</w:t>
            </w:r>
          </w:p>
        </w:tc>
        <w:tc>
          <w:tcPr>
            <w:tcW w:w="85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1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2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38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+</w:t>
            </w:r>
          </w:p>
        </w:tc>
        <w:tc>
          <w:tcPr>
            <w:tcW w:w="680" w:type="dxa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190FC8" w:rsidRPr="00190FC8" w:rsidRDefault="00190FC8" w:rsidP="00C655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деятельности ШМ</w:t>
      </w:r>
      <w:r w:rsidR="00C65543">
        <w:rPr>
          <w:rFonts w:ascii="Times New Roman" w:eastAsia="Times New Roman" w:hAnsi="Times New Roman" w:cs="Times New Roman"/>
          <w:sz w:val="24"/>
          <w:szCs w:val="24"/>
          <w:lang w:eastAsia="ru-RU"/>
        </w:rPr>
        <w:t>О учителей гуманитарного цикла: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6919"/>
        <w:gridCol w:w="956"/>
        <w:gridCol w:w="1076"/>
      </w:tblGrid>
      <w:tr w:rsidR="00190FC8" w:rsidRPr="00190FC8" w:rsidTr="00190FC8">
        <w:trPr>
          <w:trHeight w:val="1129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7670" w:type="dxa"/>
            <w:vMerge w:val="restart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Критерий оценивания деятельности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Оценка</w:t>
            </w:r>
          </w:p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(от 0 до 3 баллов)</w:t>
            </w:r>
          </w:p>
        </w:tc>
      </w:tr>
      <w:tr w:rsidR="00190FC8" w:rsidRPr="00190FC8" w:rsidTr="00190FC8">
        <w:trPr>
          <w:trHeight w:val="675"/>
        </w:trPr>
        <w:tc>
          <w:tcPr>
            <w:tcW w:w="640" w:type="dxa"/>
            <w:vMerge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70" w:type="dxa"/>
            <w:vMerge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Само-оценка</w:t>
            </w:r>
            <w:proofErr w:type="gramEnd"/>
          </w:p>
        </w:tc>
        <w:tc>
          <w:tcPr>
            <w:tcW w:w="1102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Коррек-ция</w:t>
            </w:r>
            <w:proofErr w:type="spellEnd"/>
            <w:proofErr w:type="gramEnd"/>
          </w:p>
        </w:tc>
      </w:tr>
      <w:tr w:rsidR="00190FC8" w:rsidRPr="00190FC8" w:rsidTr="00190FC8">
        <w:trPr>
          <w:trHeight w:val="464"/>
        </w:trPr>
        <w:tc>
          <w:tcPr>
            <w:tcW w:w="640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Повышение квалификации педагогов (участие в семинарах-практикумах, педсоветах, профессиональных конкурсах, РМО)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0FC8" w:rsidRPr="00190FC8" w:rsidTr="00190FC8">
        <w:trPr>
          <w:trHeight w:val="489"/>
        </w:trPr>
        <w:tc>
          <w:tcPr>
            <w:tcW w:w="640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Проведение открытых уроков членами методического объединения, организация взаимопосещения уроков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0FC8" w:rsidRPr="00190FC8" w:rsidTr="00190FC8">
        <w:trPr>
          <w:trHeight w:val="464"/>
        </w:trPr>
        <w:tc>
          <w:tcPr>
            <w:tcW w:w="640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Качество знаний учащихся по предмерам (в сравнении                     со средним показателем по району)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0FC8" w:rsidRPr="00190FC8" w:rsidTr="00190FC8">
        <w:trPr>
          <w:trHeight w:val="464"/>
        </w:trPr>
        <w:tc>
          <w:tcPr>
            <w:tcW w:w="640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Работа с одаренными учащимися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0FC8" w:rsidRPr="00190FC8" w:rsidTr="00190FC8">
        <w:trPr>
          <w:trHeight w:val="464"/>
        </w:trPr>
        <w:tc>
          <w:tcPr>
            <w:tcW w:w="640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Методическая продукция (публикации, методические пособия и т.п.)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0FC8" w:rsidRPr="00190FC8" w:rsidTr="00190FC8">
        <w:trPr>
          <w:trHeight w:val="464"/>
        </w:trPr>
        <w:tc>
          <w:tcPr>
            <w:tcW w:w="640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Работа методического объединения по изучению, обобщению и распространению опыта педагогов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0FC8" w:rsidRPr="00190FC8" w:rsidTr="00190FC8">
        <w:trPr>
          <w:trHeight w:val="464"/>
        </w:trPr>
        <w:tc>
          <w:tcPr>
            <w:tcW w:w="640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 в методической работе района, школы, республики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0FC8" w:rsidRPr="00190FC8" w:rsidTr="00190FC8">
        <w:trPr>
          <w:trHeight w:val="464"/>
        </w:trPr>
        <w:tc>
          <w:tcPr>
            <w:tcW w:w="640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Ведение документации методического объединения (анализ, планирование, протоколы заседаний, отчетная документация)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0FC8" w:rsidRPr="00190FC8" w:rsidTr="00190FC8">
        <w:trPr>
          <w:trHeight w:val="464"/>
        </w:trPr>
        <w:tc>
          <w:tcPr>
            <w:tcW w:w="640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Проведение заседаний методического объединения (указать сколько)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(19)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0FC8" w:rsidRPr="00190FC8" w:rsidTr="00190FC8">
        <w:trPr>
          <w:trHeight w:val="464"/>
        </w:trPr>
        <w:tc>
          <w:tcPr>
            <w:tcW w:w="640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Качественная работа по самообразованию (планирование, отчет, презентация опыта на заседаниях ШМО)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90FC8" w:rsidRPr="001517D9" w:rsidRDefault="00743202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0FC8" w:rsidRPr="00190FC8" w:rsidTr="00190FC8">
        <w:trPr>
          <w:trHeight w:val="489"/>
        </w:trPr>
        <w:tc>
          <w:tcPr>
            <w:tcW w:w="8310" w:type="dxa"/>
            <w:gridSpan w:val="2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17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Итого баллов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90FC8" w:rsidRPr="001517D9" w:rsidRDefault="00743202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90FC8" w:rsidRPr="001517D9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190FC8" w:rsidRPr="00743202" w:rsidRDefault="00190FC8" w:rsidP="00190F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02">
        <w:rPr>
          <w:rFonts w:ascii="Times New Roman" w:eastAsia="Times New Roman" w:hAnsi="Times New Roman" w:cs="Times New Roman"/>
          <w:sz w:val="24"/>
          <w:szCs w:val="24"/>
          <w:lang w:eastAsia="ru-RU"/>
        </w:rPr>
        <w:t>30-26 баллов – методическое объединение работает на оптимальном уровне</w:t>
      </w:r>
    </w:p>
    <w:p w:rsidR="00190FC8" w:rsidRPr="00743202" w:rsidRDefault="00190FC8" w:rsidP="00190F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02">
        <w:rPr>
          <w:rFonts w:ascii="Times New Roman" w:eastAsia="Times New Roman" w:hAnsi="Times New Roman" w:cs="Times New Roman"/>
          <w:sz w:val="24"/>
          <w:szCs w:val="24"/>
          <w:lang w:eastAsia="ru-RU"/>
        </w:rPr>
        <w:t>25-18 баллов – методическое объединение работает на удовлетворительном уровне</w:t>
      </w:r>
    </w:p>
    <w:p w:rsidR="00190FC8" w:rsidRPr="00743202" w:rsidRDefault="00190FC8" w:rsidP="00190F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17-09 баллов – методическое объединение работает на критическом уровне</w:t>
      </w:r>
    </w:p>
    <w:p w:rsidR="00190FC8" w:rsidRPr="00743202" w:rsidRDefault="00190FC8" w:rsidP="00190F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9 баллов – методическое объединение работает неудовлетворительно</w:t>
      </w:r>
    </w:p>
    <w:p w:rsidR="00190FC8" w:rsidRPr="003C43E2" w:rsidRDefault="003C43E2" w:rsidP="003C43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3C43E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2020/2021 учебном году методическая</w:t>
      </w:r>
      <w:r w:rsidR="00190FC8" w:rsidRPr="003C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</w:t>
      </w:r>
      <w:r w:rsidR="00190FC8"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ШМО учителей естественно-математического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</w:t>
      </w:r>
      <w:r w:rsidR="00190FC8" w:rsidRPr="00190F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190FC8" w:rsidRPr="00190FC8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Повышение эффективности деятельности учителя, совершенствование образовательной среды, обеспечивающей обучение различных категорий учащихся, их воспитание и развитие».</w:t>
      </w:r>
    </w:p>
    <w:p w:rsidR="00190FC8" w:rsidRPr="00190FC8" w:rsidRDefault="00190FC8" w:rsidP="00190F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3C43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работы МО:</w:t>
      </w:r>
      <w:r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90FC8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одействовать формированию новых профессиональных компетенций учителя для реализации ФГОС, совершенствовать систему профессионального роста учителя, способствующую повышению педагогического мастерства.</w:t>
      </w:r>
    </w:p>
    <w:p w:rsidR="00190FC8" w:rsidRPr="003C43E2" w:rsidRDefault="00190FC8" w:rsidP="00190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190FC8" w:rsidRPr="00190FC8" w:rsidRDefault="003C43E2" w:rsidP="003C43E2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-с</w:t>
      </w:r>
      <w:r w:rsidR="00190FC8" w:rsidRPr="00190FC8">
        <w:rPr>
          <w:rFonts w:ascii="Times New Roman" w:eastAsia="Arial Unicode MS" w:hAnsi="Times New Roman" w:cs="Times New Roman"/>
          <w:sz w:val="24"/>
          <w:szCs w:val="24"/>
          <w:lang w:eastAsia="ru-RU"/>
        </w:rPr>
        <w:t>овершенствовать и продолжить работу по внедрению ФГОС в учебном процессе;</w:t>
      </w:r>
    </w:p>
    <w:p w:rsidR="00190FC8" w:rsidRPr="00190FC8" w:rsidRDefault="003C43E2" w:rsidP="003C43E2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-и</w:t>
      </w:r>
      <w:r w:rsidR="00190FC8" w:rsidRPr="00190FC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зучать и активно использовать инновационные педагогические технологии (поисково-исследовательскую, метод проектов), пользоваться Интернет-ресурсами в учебно-воспитательном процессе с целью </w:t>
      </w:r>
      <w:r w:rsidR="00190FC8" w:rsidRPr="00190FC8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создания условий для раннего раскрытия интересов и склонностей учащихся к научно-исследовательской деятельности, для усвоения школьниками исследовательских, проектировочных и экспериментальных умений;</w:t>
      </w:r>
    </w:p>
    <w:p w:rsidR="00190FC8" w:rsidRPr="00190FC8" w:rsidRDefault="003C43E2" w:rsidP="003C43E2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-с</w:t>
      </w:r>
      <w:r w:rsidR="00190FC8" w:rsidRPr="00190FC8">
        <w:rPr>
          <w:rFonts w:ascii="Times New Roman" w:eastAsia="Arial Unicode MS" w:hAnsi="Times New Roman" w:cs="Times New Roman"/>
          <w:sz w:val="24"/>
          <w:szCs w:val="24"/>
          <w:lang w:eastAsia="ru-RU"/>
        </w:rPr>
        <w:t>овершенствовать качество преподавания предметов естественно-математического цикла путем внедрения современных педагогических технологий;</w:t>
      </w:r>
    </w:p>
    <w:p w:rsidR="00190FC8" w:rsidRPr="00190FC8" w:rsidRDefault="003C43E2" w:rsidP="003C43E2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-п</w:t>
      </w:r>
      <w:r w:rsidR="00190FC8" w:rsidRPr="00190FC8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овысить уровень подготовки учащихся к ЕГЭ и ГИА по предметам естественно-математического цикла через внедрение современных образовательных технологий (проектной, исследовательской, ИКТ)</w:t>
      </w:r>
    </w:p>
    <w:p w:rsidR="00190FC8" w:rsidRPr="00190FC8" w:rsidRDefault="003C43E2" w:rsidP="003C43E2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-а</w:t>
      </w:r>
      <w:r w:rsidR="00190FC8" w:rsidRPr="00190FC8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ктивизировать и продолжить работу учителей по темам самообразования с целью ориентации на развитие мотивации обучения, способностей и возможностей каждого ученика, на раскрытие их личностного, интеллектуального, творческого потенциала;</w:t>
      </w:r>
    </w:p>
    <w:p w:rsidR="00190FC8" w:rsidRPr="00190FC8" w:rsidRDefault="003C43E2" w:rsidP="003C43E2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Cs/>
          <w:color w:val="333333"/>
          <w:sz w:val="24"/>
          <w:szCs w:val="24"/>
          <w:lang w:eastAsia="ru-RU" w:bidi="en-US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-п</w:t>
      </w:r>
      <w:r w:rsidR="00190FC8" w:rsidRPr="00190FC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овышать качество образования и развивать интерес к дисциплинам</w:t>
      </w:r>
      <w:r w:rsidR="00190FC8" w:rsidRPr="00190FC8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190FC8" w:rsidRPr="00190FC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естественно-математического цикла, используя деятельностный подход</w:t>
      </w:r>
      <w:r w:rsidR="00190FC8" w:rsidRPr="00190FC8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190FC8" w:rsidRPr="00190FC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обучении, организацию </w:t>
      </w:r>
      <w:r w:rsidR="00190FC8" w:rsidRPr="00190FC8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проектной и</w:t>
      </w:r>
      <w:r w:rsidR="00190FC8" w:rsidRPr="00190FC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</w:t>
      </w:r>
      <w:r w:rsidR="00190FC8" w:rsidRPr="00190FC8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190FC8" w:rsidRPr="00190FC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учащихся </w:t>
      </w:r>
      <w:r w:rsidR="00190FC8" w:rsidRPr="00190FC8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и кружковую работу по предметам;</w:t>
      </w:r>
    </w:p>
    <w:p w:rsidR="00190FC8" w:rsidRPr="00190FC8" w:rsidRDefault="003C43E2" w:rsidP="003C43E2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-п</w:t>
      </w:r>
      <w:r w:rsidR="00190FC8" w:rsidRPr="00190FC8">
        <w:rPr>
          <w:rFonts w:ascii="Times New Roman" w:eastAsia="Arial Unicode MS" w:hAnsi="Times New Roman" w:cs="Times New Roman"/>
          <w:sz w:val="24"/>
          <w:szCs w:val="24"/>
          <w:lang w:eastAsia="ru-RU"/>
        </w:rPr>
        <w:t>родолжить работу по совершенствованию педагогического мастерства учителей, их профессионального уровня;</w:t>
      </w:r>
    </w:p>
    <w:p w:rsidR="00190FC8" w:rsidRPr="00190FC8" w:rsidRDefault="003C43E2" w:rsidP="003C43E2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-о</w:t>
      </w:r>
      <w:r w:rsidR="00190FC8" w:rsidRPr="00190FC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рганизовать повышение квалификации учителей через постоянно</w:t>
      </w:r>
      <w:r w:rsidR="00190FC8" w:rsidRPr="00190FC8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 действующие </w:t>
      </w:r>
      <w:r w:rsidR="00190FC8" w:rsidRPr="00190FC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дистанционные формы обучения (курсы повышения</w:t>
      </w:r>
      <w:r w:rsidR="00190FC8" w:rsidRPr="00190FC8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190FC8" w:rsidRPr="00190FC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квалификации).</w:t>
      </w:r>
    </w:p>
    <w:p w:rsidR="00190FC8" w:rsidRPr="00190FC8" w:rsidRDefault="003C43E2" w:rsidP="003C43E2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Cs/>
          <w:color w:val="333333"/>
          <w:sz w:val="24"/>
          <w:szCs w:val="24"/>
          <w:lang w:eastAsia="ru-RU" w:bidi="en-US"/>
        </w:rPr>
      </w:pPr>
      <w:r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-а</w:t>
      </w:r>
      <w:r w:rsidR="00190FC8" w:rsidRPr="00190FC8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ктивизировать деятельность педагогов </w:t>
      </w:r>
      <w:r w:rsidR="00190FC8" w:rsidRPr="00190FC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</w:t>
      </w:r>
      <w:r w:rsidR="00190FC8" w:rsidRPr="00190FC8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190FC8" w:rsidRPr="00190FC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участию</w:t>
      </w:r>
      <w:r w:rsidR="00190FC8" w:rsidRPr="00190FC8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190FC8" w:rsidRPr="00190FC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</w:t>
      </w:r>
      <w:r w:rsidR="00190FC8" w:rsidRPr="00190FC8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190FC8" w:rsidRPr="00190FC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творческих</w:t>
      </w:r>
      <w:r w:rsidR="00190FC8" w:rsidRPr="00190FC8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 проектах, олимпиадах, профессиональных конкурсах</w:t>
      </w:r>
      <w:r w:rsidR="00190FC8" w:rsidRPr="00190FC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190FC8" w:rsidRPr="00190FC8" w:rsidRDefault="003C43E2" w:rsidP="003C43E2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-п</w:t>
      </w:r>
      <w:r w:rsidR="00190FC8" w:rsidRPr="00190FC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родолжить обобщать и распространять опыт творчески работающих учителей, совершенствовать практику взаимопосещения уроков; </w:t>
      </w:r>
      <w:r w:rsidR="00190FC8" w:rsidRPr="00190FC8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190FC8" w:rsidRPr="00190FC8" w:rsidRDefault="003C43E2" w:rsidP="003C43E2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-с</w:t>
      </w:r>
      <w:r w:rsidR="00190FC8" w:rsidRPr="00190FC8">
        <w:rPr>
          <w:rFonts w:ascii="Times New Roman" w:eastAsia="Arial Unicode MS" w:hAnsi="Times New Roman" w:cs="Times New Roman"/>
          <w:sz w:val="24"/>
          <w:szCs w:val="24"/>
          <w:lang w:eastAsia="ru-RU"/>
        </w:rPr>
        <w:t>овершенствовать работу по подготовке творческих работ для участия в МАН Крыма «Искатель»;</w:t>
      </w:r>
    </w:p>
    <w:p w:rsidR="00190FC8" w:rsidRPr="00190FC8" w:rsidRDefault="003C43E2" w:rsidP="003C43E2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-с</w:t>
      </w:r>
      <w:r w:rsidR="00190FC8" w:rsidRPr="00190FC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овершенствовать работу с одаренными детьми через участие в олимпиадах и различных конкурсах; </w:t>
      </w:r>
    </w:p>
    <w:p w:rsidR="00190FC8" w:rsidRPr="003C43E2" w:rsidRDefault="003C43E2" w:rsidP="00190FC8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-о</w:t>
      </w:r>
      <w:r w:rsidR="00190FC8" w:rsidRPr="00190FC8">
        <w:rPr>
          <w:rFonts w:ascii="Times New Roman" w:eastAsia="Arial Unicode MS" w:hAnsi="Times New Roman" w:cs="Times New Roman"/>
          <w:sz w:val="24"/>
          <w:szCs w:val="24"/>
          <w:lang w:eastAsia="ru-RU"/>
        </w:rPr>
        <w:t>существлять психолого-педагогическую поддержку слабоуспевающих учащихся.</w:t>
      </w:r>
    </w:p>
    <w:p w:rsidR="00190FC8" w:rsidRPr="00190FC8" w:rsidRDefault="00190FC8" w:rsidP="003C4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работы:</w:t>
      </w:r>
      <w:r w:rsidR="003C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образованности школьн</w:t>
      </w:r>
      <w:r w:rsidR="003C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ика, уровня его воспитанности; </w:t>
      </w:r>
      <w:r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компетенции учителей есте</w:t>
      </w:r>
      <w:r w:rsidR="003C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ственно-математического цикла; </w:t>
      </w:r>
      <w:r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личностный рост каждого обучающегося. </w:t>
      </w:r>
    </w:p>
    <w:p w:rsidR="00190FC8" w:rsidRPr="003C43E2" w:rsidRDefault="00190FC8" w:rsidP="00190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E2">
        <w:rPr>
          <w:rFonts w:ascii="Times New Roman" w:eastAsia="Times New Roman" w:hAnsi="Times New Roman" w:cs="Times New Roman"/>
          <w:sz w:val="24"/>
          <w:szCs w:val="24"/>
        </w:rPr>
        <w:t>Направления работы МО</w:t>
      </w:r>
      <w:r w:rsidR="003C43E2">
        <w:rPr>
          <w:rFonts w:ascii="Times New Roman" w:eastAsia="Times New Roman" w:hAnsi="Times New Roman" w:cs="Times New Roman"/>
          <w:sz w:val="24"/>
          <w:szCs w:val="24"/>
        </w:rPr>
        <w:t xml:space="preserve"> естественно-математического цикла</w:t>
      </w:r>
    </w:p>
    <w:p w:rsidR="00190FC8" w:rsidRPr="00190FC8" w:rsidRDefault="00190FC8" w:rsidP="00190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деятельность:</w:t>
      </w:r>
      <w:r w:rsidR="003C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методической деятельности за 2019/2020 учебный год и планирование                        </w:t>
      </w:r>
      <w:r w:rsidR="003C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2020/2021 учебный год; </w:t>
      </w:r>
      <w:r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направлений деятельности пед</w:t>
      </w:r>
      <w:r w:rsidR="003C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агогов (тема самообразования); </w:t>
      </w:r>
      <w:r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работы педагогов с целью оказания им методической помощи. </w:t>
      </w:r>
    </w:p>
    <w:p w:rsidR="00190FC8" w:rsidRPr="00190FC8" w:rsidRDefault="003C43E2" w:rsidP="00190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деятельность: </w:t>
      </w:r>
      <w:r w:rsidR="00190FC8"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новинок в методической литературе в целях совершенствовани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педагогической деятельности; </w:t>
      </w:r>
      <w:r w:rsidR="00190FC8"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знакомства с ФГОС основного общего образования и среднего общего образования. </w:t>
      </w:r>
    </w:p>
    <w:p w:rsidR="00190FC8" w:rsidRPr="003C43E2" w:rsidRDefault="00190FC8" w:rsidP="003C4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</w:t>
      </w:r>
      <w:r w:rsidR="003C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методической деятельности: </w:t>
      </w:r>
      <w:r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затруднений, методическое сопровождение и оказание практической помощи педагогам в период перехода на ФГОС</w:t>
      </w:r>
      <w:r w:rsidR="003C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СОО, подготовки к аттестации, </w:t>
      </w:r>
      <w:r w:rsidRPr="00190F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совершенствование форм и методов работы с одаренными детьми (в </w:t>
      </w:r>
      <w:proofErr w:type="spellStart"/>
      <w:r w:rsidRPr="00190F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т.ч</w:t>
      </w:r>
      <w:proofErr w:type="spellEnd"/>
      <w:r w:rsidRPr="00190F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МАН, проектная деятельность); </w:t>
      </w:r>
      <w:r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внедрение новых образовательных технологий; повышение уровня профессионального мастерства;</w:t>
      </w:r>
      <w:r w:rsidR="003C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преемственности обучения и адаптации в 1, 5, 10 классах; работа по подготовке учителей к участию в педагогических конкурсах.</w:t>
      </w:r>
    </w:p>
    <w:p w:rsidR="00190FC8" w:rsidRPr="003C43E2" w:rsidRDefault="003C43E2" w:rsidP="003C4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Консультативная деятельность: </w:t>
      </w:r>
      <w:r w:rsidR="00190FC8" w:rsidRPr="00190FC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консультирование педагогов по вопросам составления рабочих программ и тематического планирования;  консультирование педагогов с целью ликвидации затруднений в педагогической деятельности; консультирование педагогов по вопросам в сфере формирования универсальных учебных действий в рамках ФГОС.  </w:t>
      </w:r>
    </w:p>
    <w:p w:rsidR="003C43E2" w:rsidRDefault="003C43E2" w:rsidP="003C4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формы работы: </w:t>
      </w:r>
      <w:r w:rsidR="00190FC8"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методического объединения; </w:t>
      </w:r>
      <w:r w:rsidR="00190FC8"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помощь и индивидуальные консультации по вопросам преподавания предметов основной школы, органи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 внеурочной деятельности; </w:t>
      </w:r>
      <w:r w:rsidR="00190FC8"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мопосещение уроков педагогами; </w:t>
      </w:r>
      <w:r w:rsidR="00190FC8"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учителей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МО, педагогических советах; </w:t>
      </w:r>
      <w:r w:rsidR="00190FC8"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семинарах,  вебинарах  в образовательных учреж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дениях района и республики; </w:t>
      </w:r>
      <w:r w:rsidR="00190FC8"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лификации педагогов на курсах; </w:t>
      </w:r>
      <w:r w:rsidR="00190FC8"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аттестац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педагогическими работниками; творческие отчеты; </w:t>
      </w:r>
      <w:r w:rsidR="00190FC8" w:rsidRPr="001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роки для учителей-предметников; </w:t>
      </w:r>
      <w:r w:rsidR="00190FC8" w:rsidRPr="00190FC8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проведение недели естественно-математического цикла;</w:t>
      </w:r>
    </w:p>
    <w:p w:rsidR="003C43E2" w:rsidRPr="003C43E2" w:rsidRDefault="003C43E2" w:rsidP="003C4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В 2020/2021 учебном году прошло 13 заседаний</w:t>
      </w:r>
      <w:r w:rsidRPr="00DB3A13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естественно-математического цикла</w:t>
      </w:r>
      <w:r w:rsidRPr="009954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9954CB">
        <w:rPr>
          <w:rFonts w:ascii="Times New Roman" w:eastAsia="Calibri" w:hAnsi="Times New Roman" w:cs="Times New Roman"/>
          <w:sz w:val="24"/>
          <w:szCs w:val="24"/>
        </w:rPr>
        <w:t xml:space="preserve"> методического объединения </w:t>
      </w:r>
      <w:r>
        <w:rPr>
          <w:rFonts w:ascii="Times New Roman" w:eastAsia="Calibri" w:hAnsi="Times New Roman" w:cs="Times New Roman"/>
          <w:sz w:val="24"/>
          <w:szCs w:val="24"/>
        </w:rPr>
        <w:t>Халикова Г.К. составила планы работы объединения</w:t>
      </w:r>
      <w:r w:rsidRPr="009954CB">
        <w:rPr>
          <w:rFonts w:ascii="Times New Roman" w:eastAsia="Calibri" w:hAnsi="Times New Roman" w:cs="Times New Roman"/>
          <w:sz w:val="24"/>
          <w:szCs w:val="24"/>
        </w:rPr>
        <w:t xml:space="preserve"> на учебный год, в заседания включены вопросы теоретического характера: изучение принципов ведущих педагогических технологий, работу с нормативными документами;  практическую часть: рассмотрение  рабочих учебных программ по предметам, освещение новинок методической литературы, ЭОР, интернет-ресурсов; участие педагогов и учащихся в дистанционных конкурсах, олимпиадах, научно-практических конференциях, работа со слабоуспевающими учащимися, внеурочная деятельность по предметам, участие в предметны</w:t>
      </w:r>
      <w:r>
        <w:rPr>
          <w:rFonts w:ascii="Times New Roman" w:eastAsia="Calibri" w:hAnsi="Times New Roman" w:cs="Times New Roman"/>
          <w:sz w:val="24"/>
          <w:szCs w:val="24"/>
        </w:rPr>
        <w:t>х и методической неделях. Было уделено</w:t>
      </w:r>
      <w:r w:rsidRPr="009954CB">
        <w:rPr>
          <w:rFonts w:ascii="Times New Roman" w:eastAsia="Calibri" w:hAnsi="Times New Roman" w:cs="Times New Roman"/>
          <w:sz w:val="24"/>
          <w:szCs w:val="24"/>
        </w:rPr>
        <w:t xml:space="preserve"> внимание преемственности начального и среднего звена, взаимопосещению уроков. В</w:t>
      </w:r>
      <w:r>
        <w:rPr>
          <w:rFonts w:ascii="Times New Roman" w:eastAsia="Calibri" w:hAnsi="Times New Roman" w:cs="Times New Roman"/>
          <w:sz w:val="24"/>
          <w:szCs w:val="24"/>
        </w:rPr>
        <w:t>ключили</w:t>
      </w:r>
      <w:r w:rsidRPr="009954CB">
        <w:rPr>
          <w:rFonts w:ascii="Times New Roman" w:eastAsia="Calibri" w:hAnsi="Times New Roman" w:cs="Times New Roman"/>
          <w:sz w:val="24"/>
          <w:szCs w:val="24"/>
        </w:rPr>
        <w:t xml:space="preserve"> вопросы изучения нормативно-правовой и методической базы ФГОС: внедрение в учебный процесс принципов системно-деятельностного подхода, освоение приемов формирования универсальных учебных действий.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3C43E2" w:rsidTr="00FF6BE8">
        <w:tc>
          <w:tcPr>
            <w:tcW w:w="2500" w:type="pct"/>
          </w:tcPr>
          <w:p w:rsidR="003C43E2" w:rsidRDefault="003C43E2" w:rsidP="00FF6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2500" w:type="pct"/>
          </w:tcPr>
          <w:p w:rsidR="003C43E2" w:rsidRDefault="003C43E2" w:rsidP="00FF6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Внеочередные</w:t>
            </w:r>
          </w:p>
        </w:tc>
      </w:tr>
      <w:tr w:rsidR="003C43E2" w:rsidTr="00FF6BE8">
        <w:tc>
          <w:tcPr>
            <w:tcW w:w="2500" w:type="pct"/>
          </w:tcPr>
          <w:p w:rsidR="003C43E2" w:rsidRDefault="00910B86" w:rsidP="00FF6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 от 25.08.2020</w:t>
            </w:r>
          </w:p>
        </w:tc>
        <w:tc>
          <w:tcPr>
            <w:tcW w:w="2500" w:type="pct"/>
          </w:tcPr>
          <w:p w:rsidR="003C43E2" w:rsidRDefault="00910B86" w:rsidP="00FF6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 от 07.09.2020</w:t>
            </w:r>
          </w:p>
        </w:tc>
      </w:tr>
      <w:tr w:rsidR="003C43E2" w:rsidTr="00FF6BE8">
        <w:tc>
          <w:tcPr>
            <w:tcW w:w="2500" w:type="pct"/>
          </w:tcPr>
          <w:p w:rsidR="003C43E2" w:rsidRDefault="00910B86" w:rsidP="00FF6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9 от 14.09.2020</w:t>
            </w:r>
          </w:p>
        </w:tc>
        <w:tc>
          <w:tcPr>
            <w:tcW w:w="2500" w:type="pct"/>
          </w:tcPr>
          <w:p w:rsidR="003C43E2" w:rsidRDefault="00910B86" w:rsidP="00FF6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10 от 09.11.2020</w:t>
            </w:r>
          </w:p>
        </w:tc>
      </w:tr>
      <w:tr w:rsidR="003C43E2" w:rsidTr="00FF6BE8">
        <w:tc>
          <w:tcPr>
            <w:tcW w:w="2500" w:type="pct"/>
          </w:tcPr>
          <w:p w:rsidR="003C43E2" w:rsidRDefault="00910B86" w:rsidP="00FF6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11 от 26.11.2020</w:t>
            </w:r>
          </w:p>
        </w:tc>
        <w:tc>
          <w:tcPr>
            <w:tcW w:w="2500" w:type="pct"/>
          </w:tcPr>
          <w:p w:rsidR="003C43E2" w:rsidRDefault="00910B86" w:rsidP="00FF6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12 от 10.12.2020</w:t>
            </w:r>
          </w:p>
        </w:tc>
      </w:tr>
      <w:tr w:rsidR="003C43E2" w:rsidTr="00FF6BE8">
        <w:tc>
          <w:tcPr>
            <w:tcW w:w="2500" w:type="pct"/>
          </w:tcPr>
          <w:p w:rsidR="003C43E2" w:rsidRDefault="00910B86" w:rsidP="00FF6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14 от 24.12.2020</w:t>
            </w:r>
          </w:p>
        </w:tc>
        <w:tc>
          <w:tcPr>
            <w:tcW w:w="2500" w:type="pct"/>
          </w:tcPr>
          <w:p w:rsidR="003C43E2" w:rsidRDefault="00910B86" w:rsidP="00FF6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13 от 15.12.2020</w:t>
            </w:r>
          </w:p>
        </w:tc>
      </w:tr>
      <w:tr w:rsidR="003C43E2" w:rsidTr="00FF6BE8">
        <w:tc>
          <w:tcPr>
            <w:tcW w:w="2500" w:type="pct"/>
          </w:tcPr>
          <w:p w:rsidR="003C43E2" w:rsidRDefault="00910B86" w:rsidP="00FF6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 от 04.02.2021</w:t>
            </w:r>
          </w:p>
        </w:tc>
        <w:tc>
          <w:tcPr>
            <w:tcW w:w="2500" w:type="pct"/>
          </w:tcPr>
          <w:p w:rsidR="003C43E2" w:rsidRDefault="00910B86" w:rsidP="00FF6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 от 11.01.2021</w:t>
            </w:r>
          </w:p>
        </w:tc>
      </w:tr>
      <w:tr w:rsidR="003C43E2" w:rsidTr="00FF6BE8">
        <w:tc>
          <w:tcPr>
            <w:tcW w:w="2500" w:type="pct"/>
          </w:tcPr>
          <w:p w:rsidR="003C43E2" w:rsidRDefault="00910B86" w:rsidP="00FF6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 от 25.03.2021</w:t>
            </w:r>
          </w:p>
        </w:tc>
        <w:tc>
          <w:tcPr>
            <w:tcW w:w="2500" w:type="pct"/>
          </w:tcPr>
          <w:p w:rsidR="003C43E2" w:rsidRDefault="00910B86" w:rsidP="00FF6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 от 16.04.2021</w:t>
            </w:r>
          </w:p>
        </w:tc>
      </w:tr>
      <w:tr w:rsidR="003C43E2" w:rsidTr="00FF6BE8">
        <w:tc>
          <w:tcPr>
            <w:tcW w:w="2500" w:type="pct"/>
          </w:tcPr>
          <w:p w:rsidR="003C43E2" w:rsidRDefault="00910B86" w:rsidP="00FF6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 от 31.05.2021</w:t>
            </w:r>
          </w:p>
        </w:tc>
        <w:tc>
          <w:tcPr>
            <w:tcW w:w="2500" w:type="pct"/>
          </w:tcPr>
          <w:p w:rsidR="003C43E2" w:rsidRDefault="003C43E2" w:rsidP="00FF6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0FC8" w:rsidRPr="00910B86" w:rsidRDefault="00910B86" w:rsidP="00190FC8">
      <w:pPr>
        <w:tabs>
          <w:tab w:val="left" w:pos="4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состав</w:t>
      </w:r>
      <w:r w:rsidR="00190FC8" w:rsidRPr="0091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объединения </w:t>
      </w:r>
      <w:r w:rsidRPr="00910B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естественно-математического цикла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1137"/>
        <w:gridCol w:w="955"/>
        <w:gridCol w:w="1612"/>
        <w:gridCol w:w="1061"/>
        <w:gridCol w:w="1019"/>
        <w:gridCol w:w="776"/>
        <w:gridCol w:w="818"/>
        <w:gridCol w:w="709"/>
      </w:tblGrid>
      <w:tr w:rsidR="00910B86" w:rsidRPr="00190FC8" w:rsidTr="00FF6BE8">
        <w:trPr>
          <w:trHeight w:val="405"/>
          <w:jc w:val="center"/>
        </w:trPr>
        <w:tc>
          <w:tcPr>
            <w:tcW w:w="1494" w:type="dxa"/>
            <w:vMerge w:val="restart"/>
            <w:vAlign w:val="center"/>
          </w:tcPr>
          <w:p w:rsidR="00910B86" w:rsidRPr="00910B86" w:rsidRDefault="00910B86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910B86" w:rsidRPr="00910B86" w:rsidRDefault="00910B86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учителей в ШМО</w:t>
            </w:r>
          </w:p>
        </w:tc>
        <w:tc>
          <w:tcPr>
            <w:tcW w:w="1145" w:type="dxa"/>
            <w:vMerge w:val="restart"/>
            <w:vAlign w:val="center"/>
          </w:tcPr>
          <w:p w:rsidR="00910B86" w:rsidRPr="00910B86" w:rsidRDefault="00910B86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910B86" w:rsidRPr="00910B86" w:rsidRDefault="00910B86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 w:val="restart"/>
            <w:vAlign w:val="center"/>
          </w:tcPr>
          <w:p w:rsidR="00910B86" w:rsidRPr="00910B86" w:rsidRDefault="00910B86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кат</w:t>
            </w:r>
          </w:p>
          <w:p w:rsidR="00910B86" w:rsidRPr="00910B86" w:rsidRDefault="00910B86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910B86" w:rsidRPr="00910B86" w:rsidRDefault="00910B86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СЗД/специалист</w:t>
            </w:r>
          </w:p>
          <w:p w:rsidR="00910B86" w:rsidRPr="00910B86" w:rsidRDefault="00910B86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 w:val="restart"/>
            <w:vAlign w:val="center"/>
          </w:tcPr>
          <w:p w:rsidR="00910B86" w:rsidRPr="00910B86" w:rsidRDefault="00910B86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Звания</w:t>
            </w:r>
          </w:p>
          <w:p w:rsidR="00910B86" w:rsidRPr="00910B86" w:rsidRDefault="00910B86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 w:val="restart"/>
            <w:vAlign w:val="center"/>
          </w:tcPr>
          <w:p w:rsidR="00910B86" w:rsidRPr="00910B86" w:rsidRDefault="00910B86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Молодые спец. (стаж до 3 лет) </w:t>
            </w:r>
          </w:p>
        </w:tc>
        <w:tc>
          <w:tcPr>
            <w:tcW w:w="2259" w:type="dxa"/>
            <w:gridSpan w:val="3"/>
            <w:vAlign w:val="center"/>
          </w:tcPr>
          <w:p w:rsidR="00910B86" w:rsidRPr="00910B86" w:rsidRDefault="00910B86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</w:t>
            </w:r>
          </w:p>
        </w:tc>
      </w:tr>
      <w:tr w:rsidR="00910B86" w:rsidRPr="00190FC8" w:rsidTr="00910B86">
        <w:trPr>
          <w:trHeight w:val="510"/>
          <w:jc w:val="center"/>
        </w:trPr>
        <w:tc>
          <w:tcPr>
            <w:tcW w:w="1494" w:type="dxa"/>
            <w:vMerge/>
            <w:vAlign w:val="center"/>
          </w:tcPr>
          <w:p w:rsidR="00910B86" w:rsidRPr="00910B86" w:rsidRDefault="00910B86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vAlign w:val="center"/>
          </w:tcPr>
          <w:p w:rsidR="00910B86" w:rsidRPr="00910B86" w:rsidRDefault="00910B86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vAlign w:val="center"/>
          </w:tcPr>
          <w:p w:rsidR="00910B86" w:rsidRPr="00910B86" w:rsidRDefault="00910B86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vAlign w:val="center"/>
          </w:tcPr>
          <w:p w:rsidR="00910B86" w:rsidRPr="00910B86" w:rsidRDefault="00910B86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vAlign w:val="center"/>
          </w:tcPr>
          <w:p w:rsidR="00910B86" w:rsidRPr="00910B86" w:rsidRDefault="00910B86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vAlign w:val="center"/>
          </w:tcPr>
          <w:p w:rsidR="00910B86" w:rsidRPr="00910B86" w:rsidRDefault="00910B86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Align w:val="center"/>
          </w:tcPr>
          <w:p w:rsidR="00910B86" w:rsidRPr="00910B86" w:rsidRDefault="00910B86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830" w:type="dxa"/>
            <w:vAlign w:val="center"/>
          </w:tcPr>
          <w:p w:rsidR="00910B86" w:rsidRPr="00910B86" w:rsidRDefault="00910B86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 лет</w:t>
            </w:r>
          </w:p>
        </w:tc>
        <w:tc>
          <w:tcPr>
            <w:tcW w:w="643" w:type="dxa"/>
            <w:vAlign w:val="center"/>
          </w:tcPr>
          <w:p w:rsidR="00910B86" w:rsidRPr="00910B86" w:rsidRDefault="00910B86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30 лет</w:t>
            </w:r>
          </w:p>
        </w:tc>
      </w:tr>
      <w:tr w:rsidR="00910B86" w:rsidRPr="00190FC8" w:rsidTr="00910B86">
        <w:trPr>
          <w:jc w:val="center"/>
        </w:trPr>
        <w:tc>
          <w:tcPr>
            <w:tcW w:w="1494" w:type="dxa"/>
          </w:tcPr>
          <w:p w:rsidR="00910B86" w:rsidRPr="00910B86" w:rsidRDefault="00910B86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5" w:type="dxa"/>
          </w:tcPr>
          <w:p w:rsidR="00910B86" w:rsidRPr="00910B86" w:rsidRDefault="00910B86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2" w:type="dxa"/>
          </w:tcPr>
          <w:p w:rsidR="00910B86" w:rsidRPr="00910B86" w:rsidRDefault="00910B86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2" w:type="dxa"/>
          </w:tcPr>
          <w:p w:rsidR="00910B86" w:rsidRPr="00910B86" w:rsidRDefault="00910B86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2/4</w:t>
            </w:r>
          </w:p>
        </w:tc>
        <w:tc>
          <w:tcPr>
            <w:tcW w:w="1070" w:type="dxa"/>
          </w:tcPr>
          <w:p w:rsidR="00910B86" w:rsidRPr="00910B86" w:rsidRDefault="00910B86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9" w:type="dxa"/>
          </w:tcPr>
          <w:p w:rsidR="00910B86" w:rsidRPr="00910B86" w:rsidRDefault="00910B86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dxa"/>
          </w:tcPr>
          <w:p w:rsidR="00910B86" w:rsidRPr="00910B86" w:rsidRDefault="00910B86" w:rsidP="0091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</w:tcPr>
          <w:p w:rsidR="00910B86" w:rsidRPr="00910B86" w:rsidRDefault="00910B86" w:rsidP="0091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3" w:type="dxa"/>
          </w:tcPr>
          <w:p w:rsidR="00910B86" w:rsidRPr="00910B86" w:rsidRDefault="00910B86" w:rsidP="0091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190FC8" w:rsidRPr="00910B86" w:rsidRDefault="00190FC8" w:rsidP="00910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Перспективный план аттестации учителей естественно-математического цикла</w:t>
      </w:r>
    </w:p>
    <w:p w:rsidR="00190FC8" w:rsidRPr="00C65543" w:rsidRDefault="00C65543" w:rsidP="00C65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«Скворцовская школа»</w:t>
      </w:r>
    </w:p>
    <w:tbl>
      <w:tblPr>
        <w:tblW w:w="1117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2008"/>
        <w:gridCol w:w="1440"/>
        <w:gridCol w:w="2970"/>
        <w:gridCol w:w="709"/>
        <w:gridCol w:w="709"/>
        <w:gridCol w:w="709"/>
        <w:gridCol w:w="708"/>
        <w:gridCol w:w="709"/>
        <w:gridCol w:w="697"/>
      </w:tblGrid>
      <w:tr w:rsidR="00190FC8" w:rsidRPr="00190FC8" w:rsidTr="00910B86">
        <w:trPr>
          <w:trHeight w:val="52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ind w:left="-54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ФИО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Категория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Посл.</w:t>
            </w:r>
          </w:p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Атт</w:t>
            </w:r>
            <w:proofErr w:type="spellEnd"/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18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18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18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18"/>
                <w:szCs w:val="24"/>
              </w:rPr>
              <w:t>2024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18"/>
                <w:szCs w:val="24"/>
              </w:rPr>
              <w:t>2025</w:t>
            </w:r>
          </w:p>
        </w:tc>
      </w:tr>
      <w:tr w:rsidR="00190FC8" w:rsidRPr="00190FC8" w:rsidTr="00910B86">
        <w:trPr>
          <w:trHeight w:val="17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Афанасьева А.П.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Высшая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Физика</w:t>
            </w:r>
          </w:p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90FC8" w:rsidRPr="00190FC8" w:rsidTr="00910B86">
        <w:trPr>
          <w:trHeight w:val="17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Беляева Г.А.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Высшая Старший учитель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география</w:t>
            </w:r>
          </w:p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крымоведение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90FC8" w:rsidRPr="00190FC8" w:rsidTr="00910B86">
        <w:trPr>
          <w:trHeight w:val="17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Балабанова В.Г.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бакалавр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2019</w:t>
            </w:r>
          </w:p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ВУЗ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90FC8" w:rsidRPr="00190FC8" w:rsidTr="00910B86">
        <w:trPr>
          <w:trHeight w:val="17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Гиричев И.И.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бакалавр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2019</w:t>
            </w:r>
          </w:p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ВУЗ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90FC8" w:rsidRPr="00190FC8" w:rsidTr="00910B86">
        <w:trPr>
          <w:trHeight w:val="17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Клипач Е.А.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Высшая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</w:tr>
      <w:tr w:rsidR="00190FC8" w:rsidRPr="00190FC8" w:rsidTr="00910B86">
        <w:trPr>
          <w:trHeight w:val="17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Клипач 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Высшая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История, обществознание, ОБЖ, 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90FC8" w:rsidRPr="00190FC8" w:rsidTr="00910B86">
        <w:trPr>
          <w:trHeight w:val="17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Куртаметов Р.Р.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СЗД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</w:tr>
      <w:tr w:rsidR="00190FC8" w:rsidRPr="00190FC8" w:rsidTr="00910B86">
        <w:trPr>
          <w:trHeight w:val="17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Перепелица И.В.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Первая </w:t>
            </w:r>
          </w:p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Отличник образования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90FC8" w:rsidRPr="00190FC8" w:rsidTr="00910B86">
        <w:trPr>
          <w:trHeight w:val="17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Царегородцева Г.В.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Высшая Старший учитель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90FC8" w:rsidRPr="00190FC8" w:rsidTr="00910B86">
        <w:trPr>
          <w:trHeight w:val="17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Халикова Г.К.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Высшая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90FC8" w:rsidRPr="00190FC8" w:rsidTr="00D305AB">
        <w:trPr>
          <w:trHeight w:val="1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Чёрная С.В.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Первая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90FC8" w:rsidRPr="00190FC8" w:rsidTr="00910B86">
        <w:trPr>
          <w:trHeight w:val="32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Неганова 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СЗД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</w:tr>
      <w:tr w:rsidR="00190FC8" w:rsidRPr="00190FC8" w:rsidTr="00910B86">
        <w:trPr>
          <w:trHeight w:val="32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Балагуров С.В.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специалист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Изобразительное искусство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</w:tr>
      <w:tr w:rsidR="00190FC8" w:rsidRPr="00190FC8" w:rsidTr="00910B86">
        <w:trPr>
          <w:trHeight w:val="32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Яценко М.Г.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специалист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90FC8" w:rsidRPr="00190FC8" w:rsidTr="00910B86">
        <w:trPr>
          <w:trHeight w:val="32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Шевцов Р.В.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высшая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90FC8" w:rsidRPr="00190FC8" w:rsidTr="00910B86">
        <w:trPr>
          <w:trHeight w:val="34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910B86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</w:t>
            </w:r>
          </w:p>
        </w:tc>
      </w:tr>
    </w:tbl>
    <w:p w:rsidR="00190FC8" w:rsidRPr="00C65543" w:rsidRDefault="00C65543" w:rsidP="00190FC8">
      <w:pPr>
        <w:tabs>
          <w:tab w:val="left" w:pos="4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5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</w:t>
      </w:r>
      <w:r w:rsidR="00190FC8" w:rsidRPr="00C6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самообразования</w:t>
      </w:r>
      <w:r w:rsidRPr="00C6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естественно-математического цикла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933"/>
        <w:gridCol w:w="3747"/>
        <w:gridCol w:w="979"/>
        <w:gridCol w:w="2814"/>
      </w:tblGrid>
      <w:tr w:rsidR="00190FC8" w:rsidRPr="00190FC8" w:rsidTr="00C65543">
        <w:trPr>
          <w:trHeight w:val="902"/>
          <w:tblHeader/>
          <w:jc w:val="center"/>
        </w:trPr>
        <w:tc>
          <w:tcPr>
            <w:tcW w:w="692" w:type="dxa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933" w:type="dxa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ФИО учителя</w:t>
            </w:r>
          </w:p>
        </w:tc>
        <w:tc>
          <w:tcPr>
            <w:tcW w:w="3747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Тема</w:t>
            </w:r>
          </w:p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самообразования</w:t>
            </w:r>
          </w:p>
        </w:tc>
        <w:tc>
          <w:tcPr>
            <w:tcW w:w="979" w:type="dxa"/>
          </w:tcPr>
          <w:p w:rsidR="00190FC8" w:rsidRPr="00C65543" w:rsidRDefault="00C65543" w:rsidP="00C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работы</w:t>
            </w:r>
          </w:p>
        </w:tc>
        <w:tc>
          <w:tcPr>
            <w:tcW w:w="2814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                                      в методической работе на муниципальном уровне</w:t>
            </w:r>
          </w:p>
        </w:tc>
      </w:tr>
      <w:tr w:rsidR="00190FC8" w:rsidRPr="00190FC8" w:rsidTr="00C65543">
        <w:trPr>
          <w:trHeight w:val="750"/>
          <w:tblHeader/>
          <w:jc w:val="center"/>
        </w:trPr>
        <w:tc>
          <w:tcPr>
            <w:tcW w:w="692" w:type="dxa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Афанасьева А.П.</w:t>
            </w:r>
          </w:p>
        </w:tc>
        <w:tc>
          <w:tcPr>
            <w:tcW w:w="3747" w:type="dxa"/>
          </w:tcPr>
          <w:p w:rsidR="00190FC8" w:rsidRPr="00C65543" w:rsidRDefault="00190FC8" w:rsidP="00190FC8">
            <w:pPr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Развитие мотивации и творческих способностей учащихся на уроках физики как средство повышения качества образования.</w:t>
            </w:r>
          </w:p>
        </w:tc>
        <w:tc>
          <w:tcPr>
            <w:tcW w:w="979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Эксперт предметной комиссии ОГЭ</w:t>
            </w:r>
          </w:p>
        </w:tc>
      </w:tr>
      <w:tr w:rsidR="00190FC8" w:rsidRPr="00190FC8" w:rsidTr="00C65543">
        <w:trPr>
          <w:trHeight w:val="641"/>
          <w:tblHeader/>
          <w:jc w:val="center"/>
        </w:trPr>
        <w:tc>
          <w:tcPr>
            <w:tcW w:w="692" w:type="dxa"/>
            <w:shd w:val="clear" w:color="auto" w:fill="auto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1933" w:type="dxa"/>
            <w:shd w:val="clear" w:color="auto" w:fill="auto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Беляева Г.А.</w:t>
            </w:r>
          </w:p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47" w:type="dxa"/>
            <w:shd w:val="clear" w:color="auto" w:fill="auto"/>
          </w:tcPr>
          <w:p w:rsidR="00190FC8" w:rsidRPr="00C65543" w:rsidRDefault="00190FC8" w:rsidP="00190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Формирование и развитие познавательной деятельности, направленной на приобретение эмоционально-ценностного отношения к родному краю Крыму.</w:t>
            </w:r>
          </w:p>
        </w:tc>
        <w:tc>
          <w:tcPr>
            <w:tcW w:w="979" w:type="dxa"/>
            <w:shd w:val="clear" w:color="auto" w:fill="auto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190FC8" w:rsidRPr="00190FC8" w:rsidTr="00C65543">
        <w:trPr>
          <w:trHeight w:val="882"/>
          <w:tblHeader/>
          <w:jc w:val="center"/>
        </w:trPr>
        <w:tc>
          <w:tcPr>
            <w:tcW w:w="692" w:type="dxa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</w:t>
            </w:r>
          </w:p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Гиричев И.И.</w:t>
            </w:r>
          </w:p>
        </w:tc>
        <w:tc>
          <w:tcPr>
            <w:tcW w:w="3747" w:type="dxa"/>
          </w:tcPr>
          <w:p w:rsidR="00190FC8" w:rsidRPr="00C65543" w:rsidRDefault="00190FC8" w:rsidP="00C65543">
            <w:pPr>
              <w:tabs>
                <w:tab w:val="left" w:pos="5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 xml:space="preserve"> </w:t>
            </w: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Формирование и развитие двигательных качеств у детей посредством подвижных игр и специальных подготовительных упражнений.</w:t>
            </w:r>
          </w:p>
        </w:tc>
        <w:tc>
          <w:tcPr>
            <w:tcW w:w="979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190FC8" w:rsidRPr="00C65543" w:rsidRDefault="00C53C52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Работник ППЭ</w:t>
            </w:r>
            <w:r w:rsidR="00190FC8" w:rsidRPr="00C6554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                                          </w:t>
            </w:r>
          </w:p>
        </w:tc>
      </w:tr>
      <w:tr w:rsidR="00190FC8" w:rsidRPr="00190FC8" w:rsidTr="00C65543">
        <w:trPr>
          <w:trHeight w:val="579"/>
          <w:tblHeader/>
          <w:jc w:val="center"/>
        </w:trPr>
        <w:tc>
          <w:tcPr>
            <w:tcW w:w="692" w:type="dxa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1933" w:type="dxa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Клипач Е.А.</w:t>
            </w:r>
          </w:p>
        </w:tc>
        <w:tc>
          <w:tcPr>
            <w:tcW w:w="3747" w:type="dxa"/>
          </w:tcPr>
          <w:p w:rsidR="00190FC8" w:rsidRPr="00C65543" w:rsidRDefault="00190FC8" w:rsidP="00190FC8">
            <w:pPr>
              <w:tabs>
                <w:tab w:val="left" w:pos="5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 xml:space="preserve"> </w:t>
            </w:r>
            <w:r w:rsidRPr="00C655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Выполнение проектных работ на уроках технологии как условие развития творческих способностей обучающихся.</w:t>
            </w:r>
          </w:p>
        </w:tc>
        <w:tc>
          <w:tcPr>
            <w:tcW w:w="979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190FC8" w:rsidRPr="00190FC8" w:rsidTr="00C65543">
        <w:trPr>
          <w:trHeight w:val="699"/>
          <w:tblHeader/>
          <w:jc w:val="center"/>
        </w:trPr>
        <w:tc>
          <w:tcPr>
            <w:tcW w:w="692" w:type="dxa"/>
            <w:shd w:val="clear" w:color="auto" w:fill="auto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</w:t>
            </w:r>
          </w:p>
        </w:tc>
        <w:tc>
          <w:tcPr>
            <w:tcW w:w="1933" w:type="dxa"/>
            <w:shd w:val="clear" w:color="auto" w:fill="auto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Клипач М.Н.</w:t>
            </w:r>
          </w:p>
        </w:tc>
        <w:tc>
          <w:tcPr>
            <w:tcW w:w="3747" w:type="dxa"/>
            <w:shd w:val="clear" w:color="auto" w:fill="auto"/>
          </w:tcPr>
          <w:p w:rsidR="00190FC8" w:rsidRPr="00C65543" w:rsidRDefault="00190FC8" w:rsidP="00190FC8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Познавательная деятельность                    на уроках ОБЖ, истории и обществознания в рамках программы по реализации ФГОС ООО</w:t>
            </w:r>
          </w:p>
        </w:tc>
        <w:tc>
          <w:tcPr>
            <w:tcW w:w="979" w:type="dxa"/>
            <w:shd w:val="clear" w:color="auto" w:fill="auto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Член экспертной группы                по ОБЖ                           (по аттестации педработников)</w:t>
            </w:r>
          </w:p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Член творческой группы по ОБЖ</w:t>
            </w:r>
            <w:r w:rsidR="00C53C5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 Работник ППЭ</w:t>
            </w: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190FC8" w:rsidRPr="00190FC8" w:rsidTr="00C65543">
        <w:trPr>
          <w:trHeight w:val="699"/>
          <w:tblHeader/>
          <w:jc w:val="center"/>
        </w:trPr>
        <w:tc>
          <w:tcPr>
            <w:tcW w:w="692" w:type="dxa"/>
            <w:shd w:val="clear" w:color="auto" w:fill="auto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</w:t>
            </w:r>
          </w:p>
        </w:tc>
        <w:tc>
          <w:tcPr>
            <w:tcW w:w="1933" w:type="dxa"/>
            <w:shd w:val="clear" w:color="auto" w:fill="auto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Куртаметов Р.Р.</w:t>
            </w:r>
          </w:p>
        </w:tc>
        <w:tc>
          <w:tcPr>
            <w:tcW w:w="3747" w:type="dxa"/>
            <w:shd w:val="clear" w:color="auto" w:fill="auto"/>
          </w:tcPr>
          <w:p w:rsidR="00190FC8" w:rsidRPr="00C65543" w:rsidRDefault="00190FC8" w:rsidP="00C65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C65543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Развитие мотивации на уроках информатики  как средство повышения уровня обученности учащихся.</w:t>
            </w:r>
          </w:p>
        </w:tc>
        <w:tc>
          <w:tcPr>
            <w:tcW w:w="979" w:type="dxa"/>
            <w:shd w:val="clear" w:color="auto" w:fill="auto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814" w:type="dxa"/>
          </w:tcPr>
          <w:p w:rsidR="00190FC8" w:rsidRPr="00C53C52" w:rsidRDefault="00C53C52" w:rsidP="00190FC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53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Работник ППЭ</w:t>
            </w:r>
          </w:p>
        </w:tc>
      </w:tr>
      <w:tr w:rsidR="00190FC8" w:rsidRPr="00190FC8" w:rsidTr="00C65543">
        <w:trPr>
          <w:trHeight w:val="493"/>
          <w:tblHeader/>
          <w:jc w:val="center"/>
        </w:trPr>
        <w:tc>
          <w:tcPr>
            <w:tcW w:w="692" w:type="dxa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</w:t>
            </w:r>
          </w:p>
        </w:tc>
        <w:tc>
          <w:tcPr>
            <w:tcW w:w="1933" w:type="dxa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Неганова Н.А.</w:t>
            </w:r>
          </w:p>
        </w:tc>
        <w:tc>
          <w:tcPr>
            <w:tcW w:w="3747" w:type="dxa"/>
          </w:tcPr>
          <w:p w:rsidR="00190FC8" w:rsidRPr="00C65543" w:rsidRDefault="00190FC8" w:rsidP="00190FC8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 xml:space="preserve"> Информационно-коммуникационн</w:t>
            </w:r>
            <w:r w:rsidR="00C65543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ые технологии на уроках музыки.</w:t>
            </w:r>
          </w:p>
        </w:tc>
        <w:tc>
          <w:tcPr>
            <w:tcW w:w="979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190FC8" w:rsidRPr="00C65543" w:rsidRDefault="00C53C52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Работник ППЭ</w:t>
            </w:r>
            <w:r w:rsidR="00190FC8"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190FC8" w:rsidRPr="00190FC8" w:rsidTr="00C65543">
        <w:trPr>
          <w:trHeight w:val="711"/>
          <w:tblHeader/>
          <w:jc w:val="center"/>
        </w:trPr>
        <w:tc>
          <w:tcPr>
            <w:tcW w:w="692" w:type="dxa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</w:t>
            </w:r>
          </w:p>
        </w:tc>
        <w:tc>
          <w:tcPr>
            <w:tcW w:w="1933" w:type="dxa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Перепелица И.В.</w:t>
            </w:r>
          </w:p>
        </w:tc>
        <w:tc>
          <w:tcPr>
            <w:tcW w:w="3747" w:type="dxa"/>
          </w:tcPr>
          <w:p w:rsidR="00190FC8" w:rsidRPr="00C65543" w:rsidRDefault="00190FC8" w:rsidP="00C65543">
            <w:pPr>
              <w:tabs>
                <w:tab w:val="left" w:pos="5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 xml:space="preserve"> </w:t>
            </w:r>
            <w:r w:rsidRPr="00C655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Активные методы обучения как способ формирования метапредметных умений у учащихся по биологии.</w:t>
            </w:r>
          </w:p>
        </w:tc>
        <w:tc>
          <w:tcPr>
            <w:tcW w:w="979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Эксперт предметной комиссии ЕГЭ</w:t>
            </w:r>
          </w:p>
        </w:tc>
      </w:tr>
      <w:tr w:rsidR="00190FC8" w:rsidRPr="00190FC8" w:rsidTr="00C65543">
        <w:trPr>
          <w:trHeight w:val="711"/>
          <w:tblHeader/>
          <w:jc w:val="center"/>
        </w:trPr>
        <w:tc>
          <w:tcPr>
            <w:tcW w:w="692" w:type="dxa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</w:t>
            </w:r>
          </w:p>
        </w:tc>
        <w:tc>
          <w:tcPr>
            <w:tcW w:w="1933" w:type="dxa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Балабанова В.Г.</w:t>
            </w:r>
          </w:p>
        </w:tc>
        <w:tc>
          <w:tcPr>
            <w:tcW w:w="3747" w:type="dxa"/>
          </w:tcPr>
          <w:p w:rsidR="00190FC8" w:rsidRPr="00C65543" w:rsidRDefault="00190FC8" w:rsidP="00190FC8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iCs/>
                <w:sz w:val="20"/>
                <w:szCs w:val="24"/>
                <w:shd w:val="clear" w:color="auto" w:fill="FFFFFF"/>
                <w:lang w:eastAsia="ru-RU"/>
              </w:rPr>
              <w:t>Развитие мыслительной деятельности на уроках математики посредством применения принципов системно-деятельностного подхода.</w:t>
            </w:r>
          </w:p>
        </w:tc>
        <w:tc>
          <w:tcPr>
            <w:tcW w:w="979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0FC8" w:rsidRPr="00190FC8" w:rsidTr="00C65543">
        <w:trPr>
          <w:trHeight w:val="704"/>
          <w:tblHeader/>
          <w:jc w:val="center"/>
        </w:trPr>
        <w:tc>
          <w:tcPr>
            <w:tcW w:w="692" w:type="dxa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</w:t>
            </w:r>
          </w:p>
        </w:tc>
        <w:tc>
          <w:tcPr>
            <w:tcW w:w="1933" w:type="dxa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Царегородцева Г.В.</w:t>
            </w:r>
          </w:p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47" w:type="dxa"/>
          </w:tcPr>
          <w:p w:rsidR="00190FC8" w:rsidRPr="00C65543" w:rsidRDefault="00190FC8" w:rsidP="00C6554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C65543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r w:rsidRPr="00C65543">
              <w:rPr>
                <w:rFonts w:ascii="Times New Roman" w:eastAsia="Arial Unicode MS" w:hAnsi="Times New Roman" w:cs="Times New Roman"/>
                <w:sz w:val="20"/>
                <w:szCs w:val="24"/>
              </w:rPr>
              <w:t>Современные требования к качеству урока по математике - ориентиры на обн</w:t>
            </w:r>
            <w:r w:rsidR="00C65543">
              <w:rPr>
                <w:rFonts w:ascii="Times New Roman" w:eastAsia="Arial Unicode MS" w:hAnsi="Times New Roman" w:cs="Times New Roman"/>
                <w:sz w:val="20"/>
                <w:szCs w:val="24"/>
              </w:rPr>
              <w:t>овление содержания образования.</w:t>
            </w:r>
          </w:p>
        </w:tc>
        <w:tc>
          <w:tcPr>
            <w:tcW w:w="979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190FC8" w:rsidRPr="00190FC8" w:rsidTr="00C65543">
        <w:trPr>
          <w:trHeight w:val="1030"/>
          <w:tblHeader/>
          <w:jc w:val="center"/>
        </w:trPr>
        <w:tc>
          <w:tcPr>
            <w:tcW w:w="692" w:type="dxa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933" w:type="dxa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Халикова Г.К.</w:t>
            </w:r>
          </w:p>
        </w:tc>
        <w:tc>
          <w:tcPr>
            <w:tcW w:w="3747" w:type="dxa"/>
          </w:tcPr>
          <w:p w:rsidR="00190FC8" w:rsidRPr="00C65543" w:rsidRDefault="00190FC8" w:rsidP="00190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0"/>
                <w:szCs w:val="24"/>
              </w:rPr>
            </w:pPr>
            <w:r w:rsidRPr="00C65543">
              <w:rPr>
                <w:rFonts w:ascii="Calibri" w:eastAsia="Times New Roman" w:hAnsi="Calibri" w:cs="Times New Roman"/>
                <w:color w:val="333333"/>
                <w:sz w:val="20"/>
              </w:rPr>
              <w:t xml:space="preserve"> </w:t>
            </w: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</w:rPr>
              <w:t>Приемы и методы активизации познавательной деятельности и развития творческих способностей учащихся на уроках химии.</w:t>
            </w:r>
          </w:p>
        </w:tc>
        <w:tc>
          <w:tcPr>
            <w:tcW w:w="979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Член творческой группы по химии,</w:t>
            </w:r>
            <w:r w:rsidRPr="00C6554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Эксперт предметной комиссии ОГЭ</w:t>
            </w:r>
          </w:p>
        </w:tc>
      </w:tr>
      <w:tr w:rsidR="00190FC8" w:rsidRPr="00190FC8" w:rsidTr="00C65543">
        <w:trPr>
          <w:trHeight w:val="601"/>
          <w:tblHeader/>
          <w:jc w:val="center"/>
        </w:trPr>
        <w:tc>
          <w:tcPr>
            <w:tcW w:w="692" w:type="dxa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</w:t>
            </w:r>
          </w:p>
        </w:tc>
        <w:tc>
          <w:tcPr>
            <w:tcW w:w="1933" w:type="dxa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Шевцов Р.В.</w:t>
            </w:r>
          </w:p>
        </w:tc>
        <w:tc>
          <w:tcPr>
            <w:tcW w:w="3747" w:type="dxa"/>
          </w:tcPr>
          <w:p w:rsidR="00190FC8" w:rsidRPr="00C65543" w:rsidRDefault="00190FC8" w:rsidP="00190FC8">
            <w:pPr>
              <w:tabs>
                <w:tab w:val="left" w:pos="5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Игра как средство развития основных двигательных качеств учащегося на уроках физической культуры</w:t>
            </w:r>
          </w:p>
        </w:tc>
        <w:tc>
          <w:tcPr>
            <w:tcW w:w="979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190FC8" w:rsidRPr="00C53C52" w:rsidRDefault="00C53C52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53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Работник ППЭ</w:t>
            </w:r>
          </w:p>
        </w:tc>
      </w:tr>
      <w:tr w:rsidR="00190FC8" w:rsidRPr="00190FC8" w:rsidTr="00C65543">
        <w:trPr>
          <w:trHeight w:val="289"/>
          <w:tblHeader/>
          <w:jc w:val="center"/>
        </w:trPr>
        <w:tc>
          <w:tcPr>
            <w:tcW w:w="692" w:type="dxa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13.</w:t>
            </w:r>
          </w:p>
        </w:tc>
        <w:tc>
          <w:tcPr>
            <w:tcW w:w="1933" w:type="dxa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Яценко М.Г.</w:t>
            </w:r>
          </w:p>
        </w:tc>
        <w:tc>
          <w:tcPr>
            <w:tcW w:w="3747" w:type="dxa"/>
          </w:tcPr>
          <w:p w:rsidR="00190FC8" w:rsidRPr="00C65543" w:rsidRDefault="00190FC8" w:rsidP="00190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color w:val="282525"/>
                <w:sz w:val="20"/>
                <w:szCs w:val="24"/>
                <w:lang w:eastAsia="ru-RU"/>
              </w:rPr>
              <w:t xml:space="preserve"> </w:t>
            </w:r>
            <w:r w:rsidRPr="00C65543">
              <w:rPr>
                <w:rFonts w:ascii="Times New Roman" w:eastAsia="Times New Roman" w:hAnsi="Times New Roman" w:cs="Times New Roman"/>
                <w:iCs/>
                <w:sz w:val="20"/>
                <w:szCs w:val="24"/>
                <w:shd w:val="clear" w:color="auto" w:fill="FFFFFF"/>
                <w:lang w:eastAsia="ru-RU"/>
              </w:rPr>
              <w:t>Роль игры на уроках математики.</w:t>
            </w:r>
          </w:p>
        </w:tc>
        <w:tc>
          <w:tcPr>
            <w:tcW w:w="979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190FC8" w:rsidRPr="00C53C52" w:rsidRDefault="00C53C52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53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Работник ППЭ</w:t>
            </w:r>
          </w:p>
        </w:tc>
      </w:tr>
      <w:tr w:rsidR="00190FC8" w:rsidRPr="00190FC8" w:rsidTr="00C65543">
        <w:trPr>
          <w:trHeight w:val="601"/>
          <w:tblHeader/>
          <w:jc w:val="center"/>
        </w:trPr>
        <w:tc>
          <w:tcPr>
            <w:tcW w:w="692" w:type="dxa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14.</w:t>
            </w:r>
          </w:p>
        </w:tc>
        <w:tc>
          <w:tcPr>
            <w:tcW w:w="1933" w:type="dxa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Белогуров</w:t>
            </w:r>
            <w:proofErr w:type="spellEnd"/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С.В.</w:t>
            </w:r>
          </w:p>
        </w:tc>
        <w:tc>
          <w:tcPr>
            <w:tcW w:w="3747" w:type="dxa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 xml:space="preserve"> Применение современных технологий с целью развития творческих способностей личности учащихся.</w:t>
            </w:r>
          </w:p>
        </w:tc>
        <w:tc>
          <w:tcPr>
            <w:tcW w:w="979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190FC8" w:rsidRPr="00190FC8" w:rsidTr="00C65543">
        <w:trPr>
          <w:trHeight w:val="601"/>
          <w:tblHeader/>
          <w:jc w:val="center"/>
        </w:trPr>
        <w:tc>
          <w:tcPr>
            <w:tcW w:w="692" w:type="dxa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</w:t>
            </w:r>
          </w:p>
        </w:tc>
        <w:tc>
          <w:tcPr>
            <w:tcW w:w="1933" w:type="dxa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Чёрная С.В.</w:t>
            </w:r>
          </w:p>
        </w:tc>
        <w:tc>
          <w:tcPr>
            <w:tcW w:w="3747" w:type="dxa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Экологическое воспитание на уроках геогра</w:t>
            </w:r>
            <w:r w:rsid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фии в условиях реализации ФГОС.</w:t>
            </w:r>
          </w:p>
        </w:tc>
        <w:tc>
          <w:tcPr>
            <w:tcW w:w="979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190FC8" w:rsidRPr="00C65543" w:rsidRDefault="00FD620F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Член</w:t>
            </w:r>
            <w:r w:rsidR="00190FC8"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ГЭК</w:t>
            </w:r>
          </w:p>
        </w:tc>
      </w:tr>
    </w:tbl>
    <w:p w:rsidR="00190FC8" w:rsidRPr="00C65543" w:rsidRDefault="00190FC8" w:rsidP="00190FC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6554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Повышение квалификации педагогов: курсы</w:t>
      </w:r>
    </w:p>
    <w:tbl>
      <w:tblPr>
        <w:tblStyle w:val="2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96"/>
        <w:gridCol w:w="4567"/>
        <w:gridCol w:w="993"/>
        <w:gridCol w:w="1417"/>
        <w:gridCol w:w="1134"/>
      </w:tblGrid>
      <w:tr w:rsidR="00190FC8" w:rsidRPr="00190FC8" w:rsidTr="00C65543">
        <w:tc>
          <w:tcPr>
            <w:tcW w:w="2096" w:type="dxa"/>
          </w:tcPr>
          <w:p w:rsidR="00190FC8" w:rsidRPr="00C65543" w:rsidRDefault="00190FC8" w:rsidP="00190FC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4"/>
                <w:lang w:eastAsia="ru-RU"/>
              </w:rPr>
              <w:t>Ф.И.О.</w:t>
            </w:r>
          </w:p>
        </w:tc>
        <w:tc>
          <w:tcPr>
            <w:tcW w:w="456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Темы повышения квалификации</w:t>
            </w:r>
          </w:p>
        </w:tc>
        <w:tc>
          <w:tcPr>
            <w:tcW w:w="993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часов</w:t>
            </w:r>
          </w:p>
        </w:tc>
        <w:tc>
          <w:tcPr>
            <w:tcW w:w="141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Форма обучения</w:t>
            </w:r>
          </w:p>
        </w:tc>
        <w:tc>
          <w:tcPr>
            <w:tcW w:w="1134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выдачи</w:t>
            </w:r>
          </w:p>
        </w:tc>
      </w:tr>
      <w:tr w:rsidR="00190FC8" w:rsidRPr="00190FC8" w:rsidTr="00C65543">
        <w:tc>
          <w:tcPr>
            <w:tcW w:w="2096" w:type="dxa"/>
            <w:vMerge w:val="restart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Халикова Г.К.</w:t>
            </w:r>
          </w:p>
        </w:tc>
        <w:tc>
          <w:tcPr>
            <w:tcW w:w="456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ФГОС общего образования и предметное содержание образовательного процесса на уроках химии»</w:t>
            </w:r>
          </w:p>
        </w:tc>
        <w:tc>
          <w:tcPr>
            <w:tcW w:w="993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</w:t>
            </w:r>
          </w:p>
        </w:tc>
        <w:tc>
          <w:tcPr>
            <w:tcW w:w="141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2020г.</w:t>
            </w:r>
          </w:p>
        </w:tc>
      </w:tr>
      <w:tr w:rsidR="00190FC8" w:rsidRPr="00190FC8" w:rsidTr="00C65543">
        <w:tc>
          <w:tcPr>
            <w:tcW w:w="2096" w:type="dxa"/>
            <w:vMerge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Подготовка экспертов предметных комиссий по проверке выполнения заданий с развёрнутым ответом экзаменационных работ единого государственного экзамена </w:t>
            </w:r>
            <w:proofErr w:type="gramStart"/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ЕГЭ»(</w:t>
            </w:r>
            <w:proofErr w:type="gramEnd"/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химия)</w:t>
            </w:r>
          </w:p>
        </w:tc>
        <w:tc>
          <w:tcPr>
            <w:tcW w:w="993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141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2020г.</w:t>
            </w:r>
          </w:p>
        </w:tc>
      </w:tr>
      <w:tr w:rsidR="00190FC8" w:rsidRPr="00190FC8" w:rsidTr="00C65543">
        <w:tc>
          <w:tcPr>
            <w:tcW w:w="2096" w:type="dxa"/>
            <w:vMerge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«Основы применения информационно-коммуникативных технологий в профессиональной деятельности педагога»</w:t>
            </w:r>
          </w:p>
        </w:tc>
        <w:tc>
          <w:tcPr>
            <w:tcW w:w="993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2020г.</w:t>
            </w:r>
          </w:p>
        </w:tc>
      </w:tr>
      <w:tr w:rsidR="00190FC8" w:rsidRPr="00190FC8" w:rsidTr="00C65543">
        <w:tc>
          <w:tcPr>
            <w:tcW w:w="2096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Афанасьева А.П.</w:t>
            </w:r>
          </w:p>
        </w:tc>
        <w:tc>
          <w:tcPr>
            <w:tcW w:w="456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Актуальные вопросы преподавания предмета «Астрономия»</w:t>
            </w:r>
          </w:p>
        </w:tc>
        <w:tc>
          <w:tcPr>
            <w:tcW w:w="993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141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2020г.</w:t>
            </w:r>
          </w:p>
        </w:tc>
      </w:tr>
      <w:tr w:rsidR="00190FC8" w:rsidRPr="00190FC8" w:rsidTr="00C65543">
        <w:tc>
          <w:tcPr>
            <w:tcW w:w="2096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«Основы применения информационно-коммуникативных технологий в профессиональной деятельности педагога»</w:t>
            </w:r>
          </w:p>
        </w:tc>
        <w:tc>
          <w:tcPr>
            <w:tcW w:w="993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2020г.</w:t>
            </w:r>
          </w:p>
        </w:tc>
      </w:tr>
      <w:tr w:rsidR="00190FC8" w:rsidRPr="00190FC8" w:rsidTr="00C65543">
        <w:tc>
          <w:tcPr>
            <w:tcW w:w="2096" w:type="dxa"/>
            <w:vMerge w:val="restart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Шевцов Р.В.</w:t>
            </w:r>
          </w:p>
        </w:tc>
        <w:tc>
          <w:tcPr>
            <w:tcW w:w="456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«Основы применения информационно-коммуникативных технологий в профессиональной деятельности педагога»</w:t>
            </w:r>
          </w:p>
        </w:tc>
        <w:tc>
          <w:tcPr>
            <w:tcW w:w="993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2020г.</w:t>
            </w:r>
          </w:p>
        </w:tc>
      </w:tr>
      <w:tr w:rsidR="00190FC8" w:rsidRPr="00190FC8" w:rsidTr="00C65543">
        <w:tc>
          <w:tcPr>
            <w:tcW w:w="2096" w:type="dxa"/>
            <w:vMerge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Использование здоровьесберегающих образовательных технологий на уроках ОБЖ и физической культуры</w:t>
            </w:r>
          </w:p>
        </w:tc>
        <w:tc>
          <w:tcPr>
            <w:tcW w:w="993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2020г.</w:t>
            </w:r>
          </w:p>
        </w:tc>
      </w:tr>
      <w:tr w:rsidR="00190FC8" w:rsidRPr="00190FC8" w:rsidTr="00C65543">
        <w:tc>
          <w:tcPr>
            <w:tcW w:w="2096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Беляева Г.А.</w:t>
            </w:r>
          </w:p>
        </w:tc>
        <w:tc>
          <w:tcPr>
            <w:tcW w:w="456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«Основы применения информационно-коммуникативных технологий в профессиональной деятельности педагога»</w:t>
            </w:r>
          </w:p>
        </w:tc>
        <w:tc>
          <w:tcPr>
            <w:tcW w:w="993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2020г.</w:t>
            </w:r>
          </w:p>
        </w:tc>
      </w:tr>
      <w:tr w:rsidR="00190FC8" w:rsidRPr="00190FC8" w:rsidTr="00C65543">
        <w:tc>
          <w:tcPr>
            <w:tcW w:w="2096" w:type="dxa"/>
            <w:vMerge w:val="restart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Чёрная С.В.</w:t>
            </w:r>
          </w:p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456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«Основы применения информационно-коммуникативных технологий в профессиональной деятельности педагога»</w:t>
            </w:r>
          </w:p>
        </w:tc>
        <w:tc>
          <w:tcPr>
            <w:tcW w:w="993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2020г.</w:t>
            </w:r>
          </w:p>
        </w:tc>
      </w:tr>
      <w:tr w:rsidR="00190FC8" w:rsidRPr="00190FC8" w:rsidTr="00C65543">
        <w:tc>
          <w:tcPr>
            <w:tcW w:w="2096" w:type="dxa"/>
            <w:vMerge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Подготовка членов ГЭК</w:t>
            </w:r>
          </w:p>
        </w:tc>
        <w:tc>
          <w:tcPr>
            <w:tcW w:w="993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Дистанционная</w:t>
            </w:r>
          </w:p>
        </w:tc>
        <w:tc>
          <w:tcPr>
            <w:tcW w:w="1134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2020г.</w:t>
            </w:r>
          </w:p>
        </w:tc>
      </w:tr>
      <w:tr w:rsidR="00190FC8" w:rsidRPr="00190FC8" w:rsidTr="00C65543">
        <w:tc>
          <w:tcPr>
            <w:tcW w:w="2096" w:type="dxa"/>
            <w:vMerge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Единый урок.  Курсы повышения квалификации.</w:t>
            </w:r>
          </w:p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Методология и технология дистанционного обучения в ОО</w:t>
            </w:r>
          </w:p>
        </w:tc>
        <w:tc>
          <w:tcPr>
            <w:tcW w:w="993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Заочная</w:t>
            </w:r>
          </w:p>
        </w:tc>
        <w:tc>
          <w:tcPr>
            <w:tcW w:w="1134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2020г.</w:t>
            </w:r>
          </w:p>
        </w:tc>
      </w:tr>
      <w:tr w:rsidR="00190FC8" w:rsidRPr="00190FC8" w:rsidTr="00C65543">
        <w:tc>
          <w:tcPr>
            <w:tcW w:w="2096" w:type="dxa"/>
            <w:vMerge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Единый </w:t>
            </w:r>
            <w:proofErr w:type="gramStart"/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.</w:t>
            </w:r>
            <w:proofErr w:type="gramEnd"/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Курсы профессиональной переподготовки. Цифровая грамотность педагогического работника.</w:t>
            </w:r>
          </w:p>
        </w:tc>
        <w:tc>
          <w:tcPr>
            <w:tcW w:w="993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Заочная</w:t>
            </w:r>
          </w:p>
        </w:tc>
        <w:tc>
          <w:tcPr>
            <w:tcW w:w="1134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</w:t>
            </w:r>
          </w:p>
        </w:tc>
      </w:tr>
      <w:tr w:rsidR="00190FC8" w:rsidRPr="00190FC8" w:rsidTr="00C65543">
        <w:tc>
          <w:tcPr>
            <w:tcW w:w="2096" w:type="dxa"/>
            <w:vMerge w:val="restart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Неганова Н.А.</w:t>
            </w:r>
          </w:p>
        </w:tc>
        <w:tc>
          <w:tcPr>
            <w:tcW w:w="456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«Основы применения информационно-коммуникативных технологий в профессиональной деятельности педагога»</w:t>
            </w:r>
          </w:p>
        </w:tc>
        <w:tc>
          <w:tcPr>
            <w:tcW w:w="993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2020г.</w:t>
            </w:r>
          </w:p>
        </w:tc>
      </w:tr>
      <w:tr w:rsidR="00190FC8" w:rsidRPr="00190FC8" w:rsidTr="00C65543">
        <w:tc>
          <w:tcPr>
            <w:tcW w:w="2096" w:type="dxa"/>
            <w:vMerge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Формирование жизненной позиции и моральных ценностей ребенка посредством  художественной музыкально-практической деятельности</w:t>
            </w:r>
          </w:p>
        </w:tc>
        <w:tc>
          <w:tcPr>
            <w:tcW w:w="993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</w:t>
            </w:r>
          </w:p>
        </w:tc>
        <w:tc>
          <w:tcPr>
            <w:tcW w:w="141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2020г.</w:t>
            </w:r>
          </w:p>
        </w:tc>
      </w:tr>
      <w:tr w:rsidR="00190FC8" w:rsidRPr="00190FC8" w:rsidTr="00C65543">
        <w:tc>
          <w:tcPr>
            <w:tcW w:w="2096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Гиричев И.И.</w:t>
            </w:r>
          </w:p>
        </w:tc>
        <w:tc>
          <w:tcPr>
            <w:tcW w:w="456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«Основы применения информационно-коммуникативных технологий в профессиональной деятельности педагога»</w:t>
            </w:r>
          </w:p>
        </w:tc>
        <w:tc>
          <w:tcPr>
            <w:tcW w:w="993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2020г.</w:t>
            </w:r>
          </w:p>
        </w:tc>
      </w:tr>
      <w:tr w:rsidR="00190FC8" w:rsidRPr="00190FC8" w:rsidTr="00C65543">
        <w:tc>
          <w:tcPr>
            <w:tcW w:w="2096" w:type="dxa"/>
            <w:vMerge w:val="restart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Перепелица И.В.</w:t>
            </w:r>
          </w:p>
        </w:tc>
        <w:tc>
          <w:tcPr>
            <w:tcW w:w="456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«Основы применения информационно-коммуникативных технологий в профессиональной деятельности педагога»</w:t>
            </w:r>
          </w:p>
        </w:tc>
        <w:tc>
          <w:tcPr>
            <w:tcW w:w="993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2020г.</w:t>
            </w:r>
          </w:p>
        </w:tc>
      </w:tr>
      <w:tr w:rsidR="00190FC8" w:rsidRPr="00190FC8" w:rsidTr="00C65543">
        <w:tc>
          <w:tcPr>
            <w:tcW w:w="2096" w:type="dxa"/>
            <w:vMerge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Подготовка экспертов (председателей и членов) предметных комиссий по проверке выполнения заданий с развернутым ответом экзаменационных работ ЕГЭ (биология</w:t>
            </w:r>
          </w:p>
        </w:tc>
        <w:tc>
          <w:tcPr>
            <w:tcW w:w="993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2020г.</w:t>
            </w:r>
          </w:p>
        </w:tc>
      </w:tr>
      <w:tr w:rsidR="00190FC8" w:rsidRPr="00190FC8" w:rsidTr="00C65543">
        <w:tc>
          <w:tcPr>
            <w:tcW w:w="2096" w:type="dxa"/>
            <w:vMerge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Преподавание биологии в школе в условиях модернизации образования</w:t>
            </w:r>
          </w:p>
        </w:tc>
        <w:tc>
          <w:tcPr>
            <w:tcW w:w="993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</w:t>
            </w:r>
          </w:p>
        </w:tc>
        <w:tc>
          <w:tcPr>
            <w:tcW w:w="141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2020г.</w:t>
            </w:r>
          </w:p>
        </w:tc>
      </w:tr>
      <w:tr w:rsidR="00190FC8" w:rsidRPr="00190FC8" w:rsidTr="00C65543">
        <w:tc>
          <w:tcPr>
            <w:tcW w:w="2096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Шевцов Р.В.</w:t>
            </w:r>
          </w:p>
        </w:tc>
        <w:tc>
          <w:tcPr>
            <w:tcW w:w="456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«Основы применения информационно-коммуникативных технологий в профессиональной деятельности педагога»</w:t>
            </w:r>
          </w:p>
        </w:tc>
        <w:tc>
          <w:tcPr>
            <w:tcW w:w="993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2020г.</w:t>
            </w:r>
          </w:p>
        </w:tc>
      </w:tr>
      <w:tr w:rsidR="00190FC8" w:rsidRPr="00190FC8" w:rsidTr="00C65543">
        <w:tc>
          <w:tcPr>
            <w:tcW w:w="2096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Клипач М.Н.</w:t>
            </w:r>
          </w:p>
        </w:tc>
        <w:tc>
          <w:tcPr>
            <w:tcW w:w="456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«Основы применения информационно-коммуникативных технологий в профессиональной деятельности педагога»</w:t>
            </w:r>
          </w:p>
        </w:tc>
        <w:tc>
          <w:tcPr>
            <w:tcW w:w="993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2020г.</w:t>
            </w:r>
          </w:p>
        </w:tc>
      </w:tr>
      <w:tr w:rsidR="00190FC8" w:rsidRPr="00190FC8" w:rsidTr="00C65543">
        <w:tc>
          <w:tcPr>
            <w:tcW w:w="2096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Клипач Е.А.</w:t>
            </w:r>
          </w:p>
        </w:tc>
        <w:tc>
          <w:tcPr>
            <w:tcW w:w="456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«Основы применения информационно-коммуникативных технологий в профессиональной деятельности педагога»</w:t>
            </w:r>
          </w:p>
        </w:tc>
        <w:tc>
          <w:tcPr>
            <w:tcW w:w="993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2020г.</w:t>
            </w:r>
          </w:p>
        </w:tc>
      </w:tr>
      <w:tr w:rsidR="00190FC8" w:rsidRPr="00190FC8" w:rsidTr="00C65543">
        <w:tc>
          <w:tcPr>
            <w:tcW w:w="2096" w:type="dxa"/>
            <w:vMerge w:val="restart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Царегородцева</w:t>
            </w:r>
          </w:p>
        </w:tc>
        <w:tc>
          <w:tcPr>
            <w:tcW w:w="456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Основы применения информационно-коммуникативных технологий в профессиональной деятельности педагога</w:t>
            </w:r>
          </w:p>
        </w:tc>
        <w:tc>
          <w:tcPr>
            <w:tcW w:w="993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2020г.</w:t>
            </w:r>
          </w:p>
        </w:tc>
      </w:tr>
      <w:tr w:rsidR="00190FC8" w:rsidRPr="00190FC8" w:rsidTr="00C65543">
        <w:tc>
          <w:tcPr>
            <w:tcW w:w="2096" w:type="dxa"/>
            <w:vMerge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Подготовка экспертов (председателей и членов) предметных комиссий по проверке выполнения заданий с развернутым ответом экзаменационных работ ОГЭ (математика)</w:t>
            </w:r>
          </w:p>
        </w:tc>
        <w:tc>
          <w:tcPr>
            <w:tcW w:w="993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1417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190FC8" w:rsidRPr="00C65543" w:rsidRDefault="00190FC8" w:rsidP="00190FC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2020г.</w:t>
            </w:r>
          </w:p>
        </w:tc>
      </w:tr>
    </w:tbl>
    <w:p w:rsidR="00190FC8" w:rsidRPr="00C65543" w:rsidRDefault="00C65543" w:rsidP="00C65543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 </w:t>
      </w:r>
      <w:r w:rsidR="00190FC8" w:rsidRPr="00C655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профессиональных конкурсах</w:t>
      </w:r>
    </w:p>
    <w:tbl>
      <w:tblPr>
        <w:tblpPr w:leftFromText="180" w:rightFromText="180" w:vertAnchor="text" w:horzAnchor="margin" w:tblpXSpec="center" w:tblpY="2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1843"/>
        <w:gridCol w:w="1985"/>
        <w:gridCol w:w="1451"/>
      </w:tblGrid>
      <w:tr w:rsidR="00190FC8" w:rsidRPr="00190FC8" w:rsidTr="00C65543">
        <w:trPr>
          <w:cantSplit/>
          <w:trHeight w:val="1270"/>
        </w:trPr>
        <w:tc>
          <w:tcPr>
            <w:tcW w:w="5211" w:type="dxa"/>
          </w:tcPr>
          <w:p w:rsidR="00190FC8" w:rsidRPr="00C65543" w:rsidRDefault="00190FC8" w:rsidP="00190F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Название</w:t>
            </w:r>
          </w:p>
          <w:p w:rsidR="00190FC8" w:rsidRPr="00C65543" w:rsidRDefault="00190FC8" w:rsidP="00190F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конкурса</w:t>
            </w:r>
          </w:p>
        </w:tc>
        <w:tc>
          <w:tcPr>
            <w:tcW w:w="1843" w:type="dxa"/>
            <w:textDirection w:val="btLr"/>
          </w:tcPr>
          <w:p w:rsidR="00190FC8" w:rsidRPr="00C65543" w:rsidRDefault="00190FC8" w:rsidP="00190FC8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</w:t>
            </w:r>
          </w:p>
        </w:tc>
        <w:tc>
          <w:tcPr>
            <w:tcW w:w="1985" w:type="dxa"/>
          </w:tcPr>
          <w:p w:rsidR="00190FC8" w:rsidRPr="00C65543" w:rsidRDefault="00190FC8" w:rsidP="00190F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ФИО учителя</w:t>
            </w:r>
          </w:p>
        </w:tc>
        <w:tc>
          <w:tcPr>
            <w:tcW w:w="1451" w:type="dxa"/>
          </w:tcPr>
          <w:p w:rsidR="00190FC8" w:rsidRPr="00C65543" w:rsidRDefault="00190FC8" w:rsidP="00190F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Результат</w:t>
            </w:r>
          </w:p>
        </w:tc>
      </w:tr>
      <w:tr w:rsidR="00190FC8" w:rsidRPr="00190FC8" w:rsidTr="00C65543">
        <w:trPr>
          <w:trHeight w:val="240"/>
        </w:trPr>
        <w:tc>
          <w:tcPr>
            <w:tcW w:w="5211" w:type="dxa"/>
          </w:tcPr>
          <w:p w:rsidR="00190FC8" w:rsidRPr="00C65543" w:rsidRDefault="00C65543" w:rsidP="00C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Олимпиада на </w:t>
            </w:r>
            <w:r w:rsidR="00190FC8" w:rsidRPr="00C6554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ФГОС-</w:t>
            </w:r>
            <w:proofErr w:type="spellStart"/>
            <w:r w:rsidR="00190FC8" w:rsidRPr="00C6554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соответствие.рф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190FC8"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«Анализ современного урока в со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ответствии с требованиями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ФГОС»</w:t>
            </w:r>
            <w:r w:rsidR="00190FC8"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190FC8" w:rsidRPr="00C655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843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Всероссийский  </w:t>
            </w:r>
          </w:p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Халикова Г.К.</w:t>
            </w:r>
          </w:p>
        </w:tc>
        <w:tc>
          <w:tcPr>
            <w:tcW w:w="1451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место</w:t>
            </w:r>
          </w:p>
        </w:tc>
      </w:tr>
      <w:tr w:rsidR="00190FC8" w:rsidRPr="00190FC8" w:rsidTr="00C65543">
        <w:trPr>
          <w:trHeight w:val="240"/>
        </w:trPr>
        <w:tc>
          <w:tcPr>
            <w:tcW w:w="5211" w:type="dxa"/>
          </w:tcPr>
          <w:p w:rsidR="00190FC8" w:rsidRPr="00C65543" w:rsidRDefault="00C65543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Блиц-олимпиада </w:t>
            </w:r>
            <w:r w:rsidR="00190FC8"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«Педагогический кубок» по теме:</w:t>
            </w:r>
          </w:p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«Исследовательская компетентность педагога в соответс</w:t>
            </w:r>
            <w:r w:rsid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твии с ФГОС»</w:t>
            </w:r>
          </w:p>
        </w:tc>
        <w:tc>
          <w:tcPr>
            <w:tcW w:w="1843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Всероссийский  </w:t>
            </w:r>
          </w:p>
        </w:tc>
        <w:tc>
          <w:tcPr>
            <w:tcW w:w="1985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Халикова Г.К. </w:t>
            </w:r>
          </w:p>
        </w:tc>
        <w:tc>
          <w:tcPr>
            <w:tcW w:w="1451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1 место </w:t>
            </w:r>
          </w:p>
        </w:tc>
      </w:tr>
      <w:tr w:rsidR="00190FC8" w:rsidRPr="00190FC8" w:rsidTr="00C65543">
        <w:trPr>
          <w:trHeight w:val="240"/>
        </w:trPr>
        <w:tc>
          <w:tcPr>
            <w:tcW w:w="5211" w:type="dxa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Олимпиада «Образовательный марафон» по теме: «Единство образовательного пространства Российской федерации. ФГОС среднего общего образования»</w:t>
            </w:r>
          </w:p>
        </w:tc>
        <w:tc>
          <w:tcPr>
            <w:tcW w:w="1843" w:type="dxa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Всероссийский</w:t>
            </w:r>
          </w:p>
        </w:tc>
        <w:tc>
          <w:tcPr>
            <w:tcW w:w="1985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Халикова Г.К.</w:t>
            </w:r>
          </w:p>
        </w:tc>
        <w:tc>
          <w:tcPr>
            <w:tcW w:w="1451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 место</w:t>
            </w:r>
          </w:p>
        </w:tc>
      </w:tr>
      <w:tr w:rsidR="00190FC8" w:rsidRPr="00190FC8" w:rsidTr="00C65543">
        <w:trPr>
          <w:trHeight w:val="240"/>
        </w:trPr>
        <w:tc>
          <w:tcPr>
            <w:tcW w:w="5211" w:type="dxa"/>
          </w:tcPr>
          <w:p w:rsidR="00190FC8" w:rsidRPr="00C65543" w:rsidRDefault="00C65543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Эстафета знаний </w:t>
            </w:r>
            <w:r w:rsidR="00190FC8"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теме: «Методы контроля результатов обучения»</w:t>
            </w:r>
          </w:p>
        </w:tc>
        <w:tc>
          <w:tcPr>
            <w:tcW w:w="1843" w:type="dxa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Всероссийский</w:t>
            </w:r>
          </w:p>
        </w:tc>
        <w:tc>
          <w:tcPr>
            <w:tcW w:w="1985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Халикова Г.К.</w:t>
            </w:r>
          </w:p>
        </w:tc>
        <w:tc>
          <w:tcPr>
            <w:tcW w:w="1451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 место</w:t>
            </w:r>
          </w:p>
        </w:tc>
      </w:tr>
      <w:tr w:rsidR="00190FC8" w:rsidRPr="00190FC8" w:rsidTr="00C65543">
        <w:trPr>
          <w:trHeight w:val="240"/>
        </w:trPr>
        <w:tc>
          <w:tcPr>
            <w:tcW w:w="5211" w:type="dxa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Дистанционный курс Малой Ак</w:t>
            </w:r>
            <w:r w:rsid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адемии наук Интеллект будущего- </w:t>
            </w: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«Практикум руково</w:t>
            </w:r>
            <w:r w:rsid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дителя исследовательских работ»</w:t>
            </w:r>
          </w:p>
        </w:tc>
        <w:tc>
          <w:tcPr>
            <w:tcW w:w="1843" w:type="dxa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Всероссийский</w:t>
            </w:r>
          </w:p>
        </w:tc>
        <w:tc>
          <w:tcPr>
            <w:tcW w:w="1985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Халикова Г.К.</w:t>
            </w:r>
          </w:p>
        </w:tc>
        <w:tc>
          <w:tcPr>
            <w:tcW w:w="1451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</w:t>
            </w:r>
          </w:p>
        </w:tc>
      </w:tr>
      <w:tr w:rsidR="00190FC8" w:rsidRPr="00190FC8" w:rsidTr="00FF6BE8">
        <w:trPr>
          <w:trHeight w:val="400"/>
        </w:trPr>
        <w:tc>
          <w:tcPr>
            <w:tcW w:w="5211" w:type="dxa"/>
          </w:tcPr>
          <w:p w:rsidR="00190FC8" w:rsidRPr="00C65543" w:rsidRDefault="00FF6BE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«Крым в сердце моем» </w:t>
            </w:r>
            <w:r w:rsidR="00190FC8"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Номинация «Крымская палитра» </w:t>
            </w:r>
          </w:p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(Изобразительное искусство)</w:t>
            </w:r>
          </w:p>
        </w:tc>
        <w:tc>
          <w:tcPr>
            <w:tcW w:w="1843" w:type="dxa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Муниципальный</w:t>
            </w:r>
          </w:p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Неганова Н.А.</w:t>
            </w:r>
          </w:p>
        </w:tc>
        <w:tc>
          <w:tcPr>
            <w:tcW w:w="1451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 место </w:t>
            </w:r>
          </w:p>
        </w:tc>
      </w:tr>
      <w:tr w:rsidR="00190FC8" w:rsidRPr="00190FC8" w:rsidTr="00FF6BE8">
        <w:trPr>
          <w:trHeight w:val="350"/>
        </w:trPr>
        <w:tc>
          <w:tcPr>
            <w:tcW w:w="5211" w:type="dxa"/>
          </w:tcPr>
          <w:p w:rsidR="00190FC8" w:rsidRPr="00FF6BE8" w:rsidRDefault="00FF6BE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Конкурс «Шаг к Олимпу» </w:t>
            </w:r>
            <w:r w:rsidR="00190FC8"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Изобразительное Искусство.</w:t>
            </w:r>
          </w:p>
        </w:tc>
        <w:tc>
          <w:tcPr>
            <w:tcW w:w="1843" w:type="dxa"/>
          </w:tcPr>
          <w:p w:rsidR="00190FC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Муниципальный</w:t>
            </w:r>
          </w:p>
        </w:tc>
        <w:tc>
          <w:tcPr>
            <w:tcW w:w="1985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Неганова Н.А.</w:t>
            </w:r>
          </w:p>
        </w:tc>
        <w:tc>
          <w:tcPr>
            <w:tcW w:w="1451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участник</w:t>
            </w:r>
          </w:p>
        </w:tc>
      </w:tr>
      <w:tr w:rsidR="00190FC8" w:rsidRPr="00190FC8" w:rsidTr="00FF6BE8">
        <w:trPr>
          <w:trHeight w:val="270"/>
        </w:trPr>
        <w:tc>
          <w:tcPr>
            <w:tcW w:w="5211" w:type="dxa"/>
          </w:tcPr>
          <w:p w:rsidR="00190FC8" w:rsidRPr="00C65543" w:rsidRDefault="00C65543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Конкурс «Шаг к Олимпу» (Музыка) </w:t>
            </w:r>
          </w:p>
        </w:tc>
        <w:tc>
          <w:tcPr>
            <w:tcW w:w="1843" w:type="dxa"/>
          </w:tcPr>
          <w:p w:rsidR="00190FC8" w:rsidRPr="00C65543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Муниципальный</w:t>
            </w:r>
          </w:p>
        </w:tc>
        <w:tc>
          <w:tcPr>
            <w:tcW w:w="1985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Неганова Н.А.</w:t>
            </w:r>
          </w:p>
        </w:tc>
        <w:tc>
          <w:tcPr>
            <w:tcW w:w="1451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участник</w:t>
            </w:r>
          </w:p>
        </w:tc>
      </w:tr>
      <w:tr w:rsidR="00190FC8" w:rsidRPr="00190FC8" w:rsidTr="00FF6BE8">
        <w:trPr>
          <w:trHeight w:val="430"/>
        </w:trPr>
        <w:tc>
          <w:tcPr>
            <w:tcW w:w="5211" w:type="dxa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</w:rPr>
              <w:t>Кон</w:t>
            </w:r>
            <w:r w:rsidR="00C6554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курс «Крым в сердце моем» в номинациях: «Вокальный звездопад» </w:t>
            </w:r>
            <w:r w:rsidR="00FF6BE8">
              <w:rPr>
                <w:rFonts w:ascii="Times New Roman" w:eastAsia="Times New Roman" w:hAnsi="Times New Roman" w:cs="Times New Roman"/>
                <w:sz w:val="20"/>
                <w:szCs w:val="24"/>
              </w:rPr>
              <w:t>(Вокальный ансамбль)</w:t>
            </w:r>
          </w:p>
        </w:tc>
        <w:tc>
          <w:tcPr>
            <w:tcW w:w="1843" w:type="dxa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Муниципальный</w:t>
            </w:r>
          </w:p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Неганова Н.А.</w:t>
            </w:r>
          </w:p>
        </w:tc>
        <w:tc>
          <w:tcPr>
            <w:tcW w:w="1451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 место</w:t>
            </w:r>
          </w:p>
        </w:tc>
      </w:tr>
      <w:tr w:rsidR="00190FC8" w:rsidRPr="00190FC8" w:rsidTr="00C65543">
        <w:trPr>
          <w:trHeight w:val="546"/>
        </w:trPr>
        <w:tc>
          <w:tcPr>
            <w:tcW w:w="5211" w:type="dxa"/>
          </w:tcPr>
          <w:p w:rsidR="00190FC8" w:rsidRPr="00FF6BE8" w:rsidRDefault="00FF6BE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Конкурс «Крым в сердце моем» </w:t>
            </w:r>
            <w:r w:rsidR="00190FC8" w:rsidRPr="00C655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 xml:space="preserve">в номинации: </w:t>
            </w:r>
            <w:r w:rsidR="00190FC8" w:rsidRPr="00C65543">
              <w:rPr>
                <w:rFonts w:ascii="yandex-sans" w:eastAsia="Times New Roman" w:hAnsi="yandex-sans" w:cs="Times New Roman"/>
                <w:color w:val="000000"/>
                <w:sz w:val="20"/>
                <w:szCs w:val="23"/>
                <w:shd w:val="clear" w:color="auto" w:fill="FFFFFF"/>
                <w:lang w:eastAsia="ru-RU"/>
              </w:rPr>
              <w:t>«Живые родники»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190FC8" w:rsidRPr="00C65543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shd w:val="clear" w:color="auto" w:fill="FFFFFF"/>
                <w:lang w:eastAsia="ru-RU"/>
              </w:rPr>
              <w:t>(Танец)</w:t>
            </w:r>
            <w:r w:rsidR="00190FC8" w:rsidRPr="00C65543">
              <w:rPr>
                <w:rFonts w:ascii="yandex-sans" w:eastAsia="Times New Roman" w:hAnsi="yandex-sans" w:cs="Times New Roman"/>
                <w:color w:val="000000"/>
                <w:sz w:val="20"/>
                <w:szCs w:val="23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Муниципальный</w:t>
            </w:r>
          </w:p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Неганова Н.А.</w:t>
            </w:r>
          </w:p>
        </w:tc>
        <w:tc>
          <w:tcPr>
            <w:tcW w:w="1451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 место</w:t>
            </w:r>
          </w:p>
        </w:tc>
      </w:tr>
      <w:tr w:rsidR="00190FC8" w:rsidRPr="00190FC8" w:rsidTr="00C65543">
        <w:trPr>
          <w:trHeight w:val="546"/>
        </w:trPr>
        <w:tc>
          <w:tcPr>
            <w:tcW w:w="5211" w:type="dxa"/>
          </w:tcPr>
          <w:p w:rsidR="00190FC8" w:rsidRPr="00FF6BE8" w:rsidRDefault="00FF6BE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«Живые родники» </w:t>
            </w:r>
            <w:r w:rsidR="00190FC8" w:rsidRPr="00C655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(Танец)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="00190FC8"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Конкурс «Парад солистов»</w:t>
            </w:r>
          </w:p>
          <w:p w:rsidR="00190FC8" w:rsidRPr="00C65543" w:rsidRDefault="00FF6BE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номинации: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Песнь </w:t>
            </w:r>
            <w:r w:rsidR="00190FC8" w:rsidRPr="00C6554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моей души</w:t>
            </w:r>
          </w:p>
        </w:tc>
        <w:tc>
          <w:tcPr>
            <w:tcW w:w="1843" w:type="dxa"/>
          </w:tcPr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Муниципальный</w:t>
            </w:r>
          </w:p>
          <w:p w:rsidR="00190FC8" w:rsidRPr="00C65543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Неганова Н.А.</w:t>
            </w:r>
          </w:p>
        </w:tc>
        <w:tc>
          <w:tcPr>
            <w:tcW w:w="1451" w:type="dxa"/>
          </w:tcPr>
          <w:p w:rsidR="00190FC8" w:rsidRPr="00C65543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 место</w:t>
            </w:r>
          </w:p>
        </w:tc>
      </w:tr>
    </w:tbl>
    <w:p w:rsidR="00190FC8" w:rsidRPr="00FF6BE8" w:rsidRDefault="00190FC8" w:rsidP="00190FC8">
      <w:pPr>
        <w:tabs>
          <w:tab w:val="left" w:pos="42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передового педагогического опыта</w:t>
      </w:r>
      <w:r w:rsidRPr="00190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0FC8">
        <w:rPr>
          <w:rFonts w:ascii="Times New Roman" w:eastAsia="Calibri" w:hAnsi="Times New Roman" w:cs="Times New Roman"/>
          <w:sz w:val="24"/>
          <w:szCs w:val="24"/>
        </w:rPr>
        <w:t>(выступления на</w:t>
      </w:r>
      <w:r w:rsidR="00FF6BE8">
        <w:rPr>
          <w:rFonts w:ascii="Times New Roman" w:eastAsia="Calibri" w:hAnsi="Times New Roman" w:cs="Times New Roman"/>
          <w:sz w:val="24"/>
          <w:szCs w:val="24"/>
        </w:rPr>
        <w:t xml:space="preserve"> семинарах, конференциях и пр.)</w:t>
      </w: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2409"/>
        <w:gridCol w:w="2835"/>
        <w:gridCol w:w="1134"/>
        <w:gridCol w:w="993"/>
        <w:gridCol w:w="948"/>
      </w:tblGrid>
      <w:tr w:rsidR="00190FC8" w:rsidRPr="00FF6BE8" w:rsidTr="00190FC8">
        <w:trPr>
          <w:trHeight w:val="226"/>
          <w:jc w:val="center"/>
        </w:trPr>
        <w:tc>
          <w:tcPr>
            <w:tcW w:w="2085" w:type="dxa"/>
            <w:vMerge w:val="restart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szCs w:val="24"/>
              </w:rPr>
              <w:t>ФИО учителя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90FC8" w:rsidRPr="00FF6BE8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Название</w:t>
            </w:r>
          </w:p>
          <w:p w:rsidR="00190FC8" w:rsidRPr="00FF6BE8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szCs w:val="24"/>
              </w:rPr>
              <w:t>мероприятия</w:t>
            </w:r>
          </w:p>
          <w:p w:rsidR="00190FC8" w:rsidRPr="00FF6BE8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90FC8" w:rsidRPr="00FF6BE8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91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Уровень мероприятия</w:t>
            </w:r>
          </w:p>
        </w:tc>
      </w:tr>
      <w:tr w:rsidR="00190FC8" w:rsidRPr="00FF6BE8" w:rsidTr="00FF6BE8">
        <w:trPr>
          <w:trHeight w:val="996"/>
          <w:jc w:val="center"/>
        </w:trPr>
        <w:tc>
          <w:tcPr>
            <w:tcW w:w="2085" w:type="dxa"/>
            <w:vMerge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szCs w:val="24"/>
              </w:rPr>
              <w:t>Тема выступления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FF6BE8">
              <w:rPr>
                <w:rFonts w:ascii="Times New Roman" w:eastAsia="Calibri" w:hAnsi="Times New Roman" w:cs="Times New Roman"/>
                <w:sz w:val="20"/>
                <w:szCs w:val="24"/>
              </w:rPr>
              <w:t>Муницип</w:t>
            </w:r>
            <w:proofErr w:type="spellEnd"/>
            <w:r w:rsidRPr="00FF6BE8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  <w:p w:rsidR="00190FC8" w:rsidRPr="00FF6BE8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szCs w:val="24"/>
              </w:rPr>
              <w:t>уровень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szCs w:val="24"/>
              </w:rPr>
              <w:t>Регион.</w:t>
            </w:r>
          </w:p>
          <w:p w:rsidR="00190FC8" w:rsidRPr="00FF6BE8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szCs w:val="24"/>
              </w:rPr>
              <w:t>уровень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FF6BE8">
              <w:rPr>
                <w:rFonts w:ascii="Times New Roman" w:eastAsia="Calibri" w:hAnsi="Times New Roman" w:cs="Times New Roman"/>
                <w:sz w:val="20"/>
                <w:szCs w:val="24"/>
              </w:rPr>
              <w:t>Всерос-сийский</w:t>
            </w:r>
            <w:proofErr w:type="spellEnd"/>
            <w:proofErr w:type="gramEnd"/>
            <w:r w:rsidRPr="00FF6BE8">
              <w:rPr>
                <w:rFonts w:ascii="Times New Roman" w:eastAsia="Calibri" w:hAnsi="Times New Roman" w:cs="Times New Roman"/>
                <w:sz w:val="20"/>
                <w:szCs w:val="24"/>
              </w:rPr>
              <w:t>/</w:t>
            </w:r>
          </w:p>
          <w:p w:rsidR="00190FC8" w:rsidRPr="00FF6BE8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szCs w:val="24"/>
              </w:rPr>
              <w:t>Международный</w:t>
            </w:r>
          </w:p>
        </w:tc>
      </w:tr>
      <w:tr w:rsidR="00190FC8" w:rsidRPr="00FF6BE8" w:rsidTr="00FF6BE8">
        <w:trPr>
          <w:trHeight w:val="996"/>
          <w:jc w:val="center"/>
        </w:trPr>
        <w:tc>
          <w:tcPr>
            <w:tcW w:w="208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Клипач Е.А.</w:t>
            </w:r>
          </w:p>
        </w:tc>
        <w:tc>
          <w:tcPr>
            <w:tcW w:w="2409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Семинар </w:t>
            </w:r>
          </w:p>
          <w:p w:rsidR="00190FC8" w:rsidRPr="00FF6BE8" w:rsidRDefault="00190FC8" w:rsidP="00190F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директоров школ Симферопольского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szCs w:val="24"/>
              </w:rPr>
              <w:t>Доклад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190FC8" w:rsidRPr="00FF6BE8" w:rsidTr="00FF6BE8">
        <w:trPr>
          <w:trHeight w:val="996"/>
          <w:jc w:val="center"/>
        </w:trPr>
        <w:tc>
          <w:tcPr>
            <w:tcW w:w="208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Перепелица И.В.</w:t>
            </w:r>
          </w:p>
        </w:tc>
        <w:tc>
          <w:tcPr>
            <w:tcW w:w="2409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Семинар </w:t>
            </w:r>
          </w:p>
          <w:p w:rsidR="00190FC8" w:rsidRPr="00FF6BE8" w:rsidRDefault="00190FC8" w:rsidP="00190F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  <w:shd w:val="clear" w:color="auto" w:fill="FFFFFF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директоров школ Симферопольского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</w:rPr>
              <w:t>Открытый урок</w:t>
            </w:r>
            <w:r w:rsidRPr="00FF6BE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190FC8" w:rsidRPr="00FF6BE8" w:rsidTr="00FF6BE8">
        <w:trPr>
          <w:trHeight w:val="996"/>
          <w:jc w:val="center"/>
        </w:trPr>
        <w:tc>
          <w:tcPr>
            <w:tcW w:w="208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Халикова Г.К.</w:t>
            </w:r>
          </w:p>
        </w:tc>
        <w:tc>
          <w:tcPr>
            <w:tcW w:w="2409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Семинар-практикум учителей химии Симферопольского района </w:t>
            </w:r>
          </w:p>
          <w:p w:rsidR="00190FC8" w:rsidRPr="00FF6BE8" w:rsidRDefault="00190FC8" w:rsidP="00190FC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«Особенности изучения сложных тем по химии»</w:t>
            </w:r>
          </w:p>
          <w:p w:rsidR="00190FC8" w:rsidRPr="00FF6BE8" w:rsidRDefault="00190FC8" w:rsidP="00190F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Доклад: «Анализ ошибок, допускаемых учащимися при выполнении ОВР (ОГЭ, задание №</w:t>
            </w:r>
            <w:proofErr w:type="gramStart"/>
            <w:r w:rsidRPr="00FF6BE8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20,С</w:t>
            </w:r>
            <w:proofErr w:type="gramEnd"/>
            <w:r w:rsidRPr="00FF6BE8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  <w:p w:rsidR="00190FC8" w:rsidRPr="00FF6BE8" w:rsidRDefault="00190FC8" w:rsidP="00190F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ЕГЭ, задание №30, часть2)»</w:t>
            </w:r>
          </w:p>
          <w:p w:rsidR="00190FC8" w:rsidRPr="00FF6BE8" w:rsidRDefault="00190FC8" w:rsidP="00190F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FF6BE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Видеоурок</w:t>
            </w:r>
            <w:proofErr w:type="spellEnd"/>
            <w:r w:rsidRPr="00FF6BE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:</w:t>
            </w:r>
          </w:p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«Особенности изучения и оформления ОВР</w:t>
            </w: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szCs w:val="24"/>
              </w:rPr>
              <w:t>Доклад</w:t>
            </w:r>
          </w:p>
          <w:p w:rsidR="00190FC8" w:rsidRPr="00FF6BE8" w:rsidRDefault="00190FC8" w:rsidP="00190F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FF6BE8">
              <w:rPr>
                <w:rFonts w:ascii="Times New Roman" w:eastAsia="Calibri" w:hAnsi="Times New Roman" w:cs="Times New Roman"/>
                <w:sz w:val="20"/>
                <w:szCs w:val="24"/>
              </w:rPr>
              <w:t>Видеоурок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</w:tbl>
    <w:p w:rsidR="00190FC8" w:rsidRPr="00FF6BE8" w:rsidRDefault="00190FC8" w:rsidP="00190FC8">
      <w:pPr>
        <w:tabs>
          <w:tab w:val="left" w:pos="4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Внеклассная работа по предмету. Итоги участия учащихся в олимпиадах,  предметных конкурсах различного уровня</w:t>
      </w:r>
    </w:p>
    <w:p w:rsidR="00190FC8" w:rsidRPr="00FF6BE8" w:rsidRDefault="00190FC8" w:rsidP="00190F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6B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ОЛИМПИАДА:</w:t>
      </w:r>
    </w:p>
    <w:tbl>
      <w:tblPr>
        <w:tblpPr w:leftFromText="180" w:rightFromText="180" w:bottomFromText="200" w:vertAnchor="text" w:horzAnchor="margin" w:tblpXSpec="center" w:tblpY="17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985"/>
        <w:gridCol w:w="992"/>
        <w:gridCol w:w="1559"/>
        <w:gridCol w:w="2127"/>
        <w:gridCol w:w="1559"/>
      </w:tblGrid>
      <w:tr w:rsidR="00190FC8" w:rsidRPr="00190FC8" w:rsidTr="00190FC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FF6BE8" w:rsidRDefault="00190FC8" w:rsidP="00190F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Название</w:t>
            </w:r>
          </w:p>
          <w:p w:rsidR="00190FC8" w:rsidRPr="00FF6BE8" w:rsidRDefault="00190FC8" w:rsidP="00190F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FF6BE8" w:rsidRDefault="00190FC8" w:rsidP="00190F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FF6BE8" w:rsidRDefault="00190FC8" w:rsidP="00190F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FF6BE8" w:rsidRDefault="00190FC8" w:rsidP="00190F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 ученика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FF6BE8" w:rsidRDefault="00190FC8" w:rsidP="00190F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FF6BE8" w:rsidRDefault="00190FC8" w:rsidP="00190FC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Результат</w:t>
            </w:r>
          </w:p>
        </w:tc>
      </w:tr>
      <w:tr w:rsidR="00190FC8" w:rsidRPr="00190FC8" w:rsidTr="00190FC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FF6BE8" w:rsidRDefault="00190FC8" w:rsidP="00190F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FF6BE8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FF6BE8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FF6BE8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Халиков </w:t>
            </w:r>
          </w:p>
          <w:p w:rsidR="00190FC8" w:rsidRPr="00FF6BE8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Тимур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FF6BE8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Халикова Г.К.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FF6BE8" w:rsidRDefault="00190FC8" w:rsidP="00190F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призёр</w:t>
            </w:r>
          </w:p>
        </w:tc>
      </w:tr>
      <w:tr w:rsidR="00190FC8" w:rsidRPr="00190FC8" w:rsidTr="00190FC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FF6BE8" w:rsidRDefault="00190FC8" w:rsidP="00190F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химия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FF6BE8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муниципальный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FF6BE8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FF6BE8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Шевцова </w:t>
            </w:r>
          </w:p>
          <w:p w:rsidR="00190FC8" w:rsidRPr="00FF6BE8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Анастасия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FF6BE8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Халикова Г.К.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FF6BE8" w:rsidRDefault="00190FC8" w:rsidP="00190F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призёр</w:t>
            </w:r>
          </w:p>
        </w:tc>
      </w:tr>
      <w:tr w:rsidR="00190FC8" w:rsidRPr="00190FC8" w:rsidTr="00190FC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FF6BE8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FF6BE8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FF6BE8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FF6BE8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Клипач </w:t>
            </w:r>
          </w:p>
          <w:p w:rsidR="00190FC8" w:rsidRPr="00FF6BE8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Юрий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FF6BE8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Клипач М.Н.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FF6BE8" w:rsidRDefault="00190FC8" w:rsidP="00190F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победитель</w:t>
            </w:r>
          </w:p>
        </w:tc>
      </w:tr>
      <w:tr w:rsidR="00190FC8" w:rsidRPr="00190FC8" w:rsidTr="00190FC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FF6BE8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FF6BE8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региональный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FF6BE8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FF6BE8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Клипач </w:t>
            </w:r>
          </w:p>
          <w:p w:rsidR="00190FC8" w:rsidRPr="00FF6BE8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Юрий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FF6BE8" w:rsidRDefault="00190FC8" w:rsidP="00190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Клипач М.Н.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8" w:rsidRPr="00FF6BE8" w:rsidRDefault="00190FC8" w:rsidP="00190F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победитель</w:t>
            </w:r>
          </w:p>
        </w:tc>
      </w:tr>
      <w:tr w:rsidR="00190FC8" w:rsidRPr="00190FC8" w:rsidTr="00190FC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90FC8" w:rsidRDefault="00190FC8" w:rsidP="00190F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90FC8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90FC8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90FC8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90FC8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8" w:rsidRPr="00190FC8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0FC8" w:rsidRPr="00FF6BE8" w:rsidRDefault="00FF6BE8" w:rsidP="00190FC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КОНКУРСЫ:</w:t>
      </w:r>
    </w:p>
    <w:tbl>
      <w:tblPr>
        <w:tblpPr w:leftFromText="180" w:rightFromText="180" w:vertAnchor="text" w:horzAnchor="margin" w:tblpXSpec="center" w:tblpY="17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5"/>
        <w:gridCol w:w="1707"/>
        <w:gridCol w:w="1701"/>
        <w:gridCol w:w="1417"/>
        <w:gridCol w:w="1276"/>
      </w:tblGrid>
      <w:tr w:rsidR="00190FC8" w:rsidRPr="00190FC8" w:rsidTr="00FF6BE8">
        <w:trPr>
          <w:cantSplit/>
          <w:trHeight w:val="559"/>
        </w:trPr>
        <w:tc>
          <w:tcPr>
            <w:tcW w:w="4355" w:type="dxa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Название</w:t>
            </w:r>
          </w:p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конкурса</w:t>
            </w:r>
          </w:p>
        </w:tc>
        <w:tc>
          <w:tcPr>
            <w:tcW w:w="1707" w:type="dxa"/>
            <w:textDirection w:val="btLr"/>
          </w:tcPr>
          <w:p w:rsidR="00190FC8" w:rsidRPr="00FF6BE8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</w:t>
            </w:r>
          </w:p>
        </w:tc>
        <w:tc>
          <w:tcPr>
            <w:tcW w:w="1701" w:type="dxa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ФИО</w:t>
            </w:r>
          </w:p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1417" w:type="dxa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ФИО руководителя</w:t>
            </w:r>
          </w:p>
        </w:tc>
        <w:tc>
          <w:tcPr>
            <w:tcW w:w="1276" w:type="dxa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Результат</w:t>
            </w:r>
          </w:p>
        </w:tc>
      </w:tr>
      <w:tr w:rsidR="00190FC8" w:rsidRPr="00190FC8" w:rsidTr="00FF6BE8">
        <w:trPr>
          <w:cantSplit/>
          <w:trHeight w:val="837"/>
        </w:trPr>
        <w:tc>
          <w:tcPr>
            <w:tcW w:w="4355" w:type="dxa"/>
            <w:tcBorders>
              <w:bottom w:val="single" w:sz="4" w:space="0" w:color="auto"/>
            </w:tcBorders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Большая перемена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textDirection w:val="btLr"/>
          </w:tcPr>
          <w:p w:rsidR="00190FC8" w:rsidRPr="00FF6BE8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Литвиненко А. Ширяева Д.</w:t>
            </w:r>
          </w:p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Курочкин В.</w:t>
            </w:r>
          </w:p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Данильчук</w:t>
            </w:r>
            <w:proofErr w:type="spellEnd"/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Н.</w:t>
            </w:r>
          </w:p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Мустафаева Ф.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Чёрная С.В.</w:t>
            </w:r>
          </w:p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участие</w:t>
            </w:r>
          </w:p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190FC8" w:rsidRPr="00190FC8" w:rsidTr="00FF6BE8">
        <w:trPr>
          <w:cantSplit/>
          <w:trHeight w:val="811"/>
        </w:trPr>
        <w:tc>
          <w:tcPr>
            <w:tcW w:w="4355" w:type="dxa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Крым в  сердце моем»</w:t>
            </w:r>
          </w:p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Номинация «Крымская палитра» </w:t>
            </w:r>
          </w:p>
          <w:p w:rsidR="00190FC8" w:rsidRPr="00FF6BE8" w:rsidRDefault="00190FC8" w:rsidP="00190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(Изобразительное </w:t>
            </w:r>
            <w:proofErr w:type="gramStart"/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искусство )</w:t>
            </w:r>
            <w:proofErr w:type="gramEnd"/>
          </w:p>
        </w:tc>
        <w:tc>
          <w:tcPr>
            <w:tcW w:w="1707" w:type="dxa"/>
            <w:textDirection w:val="btLr"/>
          </w:tcPr>
          <w:p w:rsidR="00190FC8" w:rsidRPr="00FF6BE8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</w:t>
            </w:r>
            <w:proofErr w:type="spellEnd"/>
          </w:p>
          <w:p w:rsidR="00190FC8" w:rsidRPr="00FF6BE8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пальный</w:t>
            </w:r>
            <w:proofErr w:type="spellEnd"/>
          </w:p>
        </w:tc>
        <w:tc>
          <w:tcPr>
            <w:tcW w:w="1701" w:type="dxa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Беляева Я.</w:t>
            </w:r>
          </w:p>
        </w:tc>
        <w:tc>
          <w:tcPr>
            <w:tcW w:w="1417" w:type="dxa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Неганова Н.А.</w:t>
            </w:r>
          </w:p>
        </w:tc>
        <w:tc>
          <w:tcPr>
            <w:tcW w:w="127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Победитель</w:t>
            </w:r>
          </w:p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 место</w:t>
            </w:r>
          </w:p>
        </w:tc>
      </w:tr>
      <w:tr w:rsidR="00190FC8" w:rsidRPr="00190FC8" w:rsidTr="00FF6BE8">
        <w:trPr>
          <w:cantSplit/>
          <w:trHeight w:val="696"/>
        </w:trPr>
        <w:tc>
          <w:tcPr>
            <w:tcW w:w="4355" w:type="dxa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Конкурс «Шаг к Олимпу» </w:t>
            </w:r>
          </w:p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Изобразительное Искусство</w:t>
            </w:r>
            <w:proofErr w:type="gramStart"/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.)Конкурс</w:t>
            </w:r>
            <w:proofErr w:type="gramEnd"/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юных чтецов «Живая классика»</w:t>
            </w:r>
          </w:p>
        </w:tc>
        <w:tc>
          <w:tcPr>
            <w:tcW w:w="1707" w:type="dxa"/>
            <w:textDirection w:val="btLr"/>
          </w:tcPr>
          <w:p w:rsidR="00190FC8" w:rsidRPr="00FF6BE8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</w:t>
            </w:r>
            <w:proofErr w:type="spellEnd"/>
          </w:p>
          <w:p w:rsidR="00190FC8" w:rsidRPr="00FF6BE8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пальный</w:t>
            </w:r>
            <w:proofErr w:type="spellEnd"/>
          </w:p>
        </w:tc>
        <w:tc>
          <w:tcPr>
            <w:tcW w:w="1701" w:type="dxa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Шевцова А.</w:t>
            </w:r>
          </w:p>
        </w:tc>
        <w:tc>
          <w:tcPr>
            <w:tcW w:w="1417" w:type="dxa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Неганова Н.А. </w:t>
            </w:r>
          </w:p>
        </w:tc>
        <w:tc>
          <w:tcPr>
            <w:tcW w:w="127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Участник</w:t>
            </w:r>
          </w:p>
        </w:tc>
      </w:tr>
      <w:tr w:rsidR="00190FC8" w:rsidRPr="00190FC8" w:rsidTr="00FF6BE8">
        <w:trPr>
          <w:cantSplit/>
          <w:trHeight w:val="706"/>
        </w:trPr>
        <w:tc>
          <w:tcPr>
            <w:tcW w:w="4355" w:type="dxa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Конкурс «Шаг к Олимпу» </w:t>
            </w:r>
          </w:p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(Музыка)</w:t>
            </w:r>
          </w:p>
        </w:tc>
        <w:tc>
          <w:tcPr>
            <w:tcW w:w="1707" w:type="dxa"/>
            <w:textDirection w:val="btLr"/>
          </w:tcPr>
          <w:p w:rsidR="00190FC8" w:rsidRPr="00FF6BE8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</w:t>
            </w:r>
            <w:proofErr w:type="spellEnd"/>
          </w:p>
          <w:p w:rsidR="00190FC8" w:rsidRPr="00FF6BE8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пальный</w:t>
            </w:r>
            <w:proofErr w:type="spellEnd"/>
          </w:p>
        </w:tc>
        <w:tc>
          <w:tcPr>
            <w:tcW w:w="1701" w:type="dxa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Вельбой</w:t>
            </w:r>
            <w:proofErr w:type="spellEnd"/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М.</w:t>
            </w:r>
          </w:p>
        </w:tc>
        <w:tc>
          <w:tcPr>
            <w:tcW w:w="1417" w:type="dxa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Неганова Н.А.  </w:t>
            </w:r>
          </w:p>
        </w:tc>
        <w:tc>
          <w:tcPr>
            <w:tcW w:w="127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Участник </w:t>
            </w:r>
          </w:p>
        </w:tc>
      </w:tr>
      <w:tr w:rsidR="00190FC8" w:rsidRPr="00190FC8" w:rsidTr="00FF6BE8">
        <w:trPr>
          <w:cantSplit/>
          <w:trHeight w:val="828"/>
        </w:trPr>
        <w:tc>
          <w:tcPr>
            <w:tcW w:w="4355" w:type="dxa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</w:rPr>
              <w:t>Конкурс «Крым в сердце моем</w:t>
            </w:r>
          </w:p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FF6BE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в номинации: </w:t>
            </w:r>
          </w:p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FF6BE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«Вокальный звездопад»</w:t>
            </w:r>
          </w:p>
          <w:p w:rsidR="00190FC8" w:rsidRPr="00FF6BE8" w:rsidRDefault="00190FC8" w:rsidP="0019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F6BE8">
              <w:rPr>
                <w:rFonts w:ascii="Calibri" w:eastAsia="Times New Roman" w:hAnsi="Calibri" w:cs="Times New Roman"/>
                <w:bCs/>
                <w:sz w:val="20"/>
              </w:rPr>
              <w:t xml:space="preserve"> </w:t>
            </w:r>
          </w:p>
        </w:tc>
        <w:tc>
          <w:tcPr>
            <w:tcW w:w="1707" w:type="dxa"/>
            <w:textDirection w:val="btLr"/>
          </w:tcPr>
          <w:p w:rsidR="00190FC8" w:rsidRPr="00FF6BE8" w:rsidRDefault="00190FC8" w:rsidP="00190FC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6-А  класс</w:t>
            </w:r>
          </w:p>
        </w:tc>
        <w:tc>
          <w:tcPr>
            <w:tcW w:w="1417" w:type="dxa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Неганова Н.А.  </w:t>
            </w:r>
          </w:p>
        </w:tc>
        <w:tc>
          <w:tcPr>
            <w:tcW w:w="1276" w:type="dxa"/>
            <w:shd w:val="clear" w:color="auto" w:fill="FFFFFF" w:themeFill="background1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место</w:t>
            </w:r>
          </w:p>
        </w:tc>
      </w:tr>
      <w:tr w:rsidR="00190FC8" w:rsidRPr="00190FC8" w:rsidTr="00FF6BE8">
        <w:trPr>
          <w:cantSplit/>
          <w:trHeight w:val="742"/>
        </w:trPr>
        <w:tc>
          <w:tcPr>
            <w:tcW w:w="4355" w:type="dxa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Конкурс «Парад солистов»</w:t>
            </w:r>
          </w:p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shd w:val="clear" w:color="auto" w:fill="FFFFFF"/>
                <w:lang w:eastAsia="ru-RU"/>
              </w:rPr>
            </w:pPr>
            <w:r w:rsidRPr="00FF6BE8">
              <w:rPr>
                <w:rFonts w:ascii="yandex-sans" w:eastAsia="Times New Roman" w:hAnsi="yandex-sans" w:cs="Times New Roman"/>
                <w:color w:val="000000"/>
                <w:sz w:val="20"/>
                <w:szCs w:val="23"/>
                <w:shd w:val="clear" w:color="auto" w:fill="FFFFFF"/>
                <w:lang w:eastAsia="ru-RU"/>
              </w:rPr>
              <w:t>в номинаци</w:t>
            </w:r>
            <w:r w:rsidRPr="00FF6BE8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shd w:val="clear" w:color="auto" w:fill="FFFFFF"/>
                <w:lang w:eastAsia="ru-RU"/>
              </w:rPr>
              <w:t>и</w:t>
            </w:r>
            <w:r w:rsidRPr="00FF6BE8">
              <w:rPr>
                <w:rFonts w:ascii="yandex-sans" w:eastAsia="Times New Roman" w:hAnsi="yandex-sans" w:cs="Times New Roman"/>
                <w:color w:val="000000"/>
                <w:sz w:val="20"/>
                <w:szCs w:val="23"/>
                <w:shd w:val="clear" w:color="auto" w:fill="FFFFFF"/>
                <w:lang w:eastAsia="ru-RU"/>
              </w:rPr>
              <w:t xml:space="preserve">: </w:t>
            </w:r>
          </w:p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shd w:val="clear" w:color="auto" w:fill="FFFFFF"/>
                <w:lang w:eastAsia="ru-RU"/>
              </w:rPr>
            </w:pPr>
            <w:r w:rsidRPr="00FF6BE8">
              <w:rPr>
                <w:rFonts w:ascii="yandex-sans" w:eastAsia="Times New Roman" w:hAnsi="yandex-sans" w:cs="Times New Roman"/>
                <w:color w:val="000000"/>
                <w:sz w:val="20"/>
                <w:szCs w:val="23"/>
                <w:shd w:val="clear" w:color="auto" w:fill="FFFFFF"/>
                <w:lang w:eastAsia="ru-RU"/>
              </w:rPr>
              <w:t>«</w:t>
            </w:r>
            <w:r w:rsidRPr="00FF6BE8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shd w:val="clear" w:color="auto" w:fill="FFFFFF"/>
                <w:lang w:eastAsia="ru-RU"/>
              </w:rPr>
              <w:t>Песнь моей души</w:t>
            </w:r>
            <w:r w:rsidRPr="00FF6BE8">
              <w:rPr>
                <w:rFonts w:ascii="yandex-sans" w:eastAsia="Times New Roman" w:hAnsi="yandex-sans" w:cs="Times New Roman"/>
                <w:color w:val="000000"/>
                <w:sz w:val="20"/>
                <w:szCs w:val="23"/>
                <w:shd w:val="clear" w:color="auto" w:fill="FFFFFF"/>
                <w:lang w:eastAsia="ru-RU"/>
              </w:rPr>
              <w:t>»</w:t>
            </w:r>
          </w:p>
          <w:p w:rsidR="00190FC8" w:rsidRPr="00FF6BE8" w:rsidRDefault="00190FC8" w:rsidP="00190FC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190FC8" w:rsidRPr="00FF6BE8" w:rsidRDefault="00190FC8" w:rsidP="00FF6BE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707" w:type="dxa"/>
            <w:textDirection w:val="btLr"/>
          </w:tcPr>
          <w:p w:rsidR="00190FC8" w:rsidRPr="00FF6BE8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</w:t>
            </w:r>
            <w:proofErr w:type="spellEnd"/>
          </w:p>
          <w:p w:rsidR="00190FC8" w:rsidRPr="00FF6BE8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пальный</w:t>
            </w:r>
            <w:proofErr w:type="spellEnd"/>
          </w:p>
        </w:tc>
        <w:tc>
          <w:tcPr>
            <w:tcW w:w="1701" w:type="dxa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Ширшова</w:t>
            </w:r>
            <w:proofErr w:type="spellEnd"/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В.</w:t>
            </w:r>
          </w:p>
        </w:tc>
        <w:tc>
          <w:tcPr>
            <w:tcW w:w="1417" w:type="dxa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Неганова Н.А.   </w:t>
            </w:r>
          </w:p>
        </w:tc>
        <w:tc>
          <w:tcPr>
            <w:tcW w:w="1276" w:type="dxa"/>
            <w:shd w:val="clear" w:color="auto" w:fill="FFFFFF" w:themeFill="background1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 место  </w:t>
            </w:r>
          </w:p>
        </w:tc>
      </w:tr>
      <w:tr w:rsidR="00190FC8" w:rsidRPr="00190FC8" w:rsidTr="00FF6BE8">
        <w:trPr>
          <w:cantSplit/>
          <w:trHeight w:val="575"/>
        </w:trPr>
        <w:tc>
          <w:tcPr>
            <w:tcW w:w="4355" w:type="dxa"/>
          </w:tcPr>
          <w:p w:rsidR="00190FC8" w:rsidRPr="00FF6BE8" w:rsidRDefault="00190FC8" w:rsidP="00190FC8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Онлайн-олимпиада по химии «</w:t>
            </w:r>
            <w:proofErr w:type="spellStart"/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Менделеевна</w:t>
            </w:r>
            <w:proofErr w:type="spellEnd"/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Учи.ру</w:t>
            </w:r>
            <w:proofErr w:type="spellEnd"/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» </w:t>
            </w:r>
          </w:p>
        </w:tc>
        <w:tc>
          <w:tcPr>
            <w:tcW w:w="1707" w:type="dxa"/>
            <w:textDirection w:val="btLr"/>
          </w:tcPr>
          <w:p w:rsidR="00190FC8" w:rsidRPr="00FF6BE8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всеросс</w:t>
            </w:r>
            <w:proofErr w:type="spellEnd"/>
          </w:p>
          <w:p w:rsidR="00190FC8" w:rsidRPr="00FF6BE8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ийский</w:t>
            </w:r>
            <w:proofErr w:type="spellEnd"/>
          </w:p>
        </w:tc>
        <w:tc>
          <w:tcPr>
            <w:tcW w:w="1701" w:type="dxa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Зубцова А.</w:t>
            </w:r>
          </w:p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Иванцова Ю.</w:t>
            </w:r>
          </w:p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Халиков Т.</w:t>
            </w:r>
          </w:p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Халикова Г.К.</w:t>
            </w:r>
          </w:p>
        </w:tc>
        <w:tc>
          <w:tcPr>
            <w:tcW w:w="1276" w:type="dxa"/>
            <w:shd w:val="clear" w:color="auto" w:fill="FFFFFF" w:themeFill="background1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Участник</w:t>
            </w:r>
          </w:p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Призёр</w:t>
            </w:r>
          </w:p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Призёр</w:t>
            </w:r>
          </w:p>
        </w:tc>
      </w:tr>
      <w:tr w:rsidR="00190FC8" w:rsidRPr="00190FC8" w:rsidTr="00FF6BE8">
        <w:trPr>
          <w:cantSplit/>
          <w:trHeight w:val="786"/>
        </w:trPr>
        <w:tc>
          <w:tcPr>
            <w:tcW w:w="4355" w:type="dxa"/>
          </w:tcPr>
          <w:p w:rsidR="00190FC8" w:rsidRPr="00FF6BE8" w:rsidRDefault="00190FC8" w:rsidP="00190FC8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Южно-российская олимпиада для школьников по химии «Будущий врач»</w:t>
            </w:r>
            <w:r w:rsidRPr="00FF6BE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707" w:type="dxa"/>
            <w:textDirection w:val="btLr"/>
          </w:tcPr>
          <w:p w:rsidR="00190FC8" w:rsidRPr="00FF6BE8" w:rsidRDefault="00190FC8" w:rsidP="00190F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Зубцова А.</w:t>
            </w:r>
          </w:p>
        </w:tc>
        <w:tc>
          <w:tcPr>
            <w:tcW w:w="1417" w:type="dxa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Халикова Г.К. </w:t>
            </w:r>
          </w:p>
        </w:tc>
        <w:tc>
          <w:tcPr>
            <w:tcW w:w="1276" w:type="dxa"/>
            <w:shd w:val="clear" w:color="auto" w:fill="FFFFFF" w:themeFill="background1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Призёр </w:t>
            </w:r>
          </w:p>
        </w:tc>
      </w:tr>
    </w:tbl>
    <w:p w:rsidR="00190FC8" w:rsidRPr="00FF6BE8" w:rsidRDefault="00190FC8" w:rsidP="00FF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участия членов ШМО учителей естественно-математического цикла                                       в методической работе за 2020/2021 учебный год: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83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90FC8" w:rsidRPr="00FF6BE8" w:rsidTr="00190FC8">
        <w:trPr>
          <w:trHeight w:val="53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ФИО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Предмет</w:t>
            </w:r>
          </w:p>
        </w:tc>
        <w:tc>
          <w:tcPr>
            <w:tcW w:w="5529" w:type="dxa"/>
            <w:gridSpan w:val="13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Формы работы</w:t>
            </w:r>
          </w:p>
        </w:tc>
      </w:tr>
      <w:tr w:rsidR="00190FC8" w:rsidRPr="00FF6BE8" w:rsidTr="00190FC8">
        <w:trPr>
          <w:trHeight w:val="539"/>
        </w:trPr>
        <w:tc>
          <w:tcPr>
            <w:tcW w:w="567" w:type="dxa"/>
            <w:vMerge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</w:t>
            </w:r>
          </w:p>
        </w:tc>
      </w:tr>
      <w:tr w:rsidR="00190FC8" w:rsidRPr="00FF6BE8" w:rsidTr="00FF6BE8">
        <w:trPr>
          <w:trHeight w:val="330"/>
        </w:trPr>
        <w:tc>
          <w:tcPr>
            <w:tcW w:w="567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Халикова Г.К.</w:t>
            </w:r>
          </w:p>
        </w:tc>
        <w:tc>
          <w:tcPr>
            <w:tcW w:w="283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Химия</w:t>
            </w: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190FC8" w:rsidRPr="00FF6BE8" w:rsidTr="00FF6BE8">
        <w:trPr>
          <w:trHeight w:val="291"/>
        </w:trPr>
        <w:tc>
          <w:tcPr>
            <w:tcW w:w="567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Царегородцева Г.В.</w:t>
            </w:r>
          </w:p>
        </w:tc>
        <w:tc>
          <w:tcPr>
            <w:tcW w:w="283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Математика</w:t>
            </w: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0FC8" w:rsidRPr="00FF6BE8" w:rsidTr="00FF6BE8">
        <w:trPr>
          <w:trHeight w:val="268"/>
        </w:trPr>
        <w:tc>
          <w:tcPr>
            <w:tcW w:w="567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Афанасьева А.П.</w:t>
            </w:r>
          </w:p>
        </w:tc>
        <w:tc>
          <w:tcPr>
            <w:tcW w:w="283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Физика, астрономия</w:t>
            </w: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190FC8" w:rsidRPr="00FF6BE8" w:rsidTr="00FF6BE8">
        <w:trPr>
          <w:trHeight w:val="271"/>
        </w:trPr>
        <w:tc>
          <w:tcPr>
            <w:tcW w:w="567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Беляева Г.А.</w:t>
            </w:r>
          </w:p>
        </w:tc>
        <w:tc>
          <w:tcPr>
            <w:tcW w:w="283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География,</w:t>
            </w:r>
            <w:r w:rsidR="00FF6BE8"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крымоведение</w:t>
            </w: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0FC8" w:rsidRPr="00FF6BE8" w:rsidTr="00FF6BE8">
        <w:trPr>
          <w:trHeight w:val="262"/>
        </w:trPr>
        <w:tc>
          <w:tcPr>
            <w:tcW w:w="567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Клипач Е.А.</w:t>
            </w:r>
          </w:p>
        </w:tc>
        <w:tc>
          <w:tcPr>
            <w:tcW w:w="283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Технология</w:t>
            </w: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0FC8" w:rsidRPr="00FF6BE8" w:rsidTr="00FF6BE8">
        <w:trPr>
          <w:trHeight w:val="279"/>
        </w:trPr>
        <w:tc>
          <w:tcPr>
            <w:tcW w:w="567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Неганова Н.А.</w:t>
            </w:r>
          </w:p>
        </w:tc>
        <w:tc>
          <w:tcPr>
            <w:tcW w:w="283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Музыка</w:t>
            </w: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0FC8" w:rsidRPr="00FF6BE8" w:rsidTr="00FF6BE8">
        <w:trPr>
          <w:trHeight w:val="284"/>
        </w:trPr>
        <w:tc>
          <w:tcPr>
            <w:tcW w:w="567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Гиричев И.И.</w:t>
            </w:r>
          </w:p>
        </w:tc>
        <w:tc>
          <w:tcPr>
            <w:tcW w:w="283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0FC8" w:rsidRPr="00FF6BE8" w:rsidTr="00FF6BE8">
        <w:trPr>
          <w:trHeight w:val="259"/>
        </w:trPr>
        <w:tc>
          <w:tcPr>
            <w:tcW w:w="567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Клипач М.Н.</w:t>
            </w:r>
          </w:p>
        </w:tc>
        <w:tc>
          <w:tcPr>
            <w:tcW w:w="283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ОБЖ</w:t>
            </w: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190FC8" w:rsidRPr="00FF6BE8" w:rsidTr="00FF6BE8">
        <w:trPr>
          <w:trHeight w:val="273"/>
        </w:trPr>
        <w:tc>
          <w:tcPr>
            <w:tcW w:w="567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Перепелица И.В.</w:t>
            </w:r>
          </w:p>
        </w:tc>
        <w:tc>
          <w:tcPr>
            <w:tcW w:w="283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190FC8" w:rsidRPr="00FF6BE8" w:rsidTr="00FF6BE8">
        <w:trPr>
          <w:trHeight w:val="273"/>
        </w:trPr>
        <w:tc>
          <w:tcPr>
            <w:tcW w:w="567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Балабанова В.Г.</w:t>
            </w:r>
          </w:p>
        </w:tc>
        <w:tc>
          <w:tcPr>
            <w:tcW w:w="283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0FC8" w:rsidRPr="00FF6BE8" w:rsidTr="00FF6BE8">
        <w:trPr>
          <w:trHeight w:val="294"/>
        </w:trPr>
        <w:tc>
          <w:tcPr>
            <w:tcW w:w="567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Шевцов Р.В.</w:t>
            </w:r>
          </w:p>
        </w:tc>
        <w:tc>
          <w:tcPr>
            <w:tcW w:w="283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0FC8" w:rsidRPr="00FF6BE8" w:rsidTr="00FF6BE8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Чёрная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0FC8" w:rsidRPr="00FF6BE8" w:rsidTr="00FF6BE8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Куртаметов Р.Р.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Информатика и ИКТ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0FC8" w:rsidRPr="00FF6BE8" w:rsidTr="00FF6BE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Яценко М.Г.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0FC8" w:rsidRPr="00FF6BE8" w:rsidTr="00FF6BE8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Белогуров</w:t>
            </w:r>
            <w:proofErr w:type="spellEnd"/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190FC8" w:rsidRPr="00FF6BE8" w:rsidRDefault="00190FC8" w:rsidP="00190F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90FC8" w:rsidRPr="00FF6BE8" w:rsidRDefault="00190FC8" w:rsidP="00190F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6BE8">
        <w:rPr>
          <w:rFonts w:ascii="Times New Roman" w:eastAsia="Times New Roman" w:hAnsi="Times New Roman" w:cs="Times New Roman"/>
          <w:lang w:eastAsia="ru-RU"/>
        </w:rPr>
        <w:t>Условные обозначения:</w:t>
      </w:r>
    </w:p>
    <w:p w:rsidR="00190FC8" w:rsidRPr="00190FC8" w:rsidRDefault="00190FC8" w:rsidP="00190F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0FC8">
        <w:rPr>
          <w:rFonts w:ascii="Times New Roman" w:eastAsia="Times New Roman" w:hAnsi="Times New Roman" w:cs="Times New Roman"/>
          <w:lang w:eastAsia="ru-RU"/>
        </w:rPr>
        <w:t>1. участие в методической работе районной службы (проведение РМО, мастер-классов, участие в методической работе на муниципальном уровне)</w:t>
      </w:r>
    </w:p>
    <w:p w:rsidR="00190FC8" w:rsidRPr="00190FC8" w:rsidRDefault="00190FC8" w:rsidP="00190F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0FC8">
        <w:rPr>
          <w:rFonts w:ascii="Times New Roman" w:eastAsia="Times New Roman" w:hAnsi="Times New Roman" w:cs="Times New Roman"/>
          <w:lang w:eastAsia="ru-RU"/>
        </w:rPr>
        <w:t>2. КПК, аттестация</w:t>
      </w:r>
    </w:p>
    <w:p w:rsidR="00190FC8" w:rsidRPr="00190FC8" w:rsidRDefault="00190FC8" w:rsidP="00190F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0FC8">
        <w:rPr>
          <w:rFonts w:ascii="Times New Roman" w:eastAsia="Times New Roman" w:hAnsi="Times New Roman" w:cs="Times New Roman"/>
          <w:lang w:eastAsia="ru-RU"/>
        </w:rPr>
        <w:t>3. участие в семинарах, мастер-классах (уровень ОУ) в качестве выступающего, помощь в проведении</w:t>
      </w:r>
    </w:p>
    <w:p w:rsidR="00190FC8" w:rsidRPr="00190FC8" w:rsidRDefault="00190FC8" w:rsidP="00190F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0FC8">
        <w:rPr>
          <w:rFonts w:ascii="Times New Roman" w:eastAsia="Times New Roman" w:hAnsi="Times New Roman" w:cs="Times New Roman"/>
          <w:lang w:eastAsia="ru-RU"/>
        </w:rPr>
        <w:t>4. участие в подготовке и проведении педагогических советов</w:t>
      </w:r>
    </w:p>
    <w:p w:rsidR="00190FC8" w:rsidRPr="00190FC8" w:rsidRDefault="00190FC8" w:rsidP="00190F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0FC8">
        <w:rPr>
          <w:rFonts w:ascii="Times New Roman" w:eastAsia="Times New Roman" w:hAnsi="Times New Roman" w:cs="Times New Roman"/>
          <w:lang w:eastAsia="ru-RU"/>
        </w:rPr>
        <w:t>5. проведение открытых уроков, мероприятий</w:t>
      </w:r>
    </w:p>
    <w:p w:rsidR="00190FC8" w:rsidRPr="00190FC8" w:rsidRDefault="00190FC8" w:rsidP="00190F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0FC8">
        <w:rPr>
          <w:rFonts w:ascii="Times New Roman" w:eastAsia="Times New Roman" w:hAnsi="Times New Roman" w:cs="Times New Roman"/>
          <w:lang w:eastAsia="ru-RU"/>
        </w:rPr>
        <w:t>6. профессиональные конкурсы педагогического мастерства</w:t>
      </w:r>
    </w:p>
    <w:p w:rsidR="00190FC8" w:rsidRPr="00190FC8" w:rsidRDefault="00190FC8" w:rsidP="00190F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0FC8">
        <w:rPr>
          <w:rFonts w:ascii="Times New Roman" w:eastAsia="Times New Roman" w:hAnsi="Times New Roman" w:cs="Times New Roman"/>
          <w:lang w:eastAsia="ru-RU"/>
        </w:rPr>
        <w:t>7. печатные работы, публикации в Интернет-изданиях</w:t>
      </w:r>
    </w:p>
    <w:p w:rsidR="00190FC8" w:rsidRPr="00190FC8" w:rsidRDefault="00190FC8" w:rsidP="00190F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0FC8">
        <w:rPr>
          <w:rFonts w:ascii="Times New Roman" w:eastAsia="Times New Roman" w:hAnsi="Times New Roman" w:cs="Times New Roman"/>
          <w:lang w:eastAsia="ru-RU"/>
        </w:rPr>
        <w:t>8. работа в жюри олимпиад, МАН, конкурсов (муниципальные и региональные этапы)</w:t>
      </w:r>
    </w:p>
    <w:p w:rsidR="00190FC8" w:rsidRPr="00190FC8" w:rsidRDefault="00190FC8" w:rsidP="00190F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0FC8">
        <w:rPr>
          <w:rFonts w:ascii="Times New Roman" w:eastAsia="Times New Roman" w:hAnsi="Times New Roman" w:cs="Times New Roman"/>
          <w:lang w:eastAsia="ru-RU"/>
        </w:rPr>
        <w:t>9. подготовка участников олимпиад, конкурсов уровня школы</w:t>
      </w:r>
    </w:p>
    <w:p w:rsidR="00190FC8" w:rsidRPr="00190FC8" w:rsidRDefault="00190FC8" w:rsidP="00190F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0FC8">
        <w:rPr>
          <w:rFonts w:ascii="Times New Roman" w:eastAsia="Times New Roman" w:hAnsi="Times New Roman" w:cs="Times New Roman"/>
          <w:lang w:eastAsia="ru-RU"/>
        </w:rPr>
        <w:t>10. подготовка участников олимпиад, конкурсов муниципального уровня</w:t>
      </w:r>
    </w:p>
    <w:p w:rsidR="00190FC8" w:rsidRPr="00190FC8" w:rsidRDefault="00190FC8" w:rsidP="00190F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0FC8">
        <w:rPr>
          <w:rFonts w:ascii="Times New Roman" w:eastAsia="Times New Roman" w:hAnsi="Times New Roman" w:cs="Times New Roman"/>
          <w:lang w:eastAsia="ru-RU"/>
        </w:rPr>
        <w:t>11. подготовка участников олимпиад, конкурсов регионального уровня</w:t>
      </w:r>
    </w:p>
    <w:p w:rsidR="00190FC8" w:rsidRPr="00190FC8" w:rsidRDefault="00190FC8" w:rsidP="00190F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0FC8">
        <w:rPr>
          <w:rFonts w:ascii="Times New Roman" w:eastAsia="Times New Roman" w:hAnsi="Times New Roman" w:cs="Times New Roman"/>
          <w:lang w:eastAsia="ru-RU"/>
        </w:rPr>
        <w:t>12. подготовка участников олимпиад, конкурсов всероссийского/международного уровня</w:t>
      </w:r>
    </w:p>
    <w:p w:rsidR="00190FC8" w:rsidRPr="00190FC8" w:rsidRDefault="00190FC8" w:rsidP="00190F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0FC8">
        <w:rPr>
          <w:rFonts w:ascii="Times New Roman" w:eastAsia="Times New Roman" w:hAnsi="Times New Roman" w:cs="Times New Roman"/>
          <w:lang w:eastAsia="ru-RU"/>
        </w:rPr>
        <w:t>13. работа в творческой / экспертной группе района / руководство РМО</w:t>
      </w:r>
    </w:p>
    <w:p w:rsidR="00190FC8" w:rsidRPr="00FF6BE8" w:rsidRDefault="00190FC8" w:rsidP="00FF6B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деятельности ШМО учителей ест</w:t>
      </w:r>
      <w:r w:rsidR="00FF6BE8" w:rsidRPr="00FF6B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ественно-математического цикла: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6919"/>
        <w:gridCol w:w="956"/>
        <w:gridCol w:w="1076"/>
      </w:tblGrid>
      <w:tr w:rsidR="00190FC8" w:rsidRPr="00190FC8" w:rsidTr="00190FC8">
        <w:trPr>
          <w:trHeight w:val="1129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7670" w:type="dxa"/>
            <w:vMerge w:val="restart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Критерий оценивания деятельности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Оценка</w:t>
            </w:r>
          </w:p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(от 0 до 3 баллов)</w:t>
            </w:r>
          </w:p>
        </w:tc>
      </w:tr>
      <w:tr w:rsidR="00190FC8" w:rsidRPr="00190FC8" w:rsidTr="00190FC8">
        <w:trPr>
          <w:trHeight w:val="675"/>
        </w:trPr>
        <w:tc>
          <w:tcPr>
            <w:tcW w:w="640" w:type="dxa"/>
            <w:vMerge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70" w:type="dxa"/>
            <w:vMerge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Само-оценка</w:t>
            </w:r>
            <w:proofErr w:type="gramEnd"/>
          </w:p>
        </w:tc>
        <w:tc>
          <w:tcPr>
            <w:tcW w:w="1102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Коррек-ция</w:t>
            </w:r>
            <w:proofErr w:type="spellEnd"/>
            <w:proofErr w:type="gramEnd"/>
          </w:p>
        </w:tc>
      </w:tr>
      <w:tr w:rsidR="00190FC8" w:rsidRPr="00190FC8" w:rsidTr="00190FC8">
        <w:trPr>
          <w:trHeight w:val="464"/>
        </w:trPr>
        <w:tc>
          <w:tcPr>
            <w:tcW w:w="640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Повышение квалификации педагогов (участие в семинарах-практикумах, педсоветах, профессиональных конкурсах, РМО)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0FC8" w:rsidRPr="00190FC8" w:rsidTr="00190FC8">
        <w:trPr>
          <w:trHeight w:val="489"/>
        </w:trPr>
        <w:tc>
          <w:tcPr>
            <w:tcW w:w="640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Проведение открытых уроков членами методического объединения, организация взаимопосещения уроков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90FC8" w:rsidRPr="00FF6BE8" w:rsidRDefault="00FF6BE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0FC8" w:rsidRPr="00190FC8" w:rsidTr="00190FC8">
        <w:trPr>
          <w:trHeight w:val="464"/>
        </w:trPr>
        <w:tc>
          <w:tcPr>
            <w:tcW w:w="640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Качество знаний учащихся по предмерам (в сравнении                     со средним показателем по району)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0FC8" w:rsidRPr="00190FC8" w:rsidTr="00190FC8">
        <w:trPr>
          <w:trHeight w:val="464"/>
        </w:trPr>
        <w:tc>
          <w:tcPr>
            <w:tcW w:w="640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Работа с одаренными учащимися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0FC8" w:rsidRPr="00190FC8" w:rsidTr="00190FC8">
        <w:trPr>
          <w:trHeight w:val="464"/>
        </w:trPr>
        <w:tc>
          <w:tcPr>
            <w:tcW w:w="640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Методическая продукция (публикации, методические пособия и т.п.)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0FC8" w:rsidRPr="00190FC8" w:rsidTr="00190FC8">
        <w:trPr>
          <w:trHeight w:val="464"/>
        </w:trPr>
        <w:tc>
          <w:tcPr>
            <w:tcW w:w="640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Работа методического объединения по изучению, обобщению и распространению опыта педагогов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0FC8" w:rsidRPr="00190FC8" w:rsidTr="00190FC8">
        <w:trPr>
          <w:trHeight w:val="464"/>
        </w:trPr>
        <w:tc>
          <w:tcPr>
            <w:tcW w:w="640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 в методической работе района, школы, республики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90FC8" w:rsidRPr="00FF6BE8" w:rsidRDefault="00FF6BE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0FC8" w:rsidRPr="00190FC8" w:rsidTr="00190FC8">
        <w:trPr>
          <w:trHeight w:val="464"/>
        </w:trPr>
        <w:tc>
          <w:tcPr>
            <w:tcW w:w="640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Ведение документации методического объединения (анализ, планирование, протоколы заседаний, отчетная документация)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0FC8" w:rsidRPr="00190FC8" w:rsidTr="00190FC8">
        <w:trPr>
          <w:trHeight w:val="464"/>
        </w:trPr>
        <w:tc>
          <w:tcPr>
            <w:tcW w:w="640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Проведение заседаний методического объединения (указать сколько)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  <w:p w:rsidR="00190FC8" w:rsidRPr="00FF6BE8" w:rsidRDefault="00FF6BE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(13</w:t>
            </w:r>
            <w:r w:rsidR="00190FC8" w:rsidRPr="00FF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0FC8" w:rsidRPr="00190FC8" w:rsidTr="00190FC8">
        <w:trPr>
          <w:trHeight w:val="464"/>
        </w:trPr>
        <w:tc>
          <w:tcPr>
            <w:tcW w:w="640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Качественная работа по самообразованию (планирование, отчет, презентация опыта на заседаниях ШМО)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0FC8" w:rsidRPr="00190FC8" w:rsidTr="00190FC8">
        <w:trPr>
          <w:trHeight w:val="489"/>
        </w:trPr>
        <w:tc>
          <w:tcPr>
            <w:tcW w:w="8310" w:type="dxa"/>
            <w:gridSpan w:val="2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Итого баллов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90FC8" w:rsidRPr="00FF6BE8" w:rsidRDefault="00FF6BE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90FC8" w:rsidRPr="00FF6BE8" w:rsidRDefault="00190FC8" w:rsidP="0019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190FC8" w:rsidRPr="00FF6BE8" w:rsidRDefault="00190FC8" w:rsidP="00190F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ru-RU"/>
        </w:rPr>
        <w:t>30-26 баллов – методическое объединение работает на оптимальном уровне</w:t>
      </w:r>
    </w:p>
    <w:p w:rsidR="00190FC8" w:rsidRPr="00FF6BE8" w:rsidRDefault="00190FC8" w:rsidP="00190F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ru-RU"/>
        </w:rPr>
        <w:t>25-18 баллов – методическое объединение работает на удовлетворительном уровне</w:t>
      </w:r>
    </w:p>
    <w:p w:rsidR="00190FC8" w:rsidRPr="00FF6BE8" w:rsidRDefault="00190FC8" w:rsidP="00190F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ru-RU"/>
        </w:rPr>
        <w:t>17-09 баллов – методическое объединение работает на критическом уровне</w:t>
      </w:r>
    </w:p>
    <w:p w:rsidR="00190FC8" w:rsidRPr="00FF6BE8" w:rsidRDefault="00190FC8" w:rsidP="00190F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9 баллов – методическое объединение работает неудовлетворительно</w:t>
      </w:r>
    </w:p>
    <w:p w:rsidR="00D305AB" w:rsidRPr="00D305AB" w:rsidRDefault="00280097" w:rsidP="00280097">
      <w:pPr>
        <w:tabs>
          <w:tab w:val="num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305AB"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учителей начальных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лассов в 2020/2021 учебном году работало по теме </w:t>
      </w:r>
      <w:r w:rsidR="00D305AB"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«Повышение эффективности образовательной деятельности через применение современных подходов к организации образовательной деятельности в начальной школе, непрерывное совершенствование профессионального уровня и педагогического мастерства учителя»</w:t>
      </w:r>
    </w:p>
    <w:p w:rsidR="00D305AB" w:rsidRPr="00D305AB" w:rsidRDefault="00280097" w:rsidP="00280097">
      <w:pPr>
        <w:tabs>
          <w:tab w:val="num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</w:t>
      </w:r>
      <w:r w:rsidR="00D305AB"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методической работы</w:t>
      </w:r>
      <w:r w:rsidR="00D305AB"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305AB" w:rsidRPr="00D305AB" w:rsidRDefault="00D305AB" w:rsidP="00280097">
      <w:pPr>
        <w:tabs>
          <w:tab w:val="num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оптимальных условий  (правовых и организационных) для повышения образовательного уровня педагогических работников по квалификации с учётом современных требований (нормативно-правовой базы ФГОС).</w:t>
      </w:r>
    </w:p>
    <w:p w:rsidR="00D305AB" w:rsidRPr="00D305AB" w:rsidRDefault="00D305AB" w:rsidP="00280097">
      <w:pPr>
        <w:tabs>
          <w:tab w:val="num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учебно-методического и информационно-технического обеспечения УВП педагогов с учётом современных тенденций развития образования.</w:t>
      </w:r>
    </w:p>
    <w:p w:rsidR="00D305AB" w:rsidRPr="00D305AB" w:rsidRDefault="00D305AB" w:rsidP="00280097">
      <w:pPr>
        <w:tabs>
          <w:tab w:val="num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управленческой компетенции руководителей образовательной организации.</w:t>
      </w:r>
    </w:p>
    <w:p w:rsidR="00D305AB" w:rsidRPr="00D305AB" w:rsidRDefault="00D305AB" w:rsidP="00280097">
      <w:pPr>
        <w:tabs>
          <w:tab w:val="num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мотивации педагогов в росте профессионального мастерства, на получение современных знаний.</w:t>
      </w:r>
    </w:p>
    <w:p w:rsidR="00D305AB" w:rsidRPr="00D305AB" w:rsidRDefault="00D305AB" w:rsidP="00280097">
      <w:pPr>
        <w:tabs>
          <w:tab w:val="num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-Развитие культурно-образовательной среды в школе, открытой всем субъектам педагогической деятельности, направленной на обеспечение высокого уровня образовательной деятельности.</w:t>
      </w:r>
    </w:p>
    <w:p w:rsidR="00D305AB" w:rsidRPr="00D305AB" w:rsidRDefault="00D305AB" w:rsidP="00280097">
      <w:pPr>
        <w:tabs>
          <w:tab w:val="num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ученика, на раскрытие их личностного, интеллектуального, творческого потенциала.</w:t>
      </w:r>
    </w:p>
    <w:p w:rsidR="00D305AB" w:rsidRPr="00D305AB" w:rsidRDefault="00D305AB" w:rsidP="00280097">
      <w:pPr>
        <w:tabs>
          <w:tab w:val="num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единой системы урочной и внеурочной деятельности учителей и учащихся, направленной на разностороннее развитие личности участников образовательной деятельности.</w:t>
      </w:r>
    </w:p>
    <w:p w:rsidR="00D305AB" w:rsidRPr="00D305AB" w:rsidRDefault="00D305AB" w:rsidP="00280097">
      <w:pPr>
        <w:tabs>
          <w:tab w:val="num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психолого-педагогическую поддержки слабоуспевающих учащихся.</w:t>
      </w:r>
    </w:p>
    <w:p w:rsidR="00D305AB" w:rsidRPr="00D305AB" w:rsidRDefault="00D305AB" w:rsidP="00280097">
      <w:pPr>
        <w:tabs>
          <w:tab w:val="num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-Расширение сферы использования информационных технологий, создание условий для раннего раскрытия интересов и склонностей учащихся к научно-исследовательской деятельности, для усвоения школьниками исследовательских, проектировочных и экспериментальных умений</w:t>
      </w:r>
    </w:p>
    <w:p w:rsidR="00D305AB" w:rsidRPr="00D305AB" w:rsidRDefault="00D305AB" w:rsidP="00280097">
      <w:pPr>
        <w:tabs>
          <w:tab w:val="num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  <w:r w:rsidR="0028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качества знаний обучающихся;</w:t>
      </w:r>
      <w:r w:rsidR="0028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учителями МО системой преподавания предмет</w:t>
      </w:r>
      <w:r w:rsidR="0028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в соответствии с новым ФГОС; </w:t>
      </w:r>
      <w:r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в процессе обучения для формирования у обучающихся ключевых компетентностей.</w:t>
      </w:r>
    </w:p>
    <w:p w:rsidR="00D305AB" w:rsidRPr="00D305AB" w:rsidRDefault="00D305AB" w:rsidP="00280097">
      <w:pPr>
        <w:tabs>
          <w:tab w:val="num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деятельность:</w:t>
      </w:r>
    </w:p>
    <w:p w:rsidR="00D305AB" w:rsidRPr="00D305AB" w:rsidRDefault="00280097" w:rsidP="00280097">
      <w:pPr>
        <w:tabs>
          <w:tab w:val="num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05AB"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методической деятельности за 2019/ 2020 учебный год и планирование на 2020 – 2021 учебный год.</w:t>
      </w:r>
    </w:p>
    <w:p w:rsidR="00D305AB" w:rsidRPr="00D305AB" w:rsidRDefault="00280097" w:rsidP="00280097">
      <w:pPr>
        <w:tabs>
          <w:tab w:val="num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05AB"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направлений деятельности педагогов (тема самообразования).</w:t>
      </w:r>
    </w:p>
    <w:p w:rsidR="00D305AB" w:rsidRPr="00D305AB" w:rsidRDefault="00280097" w:rsidP="00280097">
      <w:pPr>
        <w:tabs>
          <w:tab w:val="num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05AB"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педагогов с целью оказания помощи.</w:t>
      </w:r>
    </w:p>
    <w:p w:rsidR="00D305AB" w:rsidRPr="00D305AB" w:rsidRDefault="00D305AB" w:rsidP="00280097">
      <w:pPr>
        <w:tabs>
          <w:tab w:val="num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деятельность:</w:t>
      </w:r>
    </w:p>
    <w:p w:rsidR="00D305AB" w:rsidRPr="00D305AB" w:rsidRDefault="00280097" w:rsidP="00280097">
      <w:pPr>
        <w:tabs>
          <w:tab w:val="num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05AB"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</w:p>
    <w:p w:rsidR="00D305AB" w:rsidRPr="00D305AB" w:rsidRDefault="00280097" w:rsidP="00280097">
      <w:pPr>
        <w:tabs>
          <w:tab w:val="num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05AB"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знакомство с ФГОС начального общего образования.</w:t>
      </w:r>
    </w:p>
    <w:p w:rsidR="00D305AB" w:rsidRPr="00D305AB" w:rsidRDefault="00280097" w:rsidP="00280097">
      <w:pPr>
        <w:tabs>
          <w:tab w:val="num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05AB"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тематической папки «Методические объединения учителей начальных классов».</w:t>
      </w:r>
    </w:p>
    <w:p w:rsidR="00D305AB" w:rsidRPr="00D305AB" w:rsidRDefault="00D305AB" w:rsidP="00280097">
      <w:pPr>
        <w:tabs>
          <w:tab w:val="num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методической деятельности:</w:t>
      </w:r>
    </w:p>
    <w:p w:rsidR="00D305AB" w:rsidRPr="00D305AB" w:rsidRDefault="00280097" w:rsidP="00280097">
      <w:pPr>
        <w:tabs>
          <w:tab w:val="num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05AB"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сопровождение преподавания по новым  образовательным стандартам второго поколения в начальной школе.</w:t>
      </w:r>
    </w:p>
    <w:p w:rsidR="00D305AB" w:rsidRPr="00D305AB" w:rsidRDefault="00280097" w:rsidP="00280097">
      <w:pPr>
        <w:tabs>
          <w:tab w:val="num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05AB"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методической темой, представляющей реальную необходимость и профессиональный интерес.</w:t>
      </w:r>
    </w:p>
    <w:p w:rsidR="00D305AB" w:rsidRPr="00D305AB" w:rsidRDefault="00280097" w:rsidP="00280097">
      <w:pPr>
        <w:tabs>
          <w:tab w:val="num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05AB"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 методического уровня педагогов в овладении  новыми педагогическими технологиями, через систему повышения квалификации и самообразования каждого учителя.  Внедрение  в практику  работы всех учителей 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D305AB" w:rsidRPr="00D305AB" w:rsidRDefault="00280097" w:rsidP="00280097">
      <w:pPr>
        <w:tabs>
          <w:tab w:val="num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05AB"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системной работы с детьми, имеющими повышенные интеллектуальные способности.</w:t>
      </w:r>
    </w:p>
    <w:p w:rsidR="00D305AB" w:rsidRPr="00D305AB" w:rsidRDefault="00280097" w:rsidP="00280097">
      <w:pPr>
        <w:tabs>
          <w:tab w:val="num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05AB"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Поиск, обобщение, анализ и внедрение передового  педагогического опыта в различных формах;</w:t>
      </w:r>
    </w:p>
    <w:p w:rsidR="00D305AB" w:rsidRPr="00D305AB" w:rsidRDefault="00280097" w:rsidP="00280097">
      <w:pPr>
        <w:tabs>
          <w:tab w:val="num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05AB"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методической копилки необходимым информационным материалом для оказания помощи учителю в работе;</w:t>
      </w:r>
    </w:p>
    <w:p w:rsidR="00D305AB" w:rsidRPr="00D305AB" w:rsidRDefault="00280097" w:rsidP="00280097">
      <w:pPr>
        <w:tabs>
          <w:tab w:val="num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05AB"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сопровождение самообразования и саморазвития педагогов;   ознакомление с методическими разработками различных авторов.</w:t>
      </w:r>
    </w:p>
    <w:p w:rsidR="00D305AB" w:rsidRPr="00D305AB" w:rsidRDefault="00280097" w:rsidP="00280097">
      <w:pPr>
        <w:tabs>
          <w:tab w:val="num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05AB"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</w:t>
      </w:r>
      <w:r w:rsidR="00ED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 работы с одарёнными детьми.</w:t>
      </w:r>
    </w:p>
    <w:p w:rsidR="00ED7086" w:rsidRPr="003C43E2" w:rsidRDefault="00ED7086" w:rsidP="00ED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2020/2021 учебном году прошло 8 заседаний</w:t>
      </w:r>
      <w:r w:rsidRPr="00DB3A13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начальных классов</w:t>
      </w:r>
      <w:r w:rsidRPr="009954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9954CB">
        <w:rPr>
          <w:rFonts w:ascii="Times New Roman" w:eastAsia="Calibri" w:hAnsi="Times New Roman" w:cs="Times New Roman"/>
          <w:sz w:val="24"/>
          <w:szCs w:val="24"/>
        </w:rPr>
        <w:t xml:space="preserve"> методического объединения </w:t>
      </w:r>
      <w:r>
        <w:rPr>
          <w:rFonts w:ascii="Times New Roman" w:eastAsia="Calibri" w:hAnsi="Times New Roman" w:cs="Times New Roman"/>
          <w:sz w:val="24"/>
          <w:szCs w:val="24"/>
        </w:rPr>
        <w:t>Косыч Н,М. составила планы работы объединения</w:t>
      </w:r>
      <w:r w:rsidRPr="009954CB">
        <w:rPr>
          <w:rFonts w:ascii="Times New Roman" w:eastAsia="Calibri" w:hAnsi="Times New Roman" w:cs="Times New Roman"/>
          <w:sz w:val="24"/>
          <w:szCs w:val="24"/>
        </w:rPr>
        <w:t xml:space="preserve"> на учебный год, в заседания включены вопросы теоретического характера: изучение принципов ведущих педагогических технологий, работу с нормативными документами;  практическую часть: рассмотрение  рабочих учебных программ по предметам, освещение новинок методической литературы, ЭОР, интернет-ресурсов; участие педагогов и учащихся в дистанционных конкурсах, олимпиадах, научно-практических конференциях, работа со слабоуспевающими учащимися, внеурочная деятельность по предметам, участие в предметны</w:t>
      </w:r>
      <w:r>
        <w:rPr>
          <w:rFonts w:ascii="Times New Roman" w:eastAsia="Calibri" w:hAnsi="Times New Roman" w:cs="Times New Roman"/>
          <w:sz w:val="24"/>
          <w:szCs w:val="24"/>
        </w:rPr>
        <w:t>х и методической неделях. Было уделено</w:t>
      </w:r>
      <w:r w:rsidRPr="009954CB">
        <w:rPr>
          <w:rFonts w:ascii="Times New Roman" w:eastAsia="Calibri" w:hAnsi="Times New Roman" w:cs="Times New Roman"/>
          <w:sz w:val="24"/>
          <w:szCs w:val="24"/>
        </w:rPr>
        <w:t xml:space="preserve"> внимание преемственности начального и среднего звена, взаимопосещению уроков. В</w:t>
      </w:r>
      <w:r>
        <w:rPr>
          <w:rFonts w:ascii="Times New Roman" w:eastAsia="Calibri" w:hAnsi="Times New Roman" w:cs="Times New Roman"/>
          <w:sz w:val="24"/>
          <w:szCs w:val="24"/>
        </w:rPr>
        <w:t>ключили</w:t>
      </w:r>
      <w:r w:rsidRPr="009954CB">
        <w:rPr>
          <w:rFonts w:ascii="Times New Roman" w:eastAsia="Calibri" w:hAnsi="Times New Roman" w:cs="Times New Roman"/>
          <w:sz w:val="24"/>
          <w:szCs w:val="24"/>
        </w:rPr>
        <w:t xml:space="preserve"> вопросы изучения нормативно-правовой и методической базы ФГОС: внедрение в учебный процесс принципов системно-деятельностного подхода, освоение приемов формирования универсальных учебных действий.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ED7086" w:rsidTr="00561968">
        <w:tc>
          <w:tcPr>
            <w:tcW w:w="2500" w:type="pct"/>
          </w:tcPr>
          <w:p w:rsidR="00ED7086" w:rsidRDefault="00ED7086" w:rsidP="00561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2500" w:type="pct"/>
          </w:tcPr>
          <w:p w:rsidR="00ED7086" w:rsidRDefault="00ED7086" w:rsidP="00561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Внеочередные</w:t>
            </w:r>
          </w:p>
        </w:tc>
      </w:tr>
      <w:tr w:rsidR="00ED7086" w:rsidTr="00561968">
        <w:tc>
          <w:tcPr>
            <w:tcW w:w="2500" w:type="pct"/>
          </w:tcPr>
          <w:p w:rsidR="00ED7086" w:rsidRDefault="00ED7086" w:rsidP="005619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 от 25.08.2020</w:t>
            </w:r>
          </w:p>
        </w:tc>
        <w:tc>
          <w:tcPr>
            <w:tcW w:w="2500" w:type="pct"/>
          </w:tcPr>
          <w:p w:rsidR="00ED7086" w:rsidRDefault="00ED7086" w:rsidP="005619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 от 09.09.2020</w:t>
            </w:r>
          </w:p>
        </w:tc>
      </w:tr>
      <w:tr w:rsidR="00ED7086" w:rsidTr="00561968">
        <w:tc>
          <w:tcPr>
            <w:tcW w:w="2500" w:type="pct"/>
          </w:tcPr>
          <w:p w:rsidR="00ED7086" w:rsidRDefault="00ED7086" w:rsidP="005619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8 от 16.10.2020</w:t>
            </w:r>
          </w:p>
        </w:tc>
        <w:tc>
          <w:tcPr>
            <w:tcW w:w="2500" w:type="pct"/>
          </w:tcPr>
          <w:p w:rsidR="00ED7086" w:rsidRDefault="00ED7086" w:rsidP="005619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10 от 10.12.2020</w:t>
            </w:r>
          </w:p>
        </w:tc>
      </w:tr>
      <w:tr w:rsidR="00ED7086" w:rsidTr="00561968">
        <w:tc>
          <w:tcPr>
            <w:tcW w:w="2500" w:type="pct"/>
          </w:tcPr>
          <w:p w:rsidR="00ED7086" w:rsidRDefault="00ED7086" w:rsidP="005619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9 от 25.11.2020</w:t>
            </w:r>
          </w:p>
        </w:tc>
        <w:tc>
          <w:tcPr>
            <w:tcW w:w="2500" w:type="pct"/>
          </w:tcPr>
          <w:p w:rsidR="00ED7086" w:rsidRDefault="00ED7086" w:rsidP="005619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086" w:rsidTr="00561968">
        <w:tc>
          <w:tcPr>
            <w:tcW w:w="2500" w:type="pct"/>
          </w:tcPr>
          <w:p w:rsidR="00ED7086" w:rsidRDefault="00ED7086" w:rsidP="005619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11 от 23.12.2020</w:t>
            </w:r>
          </w:p>
        </w:tc>
        <w:tc>
          <w:tcPr>
            <w:tcW w:w="2500" w:type="pct"/>
          </w:tcPr>
          <w:p w:rsidR="00ED7086" w:rsidRDefault="00ED7086" w:rsidP="005619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086" w:rsidTr="00561968">
        <w:tc>
          <w:tcPr>
            <w:tcW w:w="2500" w:type="pct"/>
          </w:tcPr>
          <w:p w:rsidR="00ED7086" w:rsidRDefault="00ED7086" w:rsidP="005619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12 от 17.03.2021</w:t>
            </w:r>
          </w:p>
        </w:tc>
        <w:tc>
          <w:tcPr>
            <w:tcW w:w="2500" w:type="pct"/>
          </w:tcPr>
          <w:p w:rsidR="00ED7086" w:rsidRDefault="00ED7086" w:rsidP="005619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086" w:rsidTr="00561968">
        <w:tc>
          <w:tcPr>
            <w:tcW w:w="2500" w:type="pct"/>
          </w:tcPr>
          <w:p w:rsidR="00ED7086" w:rsidRDefault="00ED7086" w:rsidP="005619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13 от 27.05.2021</w:t>
            </w:r>
          </w:p>
        </w:tc>
        <w:tc>
          <w:tcPr>
            <w:tcW w:w="2500" w:type="pct"/>
          </w:tcPr>
          <w:p w:rsidR="00ED7086" w:rsidRDefault="00ED7086" w:rsidP="005619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05AB" w:rsidRPr="00D305AB" w:rsidRDefault="00ED7086" w:rsidP="00280097">
      <w:pPr>
        <w:tabs>
          <w:tab w:val="num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</w:rPr>
        <w:t>Формы</w:t>
      </w:r>
      <w:r w:rsidRPr="00ED7086">
        <w:rPr>
          <w:rFonts w:ascii="Times New Roman" w:eastAsia="Times New Roman" w:hAnsi="Times New Roman" w:cs="Times New Roman"/>
        </w:rPr>
        <w:t xml:space="preserve"> методической работы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 семинары; </w:t>
      </w:r>
      <w:r w:rsidR="00D305AB"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актико-ориентированные семинары; </w:t>
      </w:r>
      <w:r w:rsidR="00D305AB"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сетевых сообществ Интернета; </w:t>
      </w:r>
      <w:r w:rsidR="00D305AB"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аучно-методические конференции; круглые столы; мастер-классы; деловые игры; </w:t>
      </w:r>
      <w:r w:rsidR="00D305AB"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самообразовательная деятельность учителя по индивидуальной методической теме;</w:t>
      </w:r>
    </w:p>
    <w:p w:rsidR="00D305AB" w:rsidRPr="00D305AB" w:rsidRDefault="00D305AB" w:rsidP="00280097">
      <w:pPr>
        <w:tabs>
          <w:tab w:val="num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proofErr w:type="gramEnd"/>
      <w:r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авторских разработок (образовательных, целев</w:t>
      </w:r>
      <w:r w:rsidR="00FD6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комплексных программ и др.); </w:t>
      </w:r>
      <w:r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отчеты, семинары-практикумы, фестивали творческой мысли и </w:t>
      </w:r>
      <w:proofErr w:type="spellStart"/>
      <w:r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0FC8" w:rsidRPr="00D305AB" w:rsidRDefault="00FD620F" w:rsidP="00280097">
      <w:pPr>
        <w:tabs>
          <w:tab w:val="num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0F">
        <w:rPr>
          <w:rFonts w:ascii="Times New Roman" w:eastAsia="Times New Roman" w:hAnsi="Times New Roman" w:cs="Times New Roman"/>
        </w:rPr>
        <w:t>Современные образовательные технологии используемые учителями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и</w:t>
      </w:r>
      <w:r w:rsidR="00D305AB"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 – коммуникационная технология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="00D305AB"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роектная технология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т</w:t>
      </w:r>
      <w:r w:rsidR="00D305AB"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ехнология развивающего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з</w:t>
      </w:r>
      <w:r w:rsidR="00D305AB"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доровьесберегающие 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и</w:t>
      </w:r>
      <w:r w:rsidR="00D305AB"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гровые 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педагогика сотрудничества; групповые технологии; т</w:t>
      </w:r>
      <w:r w:rsidR="00D305AB" w:rsidRPr="00D30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радиционные технологии (классно-урочная система)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C52" w:rsidRPr="00910B86" w:rsidRDefault="00C53C52" w:rsidP="00C53C52">
      <w:pPr>
        <w:tabs>
          <w:tab w:val="left" w:pos="4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Кадровый состав методического объединения </w:t>
      </w:r>
      <w:r w:rsidR="00A83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1137"/>
        <w:gridCol w:w="955"/>
        <w:gridCol w:w="1612"/>
        <w:gridCol w:w="1061"/>
        <w:gridCol w:w="1019"/>
        <w:gridCol w:w="776"/>
        <w:gridCol w:w="818"/>
        <w:gridCol w:w="709"/>
      </w:tblGrid>
      <w:tr w:rsidR="00C53C52" w:rsidRPr="00190FC8" w:rsidTr="00561968">
        <w:trPr>
          <w:trHeight w:val="405"/>
          <w:jc w:val="center"/>
        </w:trPr>
        <w:tc>
          <w:tcPr>
            <w:tcW w:w="1494" w:type="dxa"/>
            <w:vMerge w:val="restart"/>
            <w:vAlign w:val="center"/>
          </w:tcPr>
          <w:p w:rsidR="00C53C52" w:rsidRPr="00910B86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C53C52" w:rsidRPr="00910B86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учителей в ШМО</w:t>
            </w:r>
          </w:p>
        </w:tc>
        <w:tc>
          <w:tcPr>
            <w:tcW w:w="1145" w:type="dxa"/>
            <w:vMerge w:val="restart"/>
            <w:vAlign w:val="center"/>
          </w:tcPr>
          <w:p w:rsidR="00C53C52" w:rsidRPr="00910B86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C53C52" w:rsidRPr="00910B86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 w:val="restart"/>
            <w:vAlign w:val="center"/>
          </w:tcPr>
          <w:p w:rsidR="00C53C52" w:rsidRPr="00910B86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кат</w:t>
            </w:r>
          </w:p>
          <w:p w:rsidR="00C53C52" w:rsidRPr="00910B86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C53C52" w:rsidRPr="00910B86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СЗД/специалист</w:t>
            </w:r>
          </w:p>
          <w:p w:rsidR="00C53C52" w:rsidRPr="00910B86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 w:val="restart"/>
            <w:vAlign w:val="center"/>
          </w:tcPr>
          <w:p w:rsidR="00C53C52" w:rsidRPr="00910B86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Звания</w:t>
            </w:r>
          </w:p>
          <w:p w:rsidR="00C53C52" w:rsidRPr="00910B86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 w:val="restart"/>
            <w:vAlign w:val="center"/>
          </w:tcPr>
          <w:p w:rsidR="00C53C52" w:rsidRPr="00910B86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Молодые спец. (стаж до 3 лет) </w:t>
            </w:r>
          </w:p>
        </w:tc>
        <w:tc>
          <w:tcPr>
            <w:tcW w:w="2259" w:type="dxa"/>
            <w:gridSpan w:val="3"/>
            <w:vAlign w:val="center"/>
          </w:tcPr>
          <w:p w:rsidR="00C53C52" w:rsidRPr="00910B86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</w:t>
            </w:r>
          </w:p>
        </w:tc>
      </w:tr>
      <w:tr w:rsidR="00C53C52" w:rsidRPr="00190FC8" w:rsidTr="00561968">
        <w:trPr>
          <w:trHeight w:val="510"/>
          <w:jc w:val="center"/>
        </w:trPr>
        <w:tc>
          <w:tcPr>
            <w:tcW w:w="1494" w:type="dxa"/>
            <w:vMerge/>
            <w:vAlign w:val="center"/>
          </w:tcPr>
          <w:p w:rsidR="00C53C52" w:rsidRPr="00910B86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vAlign w:val="center"/>
          </w:tcPr>
          <w:p w:rsidR="00C53C52" w:rsidRPr="00910B86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vAlign w:val="center"/>
          </w:tcPr>
          <w:p w:rsidR="00C53C52" w:rsidRPr="00910B86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vAlign w:val="center"/>
          </w:tcPr>
          <w:p w:rsidR="00C53C52" w:rsidRPr="00910B86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vAlign w:val="center"/>
          </w:tcPr>
          <w:p w:rsidR="00C53C52" w:rsidRPr="00910B86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vAlign w:val="center"/>
          </w:tcPr>
          <w:p w:rsidR="00C53C52" w:rsidRPr="00910B86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Align w:val="center"/>
          </w:tcPr>
          <w:p w:rsidR="00C53C52" w:rsidRPr="00910B86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830" w:type="dxa"/>
            <w:vAlign w:val="center"/>
          </w:tcPr>
          <w:p w:rsidR="00C53C52" w:rsidRPr="00910B86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 лет</w:t>
            </w:r>
          </w:p>
        </w:tc>
        <w:tc>
          <w:tcPr>
            <w:tcW w:w="643" w:type="dxa"/>
            <w:vAlign w:val="center"/>
          </w:tcPr>
          <w:p w:rsidR="00C53C52" w:rsidRPr="00910B86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30 лет</w:t>
            </w:r>
          </w:p>
        </w:tc>
      </w:tr>
      <w:tr w:rsidR="00C53C52" w:rsidRPr="00190FC8" w:rsidTr="00561968">
        <w:trPr>
          <w:jc w:val="center"/>
        </w:trPr>
        <w:tc>
          <w:tcPr>
            <w:tcW w:w="1494" w:type="dxa"/>
          </w:tcPr>
          <w:p w:rsidR="00C53C52" w:rsidRPr="00910B86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5" w:type="dxa"/>
          </w:tcPr>
          <w:p w:rsidR="00C53C52" w:rsidRPr="00910B86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2" w:type="dxa"/>
          </w:tcPr>
          <w:p w:rsidR="00C53C52" w:rsidRPr="00910B86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2" w:type="dxa"/>
          </w:tcPr>
          <w:p w:rsidR="00C53C52" w:rsidRPr="00910B86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070" w:type="dxa"/>
          </w:tcPr>
          <w:p w:rsidR="00C53C52" w:rsidRPr="00910B86" w:rsidRDefault="00A83C7B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</w:tcPr>
          <w:p w:rsidR="00C53C52" w:rsidRPr="00910B86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dxa"/>
          </w:tcPr>
          <w:p w:rsidR="00C53C52" w:rsidRPr="00910B86" w:rsidRDefault="00A83C7B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</w:tcPr>
          <w:p w:rsidR="00C53C52" w:rsidRPr="00910B86" w:rsidRDefault="00A83C7B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3" w:type="dxa"/>
          </w:tcPr>
          <w:p w:rsidR="00C53C52" w:rsidRPr="00910B86" w:rsidRDefault="00A83C7B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C53C52" w:rsidRPr="00C65543" w:rsidRDefault="00C53C52" w:rsidP="00C53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Перспективный план аттест</w:t>
      </w:r>
      <w:r w:rsidR="00A8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учителей начальных 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«Скворцовская школа»</w:t>
      </w:r>
    </w:p>
    <w:tbl>
      <w:tblPr>
        <w:tblW w:w="1117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2008"/>
        <w:gridCol w:w="1440"/>
        <w:gridCol w:w="2970"/>
        <w:gridCol w:w="709"/>
        <w:gridCol w:w="709"/>
        <w:gridCol w:w="709"/>
        <w:gridCol w:w="708"/>
        <w:gridCol w:w="709"/>
        <w:gridCol w:w="697"/>
      </w:tblGrid>
      <w:tr w:rsidR="00C53C52" w:rsidRPr="00190FC8" w:rsidTr="00561968">
        <w:trPr>
          <w:trHeight w:val="52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ind w:left="-54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ФИО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Категория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Посл.</w:t>
            </w:r>
          </w:p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Атт</w:t>
            </w:r>
            <w:proofErr w:type="spellEnd"/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18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18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18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18"/>
                <w:szCs w:val="24"/>
              </w:rPr>
              <w:t>2024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18"/>
                <w:szCs w:val="24"/>
              </w:rPr>
              <w:t>2025</w:t>
            </w:r>
          </w:p>
        </w:tc>
      </w:tr>
      <w:tr w:rsidR="00C53C52" w:rsidRPr="00190FC8" w:rsidTr="00561968">
        <w:trPr>
          <w:trHeight w:val="17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Корнет Т.В.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специалист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Начальные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</w:tr>
      <w:tr w:rsidR="00C53C52" w:rsidRPr="00190FC8" w:rsidTr="00561968">
        <w:trPr>
          <w:trHeight w:val="17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Беляева И.А.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первая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Начальные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53C52" w:rsidRPr="00190FC8" w:rsidTr="00561968">
        <w:trPr>
          <w:trHeight w:val="17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Коробко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высшая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Начальные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53C52" w:rsidRPr="00190FC8" w:rsidTr="00561968">
        <w:trPr>
          <w:trHeight w:val="17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Косыч Н.М.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высшая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Начальные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53C52" w:rsidRPr="00190FC8" w:rsidTr="00561968">
        <w:trPr>
          <w:trHeight w:val="17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Белоиванова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высшая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Начальные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</w:tr>
      <w:tr w:rsidR="00C53C52" w:rsidRPr="00190FC8" w:rsidTr="00561968">
        <w:trPr>
          <w:trHeight w:val="17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Озембловская Т.Н.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первая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Начальные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53C52" w:rsidRPr="00190FC8" w:rsidTr="00561968">
        <w:trPr>
          <w:trHeight w:val="17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Горишняк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первая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Начальные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53C52" w:rsidRPr="00190FC8" w:rsidTr="00561968">
        <w:trPr>
          <w:trHeight w:val="17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Вовк Л.Н.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первая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Начальные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53C52" w:rsidRPr="00190FC8" w:rsidTr="00561968">
        <w:trPr>
          <w:trHeight w:val="17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Мустафаева Э.Л.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СЗД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Начальные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53C52" w:rsidRPr="00190FC8" w:rsidTr="00561968">
        <w:trPr>
          <w:trHeight w:val="34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B86">
              <w:rPr>
                <w:rFonts w:ascii="Times New Roman" w:eastAsia="Times New Roman" w:hAnsi="Times New Roman" w:cs="Times New Roman"/>
                <w:sz w:val="20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2" w:rsidRPr="00910B86" w:rsidRDefault="00A83C7B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</w:tr>
    </w:tbl>
    <w:p w:rsidR="00C53C52" w:rsidRPr="00C65543" w:rsidRDefault="00C53C52" w:rsidP="00C53C52">
      <w:pPr>
        <w:tabs>
          <w:tab w:val="left" w:pos="4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5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самообразования учите</w:t>
      </w:r>
      <w:r w:rsidR="009866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начальных классов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933"/>
        <w:gridCol w:w="3747"/>
        <w:gridCol w:w="979"/>
        <w:gridCol w:w="2814"/>
      </w:tblGrid>
      <w:tr w:rsidR="00C53C52" w:rsidRPr="00190FC8" w:rsidTr="00561968">
        <w:trPr>
          <w:trHeight w:val="902"/>
          <w:tblHeader/>
          <w:jc w:val="center"/>
        </w:trPr>
        <w:tc>
          <w:tcPr>
            <w:tcW w:w="692" w:type="dxa"/>
          </w:tcPr>
          <w:p w:rsidR="00C53C52" w:rsidRPr="00C65543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  <w:p w:rsidR="00C53C52" w:rsidRPr="00C65543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933" w:type="dxa"/>
          </w:tcPr>
          <w:p w:rsidR="00C53C52" w:rsidRPr="00C65543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ФИО учителя</w:t>
            </w:r>
          </w:p>
        </w:tc>
        <w:tc>
          <w:tcPr>
            <w:tcW w:w="3747" w:type="dxa"/>
          </w:tcPr>
          <w:p w:rsidR="00C53C52" w:rsidRPr="00C65543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Тема</w:t>
            </w:r>
          </w:p>
          <w:p w:rsidR="00C53C52" w:rsidRPr="00C65543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самообразования</w:t>
            </w:r>
          </w:p>
        </w:tc>
        <w:tc>
          <w:tcPr>
            <w:tcW w:w="979" w:type="dxa"/>
          </w:tcPr>
          <w:p w:rsidR="00C53C52" w:rsidRPr="00C65543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работы</w:t>
            </w:r>
          </w:p>
        </w:tc>
        <w:tc>
          <w:tcPr>
            <w:tcW w:w="2814" w:type="dxa"/>
          </w:tcPr>
          <w:p w:rsidR="00C53C52" w:rsidRPr="00C65543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                                      в методической работе на муниципальном уровне</w:t>
            </w:r>
          </w:p>
        </w:tc>
      </w:tr>
      <w:tr w:rsidR="00C53C52" w:rsidRPr="00190FC8" w:rsidTr="00561968">
        <w:trPr>
          <w:trHeight w:val="750"/>
          <w:tblHeader/>
          <w:jc w:val="center"/>
        </w:trPr>
        <w:tc>
          <w:tcPr>
            <w:tcW w:w="692" w:type="dxa"/>
          </w:tcPr>
          <w:p w:rsidR="00C53C52" w:rsidRPr="00C65543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  <w:p w:rsidR="00C53C52" w:rsidRPr="00C65543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53C52" w:rsidRPr="00C65543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C53C52" w:rsidRPr="00C65543" w:rsidRDefault="00986698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Косыч Н.М.</w:t>
            </w:r>
          </w:p>
        </w:tc>
        <w:tc>
          <w:tcPr>
            <w:tcW w:w="3747" w:type="dxa"/>
          </w:tcPr>
          <w:p w:rsidR="00C53C52" w:rsidRPr="00986698" w:rsidRDefault="00986698" w:rsidP="0098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86698">
              <w:rPr>
                <w:rFonts w:ascii="Times New Roman" w:eastAsia="Times New Roman" w:hAnsi="Times New Roman" w:cs="Times New Roman"/>
                <w:sz w:val="20"/>
              </w:rPr>
              <w:t>Универсальные учебные действия в процессе обучения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 воспитания младших школьников</w:t>
            </w:r>
          </w:p>
        </w:tc>
        <w:tc>
          <w:tcPr>
            <w:tcW w:w="979" w:type="dxa"/>
          </w:tcPr>
          <w:p w:rsidR="00C53C52" w:rsidRPr="00C65543" w:rsidRDefault="00986698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814" w:type="dxa"/>
          </w:tcPr>
          <w:p w:rsidR="00C53C52" w:rsidRPr="00C65543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C53C52" w:rsidRPr="00190FC8" w:rsidTr="00561968">
        <w:trPr>
          <w:trHeight w:val="641"/>
          <w:tblHeader/>
          <w:jc w:val="center"/>
        </w:trPr>
        <w:tc>
          <w:tcPr>
            <w:tcW w:w="692" w:type="dxa"/>
            <w:shd w:val="clear" w:color="auto" w:fill="auto"/>
          </w:tcPr>
          <w:p w:rsidR="00C53C52" w:rsidRPr="00C65543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1933" w:type="dxa"/>
            <w:shd w:val="clear" w:color="auto" w:fill="auto"/>
          </w:tcPr>
          <w:p w:rsidR="00C53C52" w:rsidRPr="00C65543" w:rsidRDefault="00986698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Белоиванова М.А.</w:t>
            </w:r>
          </w:p>
        </w:tc>
        <w:tc>
          <w:tcPr>
            <w:tcW w:w="3747" w:type="dxa"/>
            <w:shd w:val="clear" w:color="auto" w:fill="auto"/>
          </w:tcPr>
          <w:p w:rsidR="00C53C52" w:rsidRPr="00986698" w:rsidRDefault="00986698" w:rsidP="009866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6698">
              <w:rPr>
                <w:rFonts w:ascii="Times New Roman" w:eastAsia="Times New Roman" w:hAnsi="Times New Roman" w:cs="Times New Roman"/>
                <w:sz w:val="20"/>
              </w:rPr>
              <w:t>Формирование основ логического и алгоритмического мышления младших школьников в условиях внедрения ФГОС</w:t>
            </w:r>
          </w:p>
        </w:tc>
        <w:tc>
          <w:tcPr>
            <w:tcW w:w="979" w:type="dxa"/>
            <w:shd w:val="clear" w:color="auto" w:fill="auto"/>
          </w:tcPr>
          <w:p w:rsidR="00C53C52" w:rsidRPr="00986698" w:rsidRDefault="00986698" w:rsidP="0098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814" w:type="dxa"/>
          </w:tcPr>
          <w:p w:rsidR="00C53C52" w:rsidRPr="00986698" w:rsidRDefault="00986698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8669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Работник ППЭ</w:t>
            </w:r>
          </w:p>
        </w:tc>
      </w:tr>
      <w:tr w:rsidR="00C53C52" w:rsidRPr="00190FC8" w:rsidTr="00986698">
        <w:trPr>
          <w:trHeight w:val="733"/>
          <w:tblHeader/>
          <w:jc w:val="center"/>
        </w:trPr>
        <w:tc>
          <w:tcPr>
            <w:tcW w:w="692" w:type="dxa"/>
          </w:tcPr>
          <w:p w:rsidR="00C53C52" w:rsidRPr="00C65543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</w:t>
            </w:r>
          </w:p>
          <w:p w:rsidR="00C53C52" w:rsidRPr="00C65543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C53C52" w:rsidRPr="00C65543" w:rsidRDefault="00986698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Озембловская Т.Н.</w:t>
            </w:r>
          </w:p>
        </w:tc>
        <w:tc>
          <w:tcPr>
            <w:tcW w:w="3747" w:type="dxa"/>
          </w:tcPr>
          <w:p w:rsidR="00C53C52" w:rsidRPr="00986698" w:rsidRDefault="00986698" w:rsidP="0098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86698">
              <w:rPr>
                <w:rFonts w:ascii="Times New Roman" w:eastAsia="Times New Roman" w:hAnsi="Times New Roman" w:cs="Times New Roman"/>
                <w:sz w:val="20"/>
              </w:rPr>
              <w:t>Создание ситуаций успеха в учебной и воспитательной деятельности в условиях ФГОС</w:t>
            </w:r>
          </w:p>
        </w:tc>
        <w:tc>
          <w:tcPr>
            <w:tcW w:w="979" w:type="dxa"/>
          </w:tcPr>
          <w:p w:rsidR="00C53C52" w:rsidRPr="00C65543" w:rsidRDefault="00986698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C53C52" w:rsidRPr="00C65543" w:rsidRDefault="00986698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8669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Работник ППЭ</w:t>
            </w:r>
          </w:p>
        </w:tc>
      </w:tr>
      <w:tr w:rsidR="00C53C52" w:rsidRPr="00190FC8" w:rsidTr="00561968">
        <w:trPr>
          <w:trHeight w:val="579"/>
          <w:tblHeader/>
          <w:jc w:val="center"/>
        </w:trPr>
        <w:tc>
          <w:tcPr>
            <w:tcW w:w="692" w:type="dxa"/>
          </w:tcPr>
          <w:p w:rsidR="00C53C52" w:rsidRPr="00C65543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1933" w:type="dxa"/>
          </w:tcPr>
          <w:p w:rsidR="00C53C52" w:rsidRPr="00C65543" w:rsidRDefault="00986698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Коробко А.А.</w:t>
            </w:r>
          </w:p>
        </w:tc>
        <w:tc>
          <w:tcPr>
            <w:tcW w:w="3747" w:type="dxa"/>
          </w:tcPr>
          <w:p w:rsidR="00C53C52" w:rsidRPr="00986698" w:rsidRDefault="00986698" w:rsidP="0098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86698">
              <w:rPr>
                <w:rFonts w:ascii="Times New Roman" w:eastAsia="Times New Roman" w:hAnsi="Times New Roman" w:cs="Times New Roman"/>
                <w:sz w:val="20"/>
              </w:rPr>
              <w:t>Развитие УУД младших школьников средствами проектно-исследовательской деятельности</w:t>
            </w:r>
          </w:p>
        </w:tc>
        <w:tc>
          <w:tcPr>
            <w:tcW w:w="979" w:type="dxa"/>
          </w:tcPr>
          <w:p w:rsidR="00C53C52" w:rsidRPr="00C65543" w:rsidRDefault="00986698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C53C52" w:rsidRPr="00C65543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53C52" w:rsidRPr="00190FC8" w:rsidTr="00561968">
        <w:trPr>
          <w:trHeight w:val="699"/>
          <w:tblHeader/>
          <w:jc w:val="center"/>
        </w:trPr>
        <w:tc>
          <w:tcPr>
            <w:tcW w:w="692" w:type="dxa"/>
            <w:shd w:val="clear" w:color="auto" w:fill="auto"/>
          </w:tcPr>
          <w:p w:rsidR="00C53C52" w:rsidRPr="00C65543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</w:t>
            </w:r>
          </w:p>
        </w:tc>
        <w:tc>
          <w:tcPr>
            <w:tcW w:w="1933" w:type="dxa"/>
            <w:shd w:val="clear" w:color="auto" w:fill="auto"/>
          </w:tcPr>
          <w:p w:rsidR="00C53C52" w:rsidRPr="00C65543" w:rsidRDefault="00986698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Беляева И.А.</w:t>
            </w:r>
          </w:p>
        </w:tc>
        <w:tc>
          <w:tcPr>
            <w:tcW w:w="3747" w:type="dxa"/>
            <w:shd w:val="clear" w:color="auto" w:fill="auto"/>
          </w:tcPr>
          <w:p w:rsidR="00C53C52" w:rsidRPr="00986698" w:rsidRDefault="00986698" w:rsidP="0098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86698">
              <w:rPr>
                <w:rFonts w:ascii="Times New Roman" w:eastAsia="Times New Roman" w:hAnsi="Times New Roman" w:cs="Times New Roman"/>
                <w:sz w:val="20"/>
              </w:rPr>
              <w:t>Универсальные учебные действия на уроках эстетического цикла в условиях ФГОС</w:t>
            </w:r>
          </w:p>
        </w:tc>
        <w:tc>
          <w:tcPr>
            <w:tcW w:w="979" w:type="dxa"/>
            <w:shd w:val="clear" w:color="auto" w:fill="auto"/>
          </w:tcPr>
          <w:p w:rsidR="00C53C52" w:rsidRPr="00C65543" w:rsidRDefault="00986698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C53C52" w:rsidRPr="00C65543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53C52" w:rsidRPr="00190FC8" w:rsidTr="00561968">
        <w:trPr>
          <w:trHeight w:val="699"/>
          <w:tblHeader/>
          <w:jc w:val="center"/>
        </w:trPr>
        <w:tc>
          <w:tcPr>
            <w:tcW w:w="692" w:type="dxa"/>
            <w:shd w:val="clear" w:color="auto" w:fill="auto"/>
          </w:tcPr>
          <w:p w:rsidR="00C53C52" w:rsidRPr="00C65543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33" w:type="dxa"/>
            <w:shd w:val="clear" w:color="auto" w:fill="auto"/>
          </w:tcPr>
          <w:p w:rsidR="00C53C52" w:rsidRPr="00C65543" w:rsidRDefault="00986698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Вовк Л.Н.</w:t>
            </w:r>
          </w:p>
        </w:tc>
        <w:tc>
          <w:tcPr>
            <w:tcW w:w="3747" w:type="dxa"/>
            <w:shd w:val="clear" w:color="auto" w:fill="auto"/>
          </w:tcPr>
          <w:p w:rsidR="00C53C52" w:rsidRPr="00986698" w:rsidRDefault="00986698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86698">
              <w:rPr>
                <w:rFonts w:ascii="Times New Roman" w:eastAsia="Times New Roman" w:hAnsi="Times New Roman" w:cs="Times New Roman"/>
                <w:sz w:val="20"/>
              </w:rPr>
              <w:t>Формирование учебной самостоятельности на уроках математики в условиях внедрения ФГОС</w:t>
            </w:r>
          </w:p>
        </w:tc>
        <w:tc>
          <w:tcPr>
            <w:tcW w:w="979" w:type="dxa"/>
            <w:shd w:val="clear" w:color="auto" w:fill="auto"/>
          </w:tcPr>
          <w:p w:rsidR="00C53C52" w:rsidRPr="00C65543" w:rsidRDefault="00986698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C53C52" w:rsidRPr="00C53C52" w:rsidRDefault="00986698" w:rsidP="0098669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8669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Работник ППЭ</w:t>
            </w:r>
          </w:p>
        </w:tc>
      </w:tr>
      <w:tr w:rsidR="00C53C52" w:rsidRPr="00190FC8" w:rsidTr="00561968">
        <w:trPr>
          <w:trHeight w:val="493"/>
          <w:tblHeader/>
          <w:jc w:val="center"/>
        </w:trPr>
        <w:tc>
          <w:tcPr>
            <w:tcW w:w="692" w:type="dxa"/>
          </w:tcPr>
          <w:p w:rsidR="00C53C52" w:rsidRPr="00C65543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</w:t>
            </w:r>
          </w:p>
        </w:tc>
        <w:tc>
          <w:tcPr>
            <w:tcW w:w="1933" w:type="dxa"/>
          </w:tcPr>
          <w:p w:rsidR="00C53C52" w:rsidRPr="00C65543" w:rsidRDefault="00986698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Горишняк А.А.</w:t>
            </w:r>
          </w:p>
        </w:tc>
        <w:tc>
          <w:tcPr>
            <w:tcW w:w="3747" w:type="dxa"/>
          </w:tcPr>
          <w:p w:rsidR="00C53C52" w:rsidRPr="00986698" w:rsidRDefault="00986698" w:rsidP="0098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86698">
              <w:rPr>
                <w:rFonts w:ascii="Times New Roman" w:eastAsia="Times New Roman" w:hAnsi="Times New Roman" w:cs="Times New Roman"/>
                <w:sz w:val="20"/>
              </w:rPr>
              <w:t>Создание условий для формирования у обучающихся положительных эмоций по отношению к учебной деятельности.</w:t>
            </w:r>
          </w:p>
        </w:tc>
        <w:tc>
          <w:tcPr>
            <w:tcW w:w="979" w:type="dxa"/>
          </w:tcPr>
          <w:p w:rsidR="00C53C52" w:rsidRPr="00C65543" w:rsidRDefault="00986698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814" w:type="dxa"/>
          </w:tcPr>
          <w:p w:rsidR="00C53C52" w:rsidRPr="00C65543" w:rsidRDefault="00986698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98669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Работник ППЭ</w:t>
            </w:r>
          </w:p>
        </w:tc>
      </w:tr>
      <w:tr w:rsidR="00C53C52" w:rsidRPr="00190FC8" w:rsidTr="00561968">
        <w:trPr>
          <w:trHeight w:val="711"/>
          <w:tblHeader/>
          <w:jc w:val="center"/>
        </w:trPr>
        <w:tc>
          <w:tcPr>
            <w:tcW w:w="692" w:type="dxa"/>
          </w:tcPr>
          <w:p w:rsidR="00C53C52" w:rsidRPr="00C65543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</w:t>
            </w:r>
          </w:p>
        </w:tc>
        <w:tc>
          <w:tcPr>
            <w:tcW w:w="1933" w:type="dxa"/>
          </w:tcPr>
          <w:p w:rsidR="00C53C52" w:rsidRPr="00C65543" w:rsidRDefault="00986698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Корнет Т.В.</w:t>
            </w:r>
          </w:p>
        </w:tc>
        <w:tc>
          <w:tcPr>
            <w:tcW w:w="3747" w:type="dxa"/>
          </w:tcPr>
          <w:p w:rsidR="00C53C52" w:rsidRPr="00986698" w:rsidRDefault="00986698" w:rsidP="0098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86698">
              <w:rPr>
                <w:rFonts w:ascii="Times New Roman" w:eastAsia="Times New Roman" w:hAnsi="Times New Roman" w:cs="Times New Roman"/>
                <w:sz w:val="20"/>
              </w:rPr>
              <w:t>Использование мультимедийных презентаций для повышения эффективности урока в начальных классах</w:t>
            </w:r>
          </w:p>
        </w:tc>
        <w:tc>
          <w:tcPr>
            <w:tcW w:w="979" w:type="dxa"/>
          </w:tcPr>
          <w:p w:rsidR="00C53C52" w:rsidRPr="00C65543" w:rsidRDefault="00986698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C53C52" w:rsidRPr="00C65543" w:rsidRDefault="00986698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8669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Работник ППЭ</w:t>
            </w:r>
          </w:p>
        </w:tc>
      </w:tr>
      <w:tr w:rsidR="00C53C52" w:rsidRPr="00190FC8" w:rsidTr="00561968">
        <w:trPr>
          <w:trHeight w:val="711"/>
          <w:tblHeader/>
          <w:jc w:val="center"/>
        </w:trPr>
        <w:tc>
          <w:tcPr>
            <w:tcW w:w="692" w:type="dxa"/>
          </w:tcPr>
          <w:p w:rsidR="00C53C52" w:rsidRPr="00C65543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</w:t>
            </w:r>
          </w:p>
        </w:tc>
        <w:tc>
          <w:tcPr>
            <w:tcW w:w="1933" w:type="dxa"/>
          </w:tcPr>
          <w:p w:rsidR="00C53C52" w:rsidRPr="00986698" w:rsidRDefault="00986698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8669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Мустафаева Э.Л.</w:t>
            </w:r>
          </w:p>
        </w:tc>
        <w:tc>
          <w:tcPr>
            <w:tcW w:w="3747" w:type="dxa"/>
          </w:tcPr>
          <w:p w:rsidR="00C53C52" w:rsidRPr="00986698" w:rsidRDefault="00986698" w:rsidP="00561968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ru-RU"/>
              </w:rPr>
            </w:pPr>
            <w:r w:rsidRPr="00986698">
              <w:rPr>
                <w:rFonts w:ascii="Times New Roman" w:eastAsia="Times New Roman" w:hAnsi="Times New Roman" w:cs="Times New Roman"/>
                <w:sz w:val="20"/>
              </w:rPr>
              <w:t>Развитие познавательных процессов у детей с ограниченными возможностями здоровья в условиях ФГОС</w:t>
            </w:r>
          </w:p>
        </w:tc>
        <w:tc>
          <w:tcPr>
            <w:tcW w:w="979" w:type="dxa"/>
          </w:tcPr>
          <w:p w:rsidR="00C53C52" w:rsidRPr="00C65543" w:rsidRDefault="00986698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C53C52" w:rsidRPr="00C65543" w:rsidRDefault="00986698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8669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Работник ППЭ</w:t>
            </w:r>
          </w:p>
        </w:tc>
      </w:tr>
    </w:tbl>
    <w:p w:rsidR="00C53C52" w:rsidRPr="00C65543" w:rsidRDefault="00C53C52" w:rsidP="00C53C5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6554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Повышение квалификации педагогов: курсы</w:t>
      </w:r>
    </w:p>
    <w:tbl>
      <w:tblPr>
        <w:tblStyle w:val="2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96"/>
        <w:gridCol w:w="4567"/>
        <w:gridCol w:w="993"/>
        <w:gridCol w:w="1417"/>
        <w:gridCol w:w="1134"/>
      </w:tblGrid>
      <w:tr w:rsidR="00C53C52" w:rsidRPr="00190FC8" w:rsidTr="00561968">
        <w:tc>
          <w:tcPr>
            <w:tcW w:w="2096" w:type="dxa"/>
          </w:tcPr>
          <w:p w:rsidR="00C53C52" w:rsidRPr="00C65543" w:rsidRDefault="00C53C52" w:rsidP="0056196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4"/>
                <w:lang w:eastAsia="ru-RU"/>
              </w:rPr>
              <w:t>Ф.И.О.</w:t>
            </w:r>
          </w:p>
        </w:tc>
        <w:tc>
          <w:tcPr>
            <w:tcW w:w="4567" w:type="dxa"/>
          </w:tcPr>
          <w:p w:rsidR="00C53C52" w:rsidRPr="00C65543" w:rsidRDefault="00C53C52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Темы повышения квалификации</w:t>
            </w:r>
          </w:p>
        </w:tc>
        <w:tc>
          <w:tcPr>
            <w:tcW w:w="993" w:type="dxa"/>
          </w:tcPr>
          <w:p w:rsidR="00C53C52" w:rsidRPr="00C65543" w:rsidRDefault="00C53C52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часов</w:t>
            </w:r>
          </w:p>
        </w:tc>
        <w:tc>
          <w:tcPr>
            <w:tcW w:w="1417" w:type="dxa"/>
          </w:tcPr>
          <w:p w:rsidR="00C53C52" w:rsidRPr="00C65543" w:rsidRDefault="00C53C52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Форма обучения</w:t>
            </w:r>
          </w:p>
        </w:tc>
        <w:tc>
          <w:tcPr>
            <w:tcW w:w="1134" w:type="dxa"/>
          </w:tcPr>
          <w:p w:rsidR="00C53C52" w:rsidRPr="00C65543" w:rsidRDefault="00C53C52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выдачи</w:t>
            </w:r>
          </w:p>
        </w:tc>
      </w:tr>
      <w:tr w:rsidR="00EE7B6C" w:rsidRPr="00190FC8" w:rsidTr="00561968">
        <w:tc>
          <w:tcPr>
            <w:tcW w:w="2096" w:type="dxa"/>
            <w:vMerge w:val="restart"/>
          </w:tcPr>
          <w:p w:rsidR="00EE7B6C" w:rsidRPr="00C65543" w:rsidRDefault="00EE7B6C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Мустафаева Э.Л.</w:t>
            </w:r>
          </w:p>
        </w:tc>
        <w:tc>
          <w:tcPr>
            <w:tcW w:w="4567" w:type="dxa"/>
          </w:tcPr>
          <w:p w:rsidR="00EE7B6C" w:rsidRPr="00C65543" w:rsidRDefault="00EE7B6C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Обучение и коррекция поведения у детей с ОВЗ и аутизмом дошкольного и младшего школьного возраста на основе доказательных поведенческих практик</w:t>
            </w:r>
          </w:p>
        </w:tc>
        <w:tc>
          <w:tcPr>
            <w:tcW w:w="993" w:type="dxa"/>
          </w:tcPr>
          <w:p w:rsidR="00EE7B6C" w:rsidRPr="00C65543" w:rsidRDefault="00EE7B6C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</w:t>
            </w:r>
          </w:p>
        </w:tc>
        <w:tc>
          <w:tcPr>
            <w:tcW w:w="1417" w:type="dxa"/>
          </w:tcPr>
          <w:p w:rsidR="00EE7B6C" w:rsidRPr="00C65543" w:rsidRDefault="00EE7B6C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дистанционная</w:t>
            </w:r>
          </w:p>
        </w:tc>
        <w:tc>
          <w:tcPr>
            <w:tcW w:w="1134" w:type="dxa"/>
          </w:tcPr>
          <w:p w:rsidR="00EE7B6C" w:rsidRPr="00C65543" w:rsidRDefault="00EE7B6C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</w:t>
            </w:r>
          </w:p>
        </w:tc>
      </w:tr>
      <w:tr w:rsidR="00EE7B6C" w:rsidRPr="00190FC8" w:rsidTr="00561968">
        <w:tc>
          <w:tcPr>
            <w:tcW w:w="2096" w:type="dxa"/>
            <w:vMerge/>
          </w:tcPr>
          <w:p w:rsidR="00EE7B6C" w:rsidRPr="00C65543" w:rsidRDefault="00EE7B6C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7" w:type="dxa"/>
          </w:tcPr>
          <w:p w:rsidR="00EE7B6C" w:rsidRPr="00C65543" w:rsidRDefault="00EE7B6C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«Основы применения информационно-коммуникативных технологий в профессиональной деятельности педагога»</w:t>
            </w:r>
          </w:p>
        </w:tc>
        <w:tc>
          <w:tcPr>
            <w:tcW w:w="993" w:type="dxa"/>
          </w:tcPr>
          <w:p w:rsidR="00EE7B6C" w:rsidRPr="00C65543" w:rsidRDefault="00EE7B6C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EE7B6C" w:rsidRPr="00C65543" w:rsidRDefault="00EE7B6C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EE7B6C" w:rsidRPr="00C65543" w:rsidRDefault="00EE7B6C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</w:t>
            </w:r>
          </w:p>
        </w:tc>
      </w:tr>
      <w:tr w:rsidR="00EE7B6C" w:rsidRPr="00190FC8" w:rsidTr="00561968">
        <w:tc>
          <w:tcPr>
            <w:tcW w:w="2096" w:type="dxa"/>
            <w:vMerge/>
          </w:tcPr>
          <w:p w:rsidR="00EE7B6C" w:rsidRPr="00C65543" w:rsidRDefault="00EE7B6C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7" w:type="dxa"/>
          </w:tcPr>
          <w:p w:rsidR="00EE7B6C" w:rsidRPr="00C65543" w:rsidRDefault="00EE7B6C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Профессиональная деятельность учителя-дефектолога по обучению, воспитанию, коррекции нарушений развития и социальной адаптации обучающихся с ограниченными возможностями здоровья</w:t>
            </w:r>
          </w:p>
        </w:tc>
        <w:tc>
          <w:tcPr>
            <w:tcW w:w="993" w:type="dxa"/>
          </w:tcPr>
          <w:p w:rsidR="00EE7B6C" w:rsidRPr="00C65543" w:rsidRDefault="00EE7B6C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</w:t>
            </w:r>
          </w:p>
        </w:tc>
        <w:tc>
          <w:tcPr>
            <w:tcW w:w="1417" w:type="dxa"/>
          </w:tcPr>
          <w:p w:rsidR="00EE7B6C" w:rsidRPr="00C65543" w:rsidRDefault="00EE7B6C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EE7B6C" w:rsidRPr="00C65543" w:rsidRDefault="00EE7B6C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2021</w:t>
            </w:r>
          </w:p>
        </w:tc>
      </w:tr>
      <w:tr w:rsidR="00C53C52" w:rsidRPr="00190FC8" w:rsidTr="00561968">
        <w:tc>
          <w:tcPr>
            <w:tcW w:w="2096" w:type="dxa"/>
          </w:tcPr>
          <w:p w:rsidR="00C53C52" w:rsidRPr="00C65543" w:rsidRDefault="00EE7B6C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Беляева И.А.</w:t>
            </w:r>
          </w:p>
        </w:tc>
        <w:tc>
          <w:tcPr>
            <w:tcW w:w="4567" w:type="dxa"/>
          </w:tcPr>
          <w:p w:rsidR="00C53C52" w:rsidRPr="00C65543" w:rsidRDefault="00EE7B6C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«Основы применения информационно-коммуникативных технологий в профессиональной деятельности педагога»</w:t>
            </w:r>
          </w:p>
        </w:tc>
        <w:tc>
          <w:tcPr>
            <w:tcW w:w="993" w:type="dxa"/>
          </w:tcPr>
          <w:p w:rsidR="00C53C52" w:rsidRPr="00C65543" w:rsidRDefault="00EE7B6C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C53C52" w:rsidRPr="00C65543" w:rsidRDefault="00EE7B6C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C53C52" w:rsidRPr="00C65543" w:rsidRDefault="002203E2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</w:t>
            </w:r>
          </w:p>
        </w:tc>
      </w:tr>
      <w:tr w:rsidR="00C53C52" w:rsidRPr="00190FC8" w:rsidTr="00561968">
        <w:tc>
          <w:tcPr>
            <w:tcW w:w="2096" w:type="dxa"/>
          </w:tcPr>
          <w:p w:rsidR="00C53C52" w:rsidRPr="00C65543" w:rsidRDefault="00EE7B6C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Озембловская Т.Н.</w:t>
            </w:r>
          </w:p>
        </w:tc>
        <w:tc>
          <w:tcPr>
            <w:tcW w:w="4567" w:type="dxa"/>
          </w:tcPr>
          <w:p w:rsidR="00C53C52" w:rsidRPr="00C65543" w:rsidRDefault="00EE7B6C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«Основы применения информационно-коммуникативных технологий в профессиональной деятельности педагога»</w:t>
            </w:r>
          </w:p>
        </w:tc>
        <w:tc>
          <w:tcPr>
            <w:tcW w:w="993" w:type="dxa"/>
          </w:tcPr>
          <w:p w:rsidR="00C53C52" w:rsidRPr="00C65543" w:rsidRDefault="00EE7B6C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C53C52" w:rsidRPr="00C65543" w:rsidRDefault="00EE7B6C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C53C52" w:rsidRPr="00C65543" w:rsidRDefault="002203E2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</w:t>
            </w:r>
          </w:p>
        </w:tc>
      </w:tr>
      <w:tr w:rsidR="00C53C52" w:rsidRPr="00190FC8" w:rsidTr="00561968">
        <w:tc>
          <w:tcPr>
            <w:tcW w:w="2096" w:type="dxa"/>
          </w:tcPr>
          <w:p w:rsidR="00C53C52" w:rsidRPr="00C65543" w:rsidRDefault="00EE7B6C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Горишняк А.А.</w:t>
            </w:r>
          </w:p>
        </w:tc>
        <w:tc>
          <w:tcPr>
            <w:tcW w:w="4567" w:type="dxa"/>
          </w:tcPr>
          <w:p w:rsidR="00C53C52" w:rsidRPr="00C65543" w:rsidRDefault="00EE7B6C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«Основы применения информационно-коммуникативных технологий в профессиональной деятельности педагога»</w:t>
            </w:r>
          </w:p>
        </w:tc>
        <w:tc>
          <w:tcPr>
            <w:tcW w:w="993" w:type="dxa"/>
          </w:tcPr>
          <w:p w:rsidR="00C53C52" w:rsidRPr="00C65543" w:rsidRDefault="00EE7B6C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C53C52" w:rsidRPr="00C65543" w:rsidRDefault="00EE7B6C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C53C52" w:rsidRPr="00C65543" w:rsidRDefault="002203E2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</w:t>
            </w:r>
          </w:p>
        </w:tc>
      </w:tr>
      <w:tr w:rsidR="00C53C52" w:rsidRPr="00190FC8" w:rsidTr="00561968">
        <w:tc>
          <w:tcPr>
            <w:tcW w:w="2096" w:type="dxa"/>
          </w:tcPr>
          <w:p w:rsidR="00C53C52" w:rsidRPr="00C65543" w:rsidRDefault="00EE7B6C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Коробко А.А.</w:t>
            </w:r>
          </w:p>
        </w:tc>
        <w:tc>
          <w:tcPr>
            <w:tcW w:w="4567" w:type="dxa"/>
          </w:tcPr>
          <w:p w:rsidR="00C53C52" w:rsidRPr="00C65543" w:rsidRDefault="00EE7B6C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«Основы применения информационно-коммуникативных технологий в профессиональной деятельности педагога»</w:t>
            </w:r>
          </w:p>
        </w:tc>
        <w:tc>
          <w:tcPr>
            <w:tcW w:w="993" w:type="dxa"/>
          </w:tcPr>
          <w:p w:rsidR="00C53C52" w:rsidRPr="00C65543" w:rsidRDefault="00EE7B6C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C53C52" w:rsidRPr="00C65543" w:rsidRDefault="00EE7B6C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C53C52" w:rsidRPr="00C65543" w:rsidRDefault="002203E2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</w:t>
            </w:r>
          </w:p>
        </w:tc>
      </w:tr>
      <w:tr w:rsidR="00C53C52" w:rsidRPr="00190FC8" w:rsidTr="00561968">
        <w:tc>
          <w:tcPr>
            <w:tcW w:w="2096" w:type="dxa"/>
          </w:tcPr>
          <w:p w:rsidR="00C53C52" w:rsidRPr="00C65543" w:rsidRDefault="00EE7B6C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Косыч Н.М.</w:t>
            </w:r>
          </w:p>
        </w:tc>
        <w:tc>
          <w:tcPr>
            <w:tcW w:w="4567" w:type="dxa"/>
          </w:tcPr>
          <w:p w:rsidR="00C53C52" w:rsidRPr="00C65543" w:rsidRDefault="00EE7B6C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«Основы применения информационно-коммуникативных технологий в профессиональной деятельности педагога»</w:t>
            </w:r>
          </w:p>
        </w:tc>
        <w:tc>
          <w:tcPr>
            <w:tcW w:w="993" w:type="dxa"/>
          </w:tcPr>
          <w:p w:rsidR="00C53C52" w:rsidRPr="00C65543" w:rsidRDefault="00EE7B6C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C53C52" w:rsidRPr="00C65543" w:rsidRDefault="00EE7B6C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C53C52" w:rsidRPr="00C65543" w:rsidRDefault="002203E2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</w:t>
            </w:r>
          </w:p>
        </w:tc>
      </w:tr>
      <w:tr w:rsidR="00C53C52" w:rsidRPr="00190FC8" w:rsidTr="00561968">
        <w:tc>
          <w:tcPr>
            <w:tcW w:w="2096" w:type="dxa"/>
          </w:tcPr>
          <w:p w:rsidR="00C53C52" w:rsidRPr="00C65543" w:rsidRDefault="00EE7B6C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Белоиванова М.А.</w:t>
            </w:r>
          </w:p>
        </w:tc>
        <w:tc>
          <w:tcPr>
            <w:tcW w:w="4567" w:type="dxa"/>
          </w:tcPr>
          <w:p w:rsidR="00C53C52" w:rsidRPr="00C65543" w:rsidRDefault="00EE7B6C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«Основы применения информационно-коммуникативных технологий в профессиональной деятельности педагога»</w:t>
            </w:r>
          </w:p>
        </w:tc>
        <w:tc>
          <w:tcPr>
            <w:tcW w:w="993" w:type="dxa"/>
          </w:tcPr>
          <w:p w:rsidR="00C53C52" w:rsidRPr="00C65543" w:rsidRDefault="00EE7B6C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C53C52" w:rsidRPr="00C65543" w:rsidRDefault="00EE7B6C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C53C52" w:rsidRPr="00C65543" w:rsidRDefault="002203E2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</w:t>
            </w:r>
          </w:p>
        </w:tc>
      </w:tr>
      <w:tr w:rsidR="00C53C52" w:rsidRPr="00190FC8" w:rsidTr="00561968">
        <w:tc>
          <w:tcPr>
            <w:tcW w:w="2096" w:type="dxa"/>
          </w:tcPr>
          <w:p w:rsidR="00C53C52" w:rsidRPr="00C65543" w:rsidRDefault="00EE7B6C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Вовк Л.Н.</w:t>
            </w:r>
          </w:p>
        </w:tc>
        <w:tc>
          <w:tcPr>
            <w:tcW w:w="4567" w:type="dxa"/>
          </w:tcPr>
          <w:p w:rsidR="00C53C52" w:rsidRPr="00C65543" w:rsidRDefault="00EE7B6C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«Основы применения информационно-коммуникативных технологий в профессиональной деятельности педагога»</w:t>
            </w:r>
          </w:p>
        </w:tc>
        <w:tc>
          <w:tcPr>
            <w:tcW w:w="993" w:type="dxa"/>
          </w:tcPr>
          <w:p w:rsidR="00C53C52" w:rsidRPr="00C65543" w:rsidRDefault="00EE7B6C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C53C52" w:rsidRPr="00C65543" w:rsidRDefault="00EE7B6C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C53C52" w:rsidRPr="00C65543" w:rsidRDefault="002203E2" w:rsidP="0056196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</w:t>
            </w:r>
          </w:p>
        </w:tc>
      </w:tr>
    </w:tbl>
    <w:p w:rsidR="00C53C52" w:rsidRPr="00C65543" w:rsidRDefault="00C53C52" w:rsidP="00C53C52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 </w:t>
      </w:r>
      <w:r w:rsidRPr="00C655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профессиональных конкурсах</w:t>
      </w:r>
    </w:p>
    <w:tbl>
      <w:tblPr>
        <w:tblpPr w:leftFromText="180" w:rightFromText="180" w:vertAnchor="text" w:horzAnchor="margin" w:tblpXSpec="center" w:tblpY="2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1843"/>
        <w:gridCol w:w="1985"/>
        <w:gridCol w:w="1451"/>
      </w:tblGrid>
      <w:tr w:rsidR="00C53C52" w:rsidRPr="00190FC8" w:rsidTr="00561968">
        <w:trPr>
          <w:cantSplit/>
          <w:trHeight w:val="1270"/>
        </w:trPr>
        <w:tc>
          <w:tcPr>
            <w:tcW w:w="5211" w:type="dxa"/>
          </w:tcPr>
          <w:p w:rsidR="00C53C52" w:rsidRPr="00C65543" w:rsidRDefault="00C53C52" w:rsidP="005619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Название</w:t>
            </w:r>
          </w:p>
          <w:p w:rsidR="00C53C52" w:rsidRPr="00C65543" w:rsidRDefault="00C53C52" w:rsidP="005619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конкурса</w:t>
            </w:r>
          </w:p>
        </w:tc>
        <w:tc>
          <w:tcPr>
            <w:tcW w:w="1843" w:type="dxa"/>
            <w:textDirection w:val="btLr"/>
          </w:tcPr>
          <w:p w:rsidR="00C53C52" w:rsidRPr="00C65543" w:rsidRDefault="00C53C52" w:rsidP="00561968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</w:t>
            </w:r>
          </w:p>
        </w:tc>
        <w:tc>
          <w:tcPr>
            <w:tcW w:w="1985" w:type="dxa"/>
          </w:tcPr>
          <w:p w:rsidR="00C53C52" w:rsidRPr="00C65543" w:rsidRDefault="00C53C52" w:rsidP="005619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ФИО учителя</w:t>
            </w:r>
          </w:p>
        </w:tc>
        <w:tc>
          <w:tcPr>
            <w:tcW w:w="1451" w:type="dxa"/>
          </w:tcPr>
          <w:p w:rsidR="00C53C52" w:rsidRPr="00C65543" w:rsidRDefault="00C53C52" w:rsidP="005619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Результат</w:t>
            </w:r>
          </w:p>
        </w:tc>
      </w:tr>
      <w:tr w:rsidR="00C53C52" w:rsidRPr="00190FC8" w:rsidTr="00561968">
        <w:trPr>
          <w:trHeight w:val="240"/>
        </w:trPr>
        <w:tc>
          <w:tcPr>
            <w:tcW w:w="5211" w:type="dxa"/>
          </w:tcPr>
          <w:p w:rsidR="00C53C52" w:rsidRPr="00C65543" w:rsidRDefault="002203E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«Урок нравственности - 2020»</w:t>
            </w:r>
            <w:r w:rsidR="00C53C52" w:rsidRPr="00C65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C53C52" w:rsidRPr="00C655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C53C52" w:rsidRPr="00C65543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муниципальный</w:t>
            </w:r>
          </w:p>
        </w:tc>
        <w:tc>
          <w:tcPr>
            <w:tcW w:w="1985" w:type="dxa"/>
          </w:tcPr>
          <w:p w:rsidR="00C53C52" w:rsidRPr="00C65543" w:rsidRDefault="002203E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Вовк Л.Н.</w:t>
            </w:r>
          </w:p>
        </w:tc>
        <w:tc>
          <w:tcPr>
            <w:tcW w:w="1451" w:type="dxa"/>
          </w:tcPr>
          <w:p w:rsidR="00C53C52" w:rsidRPr="00C65543" w:rsidRDefault="002203E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</w:t>
            </w:r>
          </w:p>
        </w:tc>
      </w:tr>
    </w:tbl>
    <w:p w:rsidR="00C53C52" w:rsidRPr="00FF6BE8" w:rsidRDefault="00C53C52" w:rsidP="00C53C52">
      <w:pPr>
        <w:tabs>
          <w:tab w:val="left" w:pos="42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передового педагогического опыта</w:t>
      </w:r>
      <w:r w:rsidRPr="00190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0FC8">
        <w:rPr>
          <w:rFonts w:ascii="Times New Roman" w:eastAsia="Calibri" w:hAnsi="Times New Roman" w:cs="Times New Roman"/>
          <w:sz w:val="24"/>
          <w:szCs w:val="24"/>
        </w:rPr>
        <w:t>(выступления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семинарах, конференциях и пр.)</w:t>
      </w: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2409"/>
        <w:gridCol w:w="2835"/>
        <w:gridCol w:w="1134"/>
        <w:gridCol w:w="993"/>
        <w:gridCol w:w="948"/>
      </w:tblGrid>
      <w:tr w:rsidR="00C53C52" w:rsidRPr="00FF6BE8" w:rsidTr="00561968">
        <w:trPr>
          <w:trHeight w:val="226"/>
          <w:jc w:val="center"/>
        </w:trPr>
        <w:tc>
          <w:tcPr>
            <w:tcW w:w="2085" w:type="dxa"/>
            <w:vMerge w:val="restart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szCs w:val="24"/>
              </w:rPr>
              <w:t>ФИО учителя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C53C52" w:rsidRPr="00FF6BE8" w:rsidRDefault="00C53C52" w:rsidP="005619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Название</w:t>
            </w:r>
          </w:p>
          <w:p w:rsidR="00C53C52" w:rsidRPr="00FF6BE8" w:rsidRDefault="00C53C52" w:rsidP="005619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szCs w:val="24"/>
              </w:rPr>
              <w:t>мероприятия</w:t>
            </w:r>
          </w:p>
          <w:p w:rsidR="00C53C52" w:rsidRPr="00FF6BE8" w:rsidRDefault="00C53C52" w:rsidP="005619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C53C52" w:rsidRPr="00FF6BE8" w:rsidRDefault="00C53C52" w:rsidP="005619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91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Уровень мероприятия</w:t>
            </w:r>
          </w:p>
        </w:tc>
      </w:tr>
      <w:tr w:rsidR="00C53C52" w:rsidRPr="00FF6BE8" w:rsidTr="002203E2">
        <w:trPr>
          <w:trHeight w:val="415"/>
          <w:jc w:val="center"/>
        </w:trPr>
        <w:tc>
          <w:tcPr>
            <w:tcW w:w="2085" w:type="dxa"/>
            <w:vMerge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szCs w:val="24"/>
              </w:rPr>
              <w:t>Тема выступления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FF6BE8">
              <w:rPr>
                <w:rFonts w:ascii="Times New Roman" w:eastAsia="Calibri" w:hAnsi="Times New Roman" w:cs="Times New Roman"/>
                <w:sz w:val="20"/>
                <w:szCs w:val="24"/>
              </w:rPr>
              <w:t>Муницип</w:t>
            </w:r>
            <w:proofErr w:type="spellEnd"/>
            <w:r w:rsidRPr="00FF6BE8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  <w:p w:rsidR="00C53C52" w:rsidRPr="00FF6BE8" w:rsidRDefault="00C53C52" w:rsidP="005619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szCs w:val="24"/>
              </w:rPr>
              <w:t>уровень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szCs w:val="24"/>
              </w:rPr>
              <w:t>Регион.</w:t>
            </w:r>
          </w:p>
          <w:p w:rsidR="00C53C52" w:rsidRPr="00FF6BE8" w:rsidRDefault="00C53C52" w:rsidP="005619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szCs w:val="24"/>
              </w:rPr>
              <w:t>уровень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FF6BE8">
              <w:rPr>
                <w:rFonts w:ascii="Times New Roman" w:eastAsia="Calibri" w:hAnsi="Times New Roman" w:cs="Times New Roman"/>
                <w:sz w:val="20"/>
                <w:szCs w:val="24"/>
              </w:rPr>
              <w:t>Всерос-сийский</w:t>
            </w:r>
            <w:proofErr w:type="spellEnd"/>
            <w:proofErr w:type="gramEnd"/>
            <w:r w:rsidRPr="00FF6BE8">
              <w:rPr>
                <w:rFonts w:ascii="Times New Roman" w:eastAsia="Calibri" w:hAnsi="Times New Roman" w:cs="Times New Roman"/>
                <w:sz w:val="20"/>
                <w:szCs w:val="24"/>
              </w:rPr>
              <w:t>/</w:t>
            </w:r>
          </w:p>
          <w:p w:rsidR="00C53C52" w:rsidRPr="00FF6BE8" w:rsidRDefault="00C53C52" w:rsidP="005619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szCs w:val="24"/>
              </w:rPr>
              <w:t>Международный</w:t>
            </w:r>
          </w:p>
        </w:tc>
      </w:tr>
      <w:tr w:rsidR="00C53C52" w:rsidRPr="00FF6BE8" w:rsidTr="00561968">
        <w:trPr>
          <w:trHeight w:val="996"/>
          <w:jc w:val="center"/>
        </w:trPr>
        <w:tc>
          <w:tcPr>
            <w:tcW w:w="2085" w:type="dxa"/>
            <w:shd w:val="clear" w:color="auto" w:fill="auto"/>
          </w:tcPr>
          <w:p w:rsidR="00C53C52" w:rsidRPr="00FF6BE8" w:rsidRDefault="002203E2" w:rsidP="005619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Косыч Н.М.</w:t>
            </w:r>
          </w:p>
        </w:tc>
        <w:tc>
          <w:tcPr>
            <w:tcW w:w="2409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Семинар </w:t>
            </w:r>
          </w:p>
          <w:p w:rsidR="00C53C52" w:rsidRPr="00FF6BE8" w:rsidRDefault="00C53C52" w:rsidP="005619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директоров школ Симферопольского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3C52" w:rsidRPr="00FF6BE8" w:rsidRDefault="002203E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sz w:val="20"/>
              </w:rPr>
              <w:t>«Реализация творческих проектов на конкурсе «Уютный класс»</w:t>
            </w:r>
          </w:p>
        </w:tc>
        <w:tc>
          <w:tcPr>
            <w:tcW w:w="1134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szCs w:val="24"/>
              </w:rPr>
              <w:t>Доклад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C53C52" w:rsidRPr="00FF6BE8" w:rsidTr="00561968">
        <w:trPr>
          <w:trHeight w:val="996"/>
          <w:jc w:val="center"/>
        </w:trPr>
        <w:tc>
          <w:tcPr>
            <w:tcW w:w="2085" w:type="dxa"/>
            <w:shd w:val="clear" w:color="auto" w:fill="auto"/>
          </w:tcPr>
          <w:p w:rsidR="00C53C52" w:rsidRPr="00FF6BE8" w:rsidRDefault="002203E2" w:rsidP="005619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Белоиванова М.А.</w:t>
            </w:r>
          </w:p>
        </w:tc>
        <w:tc>
          <w:tcPr>
            <w:tcW w:w="2409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Семинар </w:t>
            </w:r>
          </w:p>
          <w:p w:rsidR="00C53C52" w:rsidRPr="00FF6BE8" w:rsidRDefault="00C53C52" w:rsidP="005619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  <w:shd w:val="clear" w:color="auto" w:fill="FFFFFF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директоров школ Симферопольского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</w:rPr>
              <w:t>Открытый урок</w:t>
            </w:r>
            <w:r w:rsidRPr="00FF6BE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</w:tbl>
    <w:p w:rsidR="00C53C52" w:rsidRPr="00FF6BE8" w:rsidRDefault="00C53C52" w:rsidP="00C53C52">
      <w:pPr>
        <w:tabs>
          <w:tab w:val="left" w:pos="4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Внеклассная работа по предмету. Итоги участия учащихся в олимпиадах,  предметных конкурсах различного уровня</w:t>
      </w:r>
    </w:p>
    <w:p w:rsidR="00C53C52" w:rsidRDefault="00C53C52" w:rsidP="00C53C5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КОНКУРСЫ: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851"/>
        <w:gridCol w:w="4110"/>
        <w:gridCol w:w="2581"/>
      </w:tblGrid>
      <w:tr w:rsidR="002203E2" w:rsidRPr="002203E2" w:rsidTr="00561968">
        <w:tc>
          <w:tcPr>
            <w:tcW w:w="709" w:type="dxa"/>
            <w:shd w:val="clear" w:color="auto" w:fill="auto"/>
          </w:tcPr>
          <w:p w:rsidR="002203E2" w:rsidRPr="002203E2" w:rsidRDefault="002203E2" w:rsidP="0022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2203E2" w:rsidRPr="002203E2" w:rsidRDefault="002203E2" w:rsidP="0022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 ученика</w:t>
            </w:r>
          </w:p>
        </w:tc>
        <w:tc>
          <w:tcPr>
            <w:tcW w:w="851" w:type="dxa"/>
            <w:shd w:val="clear" w:color="auto" w:fill="auto"/>
          </w:tcPr>
          <w:p w:rsidR="002203E2" w:rsidRPr="002203E2" w:rsidRDefault="002203E2" w:rsidP="0022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110" w:type="dxa"/>
            <w:shd w:val="clear" w:color="auto" w:fill="auto"/>
          </w:tcPr>
          <w:p w:rsidR="002203E2" w:rsidRPr="002203E2" w:rsidRDefault="002203E2" w:rsidP="0022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участвовал, степень участия (доклад, презентация, сочинение, выступление, олимпиада и </w:t>
            </w:r>
            <w:proofErr w:type="spellStart"/>
            <w:r w:rsidRPr="002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r w:rsidRPr="002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занятое место (если присуждались места)</w:t>
            </w:r>
          </w:p>
        </w:tc>
        <w:tc>
          <w:tcPr>
            <w:tcW w:w="2581" w:type="dxa"/>
            <w:shd w:val="clear" w:color="auto" w:fill="auto"/>
          </w:tcPr>
          <w:p w:rsidR="002203E2" w:rsidRPr="002203E2" w:rsidRDefault="002203E2" w:rsidP="0022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учителя</w:t>
            </w:r>
          </w:p>
        </w:tc>
      </w:tr>
      <w:tr w:rsidR="002203E2" w:rsidRPr="002203E2" w:rsidTr="00561968">
        <w:tc>
          <w:tcPr>
            <w:tcW w:w="10519" w:type="dxa"/>
            <w:gridSpan w:val="5"/>
            <w:shd w:val="clear" w:color="auto" w:fill="auto"/>
          </w:tcPr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Муниципальный уровень</w:t>
            </w:r>
          </w:p>
        </w:tc>
      </w:tr>
      <w:tr w:rsidR="002203E2" w:rsidRPr="002203E2" w:rsidTr="00561968">
        <w:tc>
          <w:tcPr>
            <w:tcW w:w="709" w:type="dxa"/>
            <w:shd w:val="clear" w:color="auto" w:fill="auto"/>
          </w:tcPr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Спирькова София</w:t>
            </w: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Спивакова Юлия</w:t>
            </w: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Фомичёв Марк</w:t>
            </w: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1-Б</w:t>
            </w: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1-А</w:t>
            </w: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3-Б</w:t>
            </w:r>
          </w:p>
        </w:tc>
        <w:tc>
          <w:tcPr>
            <w:tcW w:w="4110" w:type="dxa"/>
            <w:shd w:val="clear" w:color="auto" w:fill="auto"/>
          </w:tcPr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рисунков «На страже моего отечества»</w:t>
            </w: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танцевальный конкурс в </w:t>
            </w:r>
            <w:proofErr w:type="spellStart"/>
            <w:r w:rsidRPr="002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г.Алушта</w:t>
            </w:r>
            <w:proofErr w:type="spellEnd"/>
            <w:r w:rsidRPr="002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выступление, диплом лауреата 1 степени</w:t>
            </w: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соревнования по футболу СК «Дружба», номинация «Лучший вратарь», грамота</w:t>
            </w: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Кубок открытие сезона 20/21 по </w:t>
            </w:r>
            <w:proofErr w:type="spellStart"/>
            <w:r w:rsidRPr="002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минифутболу</w:t>
            </w:r>
            <w:proofErr w:type="spellEnd"/>
            <w:r w:rsidRPr="002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КРФФ «Колосок», грамота 3 место</w:t>
            </w: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Товарищеский турнир по </w:t>
            </w:r>
            <w:proofErr w:type="spellStart"/>
            <w:r w:rsidRPr="002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минифутболу</w:t>
            </w:r>
            <w:proofErr w:type="spellEnd"/>
            <w:r w:rsidRPr="002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посвящ.Дню</w:t>
            </w:r>
            <w:proofErr w:type="spellEnd"/>
            <w:r w:rsidRPr="002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защитник  отечества</w:t>
            </w:r>
            <w:proofErr w:type="gramEnd"/>
            <w:r w:rsidRPr="002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поддержке Администрации Симферопольского района, грамота в номинации «Лучший вратарь»</w:t>
            </w: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shd w:val="clear" w:color="auto" w:fill="auto"/>
          </w:tcPr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Вовк Л.Н.</w:t>
            </w: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Беляева И.А.</w:t>
            </w: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Косыч Н.М.</w:t>
            </w:r>
          </w:p>
        </w:tc>
      </w:tr>
      <w:tr w:rsidR="002203E2" w:rsidRPr="002203E2" w:rsidTr="00561968">
        <w:tc>
          <w:tcPr>
            <w:tcW w:w="10519" w:type="dxa"/>
            <w:gridSpan w:val="5"/>
            <w:shd w:val="clear" w:color="auto" w:fill="auto"/>
          </w:tcPr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Республиканский уровень</w:t>
            </w:r>
          </w:p>
        </w:tc>
      </w:tr>
      <w:tr w:rsidR="002203E2" w:rsidRPr="002203E2" w:rsidTr="00561968">
        <w:tc>
          <w:tcPr>
            <w:tcW w:w="709" w:type="dxa"/>
            <w:shd w:val="clear" w:color="auto" w:fill="auto"/>
          </w:tcPr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2203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Ероха</w:t>
            </w:r>
            <w:proofErr w:type="spellEnd"/>
            <w:r w:rsidRPr="002203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Лада</w:t>
            </w:r>
          </w:p>
        </w:tc>
        <w:tc>
          <w:tcPr>
            <w:tcW w:w="851" w:type="dxa"/>
            <w:shd w:val="clear" w:color="auto" w:fill="auto"/>
          </w:tcPr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3-Б</w:t>
            </w:r>
          </w:p>
        </w:tc>
        <w:tc>
          <w:tcPr>
            <w:tcW w:w="4110" w:type="dxa"/>
            <w:shd w:val="clear" w:color="auto" w:fill="auto"/>
          </w:tcPr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лауреата 1 степени в конкурсе народной песни (фольклорный ансамбль « Разноцветье», март 2021г)</w:t>
            </w: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shd w:val="clear" w:color="auto" w:fill="auto"/>
          </w:tcPr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Косыч Н.М.</w:t>
            </w:r>
          </w:p>
        </w:tc>
      </w:tr>
      <w:tr w:rsidR="002203E2" w:rsidRPr="002203E2" w:rsidTr="00561968">
        <w:tc>
          <w:tcPr>
            <w:tcW w:w="10519" w:type="dxa"/>
            <w:gridSpan w:val="5"/>
            <w:shd w:val="clear" w:color="auto" w:fill="auto"/>
          </w:tcPr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Всероссийский уровень</w:t>
            </w:r>
          </w:p>
        </w:tc>
      </w:tr>
      <w:tr w:rsidR="002203E2" w:rsidRPr="002203E2" w:rsidTr="00561968">
        <w:tc>
          <w:tcPr>
            <w:tcW w:w="709" w:type="dxa"/>
            <w:shd w:val="clear" w:color="auto" w:fill="auto"/>
          </w:tcPr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2203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Ероха</w:t>
            </w:r>
            <w:proofErr w:type="spellEnd"/>
            <w:r w:rsidRPr="002203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Лада</w:t>
            </w:r>
          </w:p>
        </w:tc>
        <w:tc>
          <w:tcPr>
            <w:tcW w:w="851" w:type="dxa"/>
            <w:shd w:val="clear" w:color="auto" w:fill="auto"/>
          </w:tcPr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1-4 классы</w:t>
            </w: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3-Б</w:t>
            </w:r>
          </w:p>
        </w:tc>
        <w:tc>
          <w:tcPr>
            <w:tcW w:w="4110" w:type="dxa"/>
            <w:shd w:val="clear" w:color="auto" w:fill="auto"/>
          </w:tcPr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Конкурс «Колосок» </w:t>
            </w: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Приняли участие 122 уч-ся, «Золотой колосок» 46 чел, «Серебряный»-72 чел, участие-4 чел.</w:t>
            </w: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«Колосок весенний», «Мой Крым»-122 уч-ся (результатов нет)</w:t>
            </w: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вокального искусства «Золотой голосок» в г. Ярославль, диплом 1 степени</w:t>
            </w: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международный фестиваль-конкурс детского, юношеского и взрослого творчества «Крым. Поколение. Таланты», диплом лауреата 1 степени в номинации «Народный вокал»</w:t>
            </w: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заочный многожанровый фестиваль – конкурс «Новогодний калейдоскоп талантов, диплом, участие</w:t>
            </w:r>
          </w:p>
        </w:tc>
        <w:tc>
          <w:tcPr>
            <w:tcW w:w="2581" w:type="dxa"/>
            <w:shd w:val="clear" w:color="auto" w:fill="auto"/>
          </w:tcPr>
          <w:p w:rsidR="002203E2" w:rsidRPr="002203E2" w:rsidRDefault="002203E2" w:rsidP="00220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1.</w:t>
            </w:r>
            <w:r w:rsidRPr="002203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Косыч Неля Михайловна</w:t>
            </w:r>
          </w:p>
          <w:p w:rsidR="002203E2" w:rsidRPr="002203E2" w:rsidRDefault="002203E2" w:rsidP="00220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2.Белоиванова Марина Александровна</w:t>
            </w:r>
          </w:p>
          <w:p w:rsidR="002203E2" w:rsidRPr="002203E2" w:rsidRDefault="002203E2" w:rsidP="00220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3.Беляева Ирина Анатольевна</w:t>
            </w:r>
          </w:p>
          <w:p w:rsidR="002203E2" w:rsidRPr="002203E2" w:rsidRDefault="002203E2" w:rsidP="00220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4.Озембловская Татьяна Николаевна</w:t>
            </w:r>
          </w:p>
          <w:p w:rsidR="002203E2" w:rsidRPr="002203E2" w:rsidRDefault="002203E2" w:rsidP="00220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5.Коробко Алеся Александровна</w:t>
            </w:r>
          </w:p>
          <w:p w:rsidR="002203E2" w:rsidRPr="002203E2" w:rsidRDefault="002203E2" w:rsidP="00220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6.Вовк Леся Николаевна</w:t>
            </w:r>
          </w:p>
          <w:p w:rsidR="002203E2" w:rsidRPr="002203E2" w:rsidRDefault="002203E2" w:rsidP="00220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7.Горишняк Анна Андреевна</w:t>
            </w:r>
          </w:p>
          <w:p w:rsidR="002203E2" w:rsidRPr="002203E2" w:rsidRDefault="002203E2" w:rsidP="00220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8.Корнет Татьяна Владимировна</w:t>
            </w:r>
          </w:p>
          <w:p w:rsidR="002203E2" w:rsidRPr="002203E2" w:rsidRDefault="002203E2" w:rsidP="00220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Косыч Н.М.</w:t>
            </w:r>
          </w:p>
        </w:tc>
      </w:tr>
      <w:tr w:rsidR="002203E2" w:rsidRPr="002203E2" w:rsidTr="00561968">
        <w:tc>
          <w:tcPr>
            <w:tcW w:w="10519" w:type="dxa"/>
            <w:gridSpan w:val="5"/>
            <w:shd w:val="clear" w:color="auto" w:fill="auto"/>
          </w:tcPr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Дистанционное участие</w:t>
            </w:r>
          </w:p>
        </w:tc>
      </w:tr>
      <w:tr w:rsidR="002203E2" w:rsidRPr="002203E2" w:rsidTr="00561968">
        <w:tc>
          <w:tcPr>
            <w:tcW w:w="709" w:type="dxa"/>
            <w:shd w:val="clear" w:color="auto" w:fill="auto"/>
          </w:tcPr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Фомичёв Марк</w:t>
            </w: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Глебов Даниил</w:t>
            </w:r>
          </w:p>
        </w:tc>
        <w:tc>
          <w:tcPr>
            <w:tcW w:w="851" w:type="dxa"/>
            <w:shd w:val="clear" w:color="auto" w:fill="auto"/>
          </w:tcPr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3-Б</w:t>
            </w: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3-А</w:t>
            </w:r>
          </w:p>
        </w:tc>
        <w:tc>
          <w:tcPr>
            <w:tcW w:w="4110" w:type="dxa"/>
            <w:shd w:val="clear" w:color="auto" w:fill="auto"/>
          </w:tcPr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Дипломы за лучший результат на образовательных марафонах на платформе </w:t>
            </w:r>
            <w:proofErr w:type="spellStart"/>
            <w:r w:rsidRPr="00220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Учи.ру</w:t>
            </w:r>
            <w:proofErr w:type="spellEnd"/>
            <w:r w:rsidRPr="00220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2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Тайны</w:t>
            </w:r>
            <w:proofErr w:type="gramEnd"/>
            <w:r w:rsidRPr="002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Египта»(28.09.20),  «Поход за знаниями»(13.05.21)</w:t>
            </w: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Дипломы за лучший результат на образовательных марафонах на платформе </w:t>
            </w:r>
            <w:proofErr w:type="spellStart"/>
            <w:r w:rsidRPr="00220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Учи.ру</w:t>
            </w:r>
            <w:proofErr w:type="spellEnd"/>
            <w:r w:rsidRPr="00220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2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«Поход за </w:t>
            </w:r>
            <w:proofErr w:type="gramStart"/>
            <w:r w:rsidRPr="002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знаниями»(</w:t>
            </w:r>
            <w:proofErr w:type="gramEnd"/>
            <w:r w:rsidRPr="002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13.05.21), «Мистические Бермуды» (18.03.21), «Летний лагерь»</w:t>
            </w: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shd w:val="clear" w:color="auto" w:fill="auto"/>
          </w:tcPr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Косыч Н.М.</w:t>
            </w: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03E2" w:rsidRPr="002203E2" w:rsidRDefault="002203E2" w:rsidP="002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03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Белоиванова М.А.</w:t>
            </w:r>
          </w:p>
        </w:tc>
      </w:tr>
    </w:tbl>
    <w:p w:rsidR="00C53C52" w:rsidRPr="00FF6BE8" w:rsidRDefault="00C53C52" w:rsidP="00C53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</w:t>
      </w:r>
      <w:r w:rsidR="0022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нг участия членов ШМО учителей начальных классов  </w:t>
      </w:r>
      <w:r w:rsidRPr="00FF6B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методической работе за 2020/2021 учебный год: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83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53C52" w:rsidRPr="00FF6BE8" w:rsidTr="00561968">
        <w:trPr>
          <w:trHeight w:val="53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ФИО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Предмет</w:t>
            </w:r>
          </w:p>
        </w:tc>
        <w:tc>
          <w:tcPr>
            <w:tcW w:w="5529" w:type="dxa"/>
            <w:gridSpan w:val="13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Формы работы</w:t>
            </w:r>
          </w:p>
        </w:tc>
      </w:tr>
      <w:tr w:rsidR="00C53C52" w:rsidRPr="00FF6BE8" w:rsidTr="00561968">
        <w:trPr>
          <w:trHeight w:val="539"/>
        </w:trPr>
        <w:tc>
          <w:tcPr>
            <w:tcW w:w="567" w:type="dxa"/>
            <w:vMerge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</w:t>
            </w:r>
          </w:p>
        </w:tc>
      </w:tr>
      <w:tr w:rsidR="00C53C52" w:rsidRPr="00FF6BE8" w:rsidTr="00561968">
        <w:trPr>
          <w:trHeight w:val="330"/>
        </w:trPr>
        <w:tc>
          <w:tcPr>
            <w:tcW w:w="567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53C52" w:rsidRPr="00FF6BE8" w:rsidRDefault="00A1523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Косыч Н.М.</w:t>
            </w:r>
          </w:p>
        </w:tc>
        <w:tc>
          <w:tcPr>
            <w:tcW w:w="2835" w:type="dxa"/>
            <w:shd w:val="clear" w:color="auto" w:fill="auto"/>
          </w:tcPr>
          <w:p w:rsidR="00C53C52" w:rsidRPr="00FF6BE8" w:rsidRDefault="00A1523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Начальные классы</w:t>
            </w:r>
          </w:p>
        </w:tc>
        <w:tc>
          <w:tcPr>
            <w:tcW w:w="426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C53C52" w:rsidRPr="00FF6BE8" w:rsidTr="00561968">
        <w:trPr>
          <w:trHeight w:val="291"/>
        </w:trPr>
        <w:tc>
          <w:tcPr>
            <w:tcW w:w="567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53C52" w:rsidRPr="00FF6BE8" w:rsidRDefault="00A1523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Белоиванова М.А.</w:t>
            </w:r>
          </w:p>
        </w:tc>
        <w:tc>
          <w:tcPr>
            <w:tcW w:w="2835" w:type="dxa"/>
            <w:shd w:val="clear" w:color="auto" w:fill="auto"/>
          </w:tcPr>
          <w:p w:rsidR="00C53C52" w:rsidRPr="00FF6BE8" w:rsidRDefault="00A1523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Начальные классы</w:t>
            </w:r>
          </w:p>
        </w:tc>
        <w:tc>
          <w:tcPr>
            <w:tcW w:w="426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53C52" w:rsidRPr="00FF6BE8" w:rsidRDefault="007E73D0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53C52" w:rsidRPr="00FF6BE8" w:rsidTr="00561968">
        <w:trPr>
          <w:trHeight w:val="268"/>
        </w:trPr>
        <w:tc>
          <w:tcPr>
            <w:tcW w:w="567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53C52" w:rsidRPr="00FF6BE8" w:rsidRDefault="00A1523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Коробко А.А.</w:t>
            </w:r>
          </w:p>
        </w:tc>
        <w:tc>
          <w:tcPr>
            <w:tcW w:w="2835" w:type="dxa"/>
            <w:shd w:val="clear" w:color="auto" w:fill="auto"/>
          </w:tcPr>
          <w:p w:rsidR="00C53C52" w:rsidRPr="00FF6BE8" w:rsidRDefault="00A1523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Начальные классы</w:t>
            </w:r>
          </w:p>
        </w:tc>
        <w:tc>
          <w:tcPr>
            <w:tcW w:w="426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C53C52" w:rsidRPr="00FF6BE8" w:rsidTr="00561968">
        <w:trPr>
          <w:trHeight w:val="271"/>
        </w:trPr>
        <w:tc>
          <w:tcPr>
            <w:tcW w:w="567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C53C52" w:rsidRPr="00FF6BE8" w:rsidRDefault="00A1523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Озембловская Т.Н.</w:t>
            </w:r>
          </w:p>
        </w:tc>
        <w:tc>
          <w:tcPr>
            <w:tcW w:w="2835" w:type="dxa"/>
            <w:shd w:val="clear" w:color="auto" w:fill="auto"/>
          </w:tcPr>
          <w:p w:rsidR="00C53C52" w:rsidRPr="00FF6BE8" w:rsidRDefault="00A1523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Начальные классы</w:t>
            </w:r>
          </w:p>
        </w:tc>
        <w:tc>
          <w:tcPr>
            <w:tcW w:w="426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53C52" w:rsidRPr="00FF6BE8" w:rsidRDefault="007E73D0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53C52" w:rsidRPr="00FF6BE8" w:rsidTr="00561968">
        <w:trPr>
          <w:trHeight w:val="262"/>
        </w:trPr>
        <w:tc>
          <w:tcPr>
            <w:tcW w:w="567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53C52" w:rsidRPr="00FF6BE8" w:rsidRDefault="00A1523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Беляева И.А.</w:t>
            </w:r>
          </w:p>
        </w:tc>
        <w:tc>
          <w:tcPr>
            <w:tcW w:w="2835" w:type="dxa"/>
            <w:shd w:val="clear" w:color="auto" w:fill="auto"/>
          </w:tcPr>
          <w:p w:rsidR="00C53C52" w:rsidRPr="00FF6BE8" w:rsidRDefault="00A1523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Начальные классы</w:t>
            </w:r>
          </w:p>
        </w:tc>
        <w:tc>
          <w:tcPr>
            <w:tcW w:w="426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53C52" w:rsidRPr="00FF6BE8" w:rsidTr="00561968">
        <w:trPr>
          <w:trHeight w:val="279"/>
        </w:trPr>
        <w:tc>
          <w:tcPr>
            <w:tcW w:w="567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C53C52" w:rsidRPr="00FF6BE8" w:rsidRDefault="00A1523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Вовк Л.Н.</w:t>
            </w:r>
          </w:p>
        </w:tc>
        <w:tc>
          <w:tcPr>
            <w:tcW w:w="2835" w:type="dxa"/>
            <w:shd w:val="clear" w:color="auto" w:fill="auto"/>
          </w:tcPr>
          <w:p w:rsidR="00C53C52" w:rsidRPr="00FF6BE8" w:rsidRDefault="00A1523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Начальные классы</w:t>
            </w:r>
          </w:p>
        </w:tc>
        <w:tc>
          <w:tcPr>
            <w:tcW w:w="426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53C52" w:rsidRPr="00FF6BE8" w:rsidRDefault="007E73D0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53C52" w:rsidRPr="00FF6BE8" w:rsidRDefault="007E73D0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53C52" w:rsidRPr="00FF6BE8" w:rsidTr="00561968">
        <w:trPr>
          <w:trHeight w:val="284"/>
        </w:trPr>
        <w:tc>
          <w:tcPr>
            <w:tcW w:w="567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C53C52" w:rsidRPr="00FF6BE8" w:rsidRDefault="00A1523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Горишняк А.А.</w:t>
            </w:r>
          </w:p>
        </w:tc>
        <w:tc>
          <w:tcPr>
            <w:tcW w:w="2835" w:type="dxa"/>
            <w:shd w:val="clear" w:color="auto" w:fill="auto"/>
          </w:tcPr>
          <w:p w:rsidR="00C53C52" w:rsidRPr="00FF6BE8" w:rsidRDefault="00A1523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Начальные классы</w:t>
            </w:r>
          </w:p>
        </w:tc>
        <w:tc>
          <w:tcPr>
            <w:tcW w:w="426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53C52" w:rsidRPr="00FF6BE8" w:rsidRDefault="007E73D0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53C52" w:rsidRPr="00FF6BE8" w:rsidTr="00561968">
        <w:trPr>
          <w:trHeight w:val="259"/>
        </w:trPr>
        <w:tc>
          <w:tcPr>
            <w:tcW w:w="567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C53C52" w:rsidRPr="00FF6BE8" w:rsidRDefault="00A1523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Корнет Т.В.</w:t>
            </w:r>
          </w:p>
        </w:tc>
        <w:tc>
          <w:tcPr>
            <w:tcW w:w="2835" w:type="dxa"/>
            <w:shd w:val="clear" w:color="auto" w:fill="auto"/>
          </w:tcPr>
          <w:p w:rsidR="00C53C52" w:rsidRPr="00FF6BE8" w:rsidRDefault="00A1523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Начальные классы</w:t>
            </w:r>
          </w:p>
        </w:tc>
        <w:tc>
          <w:tcPr>
            <w:tcW w:w="426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53C52" w:rsidRPr="00FF6BE8" w:rsidTr="00561968">
        <w:trPr>
          <w:trHeight w:val="273"/>
        </w:trPr>
        <w:tc>
          <w:tcPr>
            <w:tcW w:w="567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C53C52" w:rsidRPr="00A15232" w:rsidRDefault="00A1523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152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Мустафаева Э.Л.</w:t>
            </w:r>
          </w:p>
        </w:tc>
        <w:tc>
          <w:tcPr>
            <w:tcW w:w="2835" w:type="dxa"/>
            <w:shd w:val="clear" w:color="auto" w:fill="auto"/>
          </w:tcPr>
          <w:p w:rsidR="00C53C52" w:rsidRPr="00FF6BE8" w:rsidRDefault="00A1523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Начальные классы</w:t>
            </w:r>
          </w:p>
        </w:tc>
        <w:tc>
          <w:tcPr>
            <w:tcW w:w="426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C53C52" w:rsidRPr="00FF6BE8" w:rsidRDefault="00C53C52" w:rsidP="00C53C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6BE8">
        <w:rPr>
          <w:rFonts w:ascii="Times New Roman" w:eastAsia="Times New Roman" w:hAnsi="Times New Roman" w:cs="Times New Roman"/>
          <w:lang w:eastAsia="ru-RU"/>
        </w:rPr>
        <w:t>Условные обозначения:</w:t>
      </w:r>
    </w:p>
    <w:p w:rsidR="00C53C52" w:rsidRPr="00190FC8" w:rsidRDefault="00C53C52" w:rsidP="00C53C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0FC8">
        <w:rPr>
          <w:rFonts w:ascii="Times New Roman" w:eastAsia="Times New Roman" w:hAnsi="Times New Roman" w:cs="Times New Roman"/>
          <w:lang w:eastAsia="ru-RU"/>
        </w:rPr>
        <w:t>1. участие в методической работе районной службы (проведение РМО, мастер-классов, участие в методической работе на муниципальном уровне)</w:t>
      </w:r>
    </w:p>
    <w:p w:rsidR="00C53C52" w:rsidRPr="00190FC8" w:rsidRDefault="00C53C52" w:rsidP="00C53C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0FC8">
        <w:rPr>
          <w:rFonts w:ascii="Times New Roman" w:eastAsia="Times New Roman" w:hAnsi="Times New Roman" w:cs="Times New Roman"/>
          <w:lang w:eastAsia="ru-RU"/>
        </w:rPr>
        <w:t>2. КПК, аттестация</w:t>
      </w:r>
    </w:p>
    <w:p w:rsidR="00C53C52" w:rsidRPr="00190FC8" w:rsidRDefault="00C53C52" w:rsidP="00C53C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0FC8">
        <w:rPr>
          <w:rFonts w:ascii="Times New Roman" w:eastAsia="Times New Roman" w:hAnsi="Times New Roman" w:cs="Times New Roman"/>
          <w:lang w:eastAsia="ru-RU"/>
        </w:rPr>
        <w:t>3. участие в семинарах, мастер-классах (уровень ОУ) в качестве выступающего, помощь в проведении</w:t>
      </w:r>
    </w:p>
    <w:p w:rsidR="00C53C52" w:rsidRPr="00190FC8" w:rsidRDefault="00C53C52" w:rsidP="00C53C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0FC8">
        <w:rPr>
          <w:rFonts w:ascii="Times New Roman" w:eastAsia="Times New Roman" w:hAnsi="Times New Roman" w:cs="Times New Roman"/>
          <w:lang w:eastAsia="ru-RU"/>
        </w:rPr>
        <w:t>4. участие в подготовке и проведении педагогических советов</w:t>
      </w:r>
    </w:p>
    <w:p w:rsidR="00C53C52" w:rsidRPr="00190FC8" w:rsidRDefault="00C53C52" w:rsidP="00C53C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0FC8">
        <w:rPr>
          <w:rFonts w:ascii="Times New Roman" w:eastAsia="Times New Roman" w:hAnsi="Times New Roman" w:cs="Times New Roman"/>
          <w:lang w:eastAsia="ru-RU"/>
        </w:rPr>
        <w:t>5. проведение открытых уроков, мероприятий</w:t>
      </w:r>
    </w:p>
    <w:p w:rsidR="00C53C52" w:rsidRPr="00190FC8" w:rsidRDefault="00C53C52" w:rsidP="00C53C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0FC8">
        <w:rPr>
          <w:rFonts w:ascii="Times New Roman" w:eastAsia="Times New Roman" w:hAnsi="Times New Roman" w:cs="Times New Roman"/>
          <w:lang w:eastAsia="ru-RU"/>
        </w:rPr>
        <w:t>6. профессиональные конкурсы педагогического мастерства</w:t>
      </w:r>
    </w:p>
    <w:p w:rsidR="00C53C52" w:rsidRPr="00190FC8" w:rsidRDefault="00C53C52" w:rsidP="00C53C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0FC8">
        <w:rPr>
          <w:rFonts w:ascii="Times New Roman" w:eastAsia="Times New Roman" w:hAnsi="Times New Roman" w:cs="Times New Roman"/>
          <w:lang w:eastAsia="ru-RU"/>
        </w:rPr>
        <w:t>7. печатные работы, публикации в Интернет-изданиях</w:t>
      </w:r>
    </w:p>
    <w:p w:rsidR="00C53C52" w:rsidRPr="00190FC8" w:rsidRDefault="00C53C52" w:rsidP="00C53C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0FC8">
        <w:rPr>
          <w:rFonts w:ascii="Times New Roman" w:eastAsia="Times New Roman" w:hAnsi="Times New Roman" w:cs="Times New Roman"/>
          <w:lang w:eastAsia="ru-RU"/>
        </w:rPr>
        <w:t>8. работа в жюри олимпиад, МАН, конкурсов (муниципальные и региональные этапы)</w:t>
      </w:r>
    </w:p>
    <w:p w:rsidR="00C53C52" w:rsidRPr="00190FC8" w:rsidRDefault="00C53C52" w:rsidP="00C53C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0FC8">
        <w:rPr>
          <w:rFonts w:ascii="Times New Roman" w:eastAsia="Times New Roman" w:hAnsi="Times New Roman" w:cs="Times New Roman"/>
          <w:lang w:eastAsia="ru-RU"/>
        </w:rPr>
        <w:t>9. подготовка участников олимпиад, конкурсов уровня школы</w:t>
      </w:r>
    </w:p>
    <w:p w:rsidR="00C53C52" w:rsidRPr="00190FC8" w:rsidRDefault="00C53C52" w:rsidP="00C53C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0FC8">
        <w:rPr>
          <w:rFonts w:ascii="Times New Roman" w:eastAsia="Times New Roman" w:hAnsi="Times New Roman" w:cs="Times New Roman"/>
          <w:lang w:eastAsia="ru-RU"/>
        </w:rPr>
        <w:lastRenderedPageBreak/>
        <w:t>10. подготовка участников олимпиад, конкурсов муниципального уровня</w:t>
      </w:r>
    </w:p>
    <w:p w:rsidR="00C53C52" w:rsidRPr="00190FC8" w:rsidRDefault="00C53C52" w:rsidP="00C53C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0FC8">
        <w:rPr>
          <w:rFonts w:ascii="Times New Roman" w:eastAsia="Times New Roman" w:hAnsi="Times New Roman" w:cs="Times New Roman"/>
          <w:lang w:eastAsia="ru-RU"/>
        </w:rPr>
        <w:t>11. подготовка участников олимпиад, конкурсов регионального уровня</w:t>
      </w:r>
    </w:p>
    <w:p w:rsidR="00C53C52" w:rsidRPr="00190FC8" w:rsidRDefault="00C53C52" w:rsidP="00C53C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0FC8">
        <w:rPr>
          <w:rFonts w:ascii="Times New Roman" w:eastAsia="Times New Roman" w:hAnsi="Times New Roman" w:cs="Times New Roman"/>
          <w:lang w:eastAsia="ru-RU"/>
        </w:rPr>
        <w:t>12. подготовка участников олимпиад, конкурсов всероссийского/международного уровня</w:t>
      </w:r>
    </w:p>
    <w:p w:rsidR="00C53C52" w:rsidRPr="00190FC8" w:rsidRDefault="00C53C52" w:rsidP="00C53C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0FC8">
        <w:rPr>
          <w:rFonts w:ascii="Times New Roman" w:eastAsia="Times New Roman" w:hAnsi="Times New Roman" w:cs="Times New Roman"/>
          <w:lang w:eastAsia="ru-RU"/>
        </w:rPr>
        <w:t>13. работа в творческой / экспертной группе района / руководство РМО</w:t>
      </w:r>
    </w:p>
    <w:p w:rsidR="00C53C52" w:rsidRPr="00FF6BE8" w:rsidRDefault="00C53C52" w:rsidP="00C53C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</w:t>
      </w:r>
      <w:r w:rsidR="007E73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деятельности ШМО учителей начальных классов</w:t>
      </w:r>
      <w:r w:rsidRPr="00FF6B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6919"/>
        <w:gridCol w:w="956"/>
        <w:gridCol w:w="1076"/>
      </w:tblGrid>
      <w:tr w:rsidR="00C53C52" w:rsidRPr="00190FC8" w:rsidTr="00561968">
        <w:trPr>
          <w:trHeight w:val="1129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7670" w:type="dxa"/>
            <w:vMerge w:val="restart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Критерий оценивания деятельности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Оценка</w:t>
            </w:r>
          </w:p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(от 0 до 3 баллов)</w:t>
            </w:r>
          </w:p>
        </w:tc>
      </w:tr>
      <w:tr w:rsidR="00C53C52" w:rsidRPr="00190FC8" w:rsidTr="00561968">
        <w:trPr>
          <w:trHeight w:val="675"/>
        </w:trPr>
        <w:tc>
          <w:tcPr>
            <w:tcW w:w="640" w:type="dxa"/>
            <w:vMerge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70" w:type="dxa"/>
            <w:vMerge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Само-оценка</w:t>
            </w:r>
            <w:proofErr w:type="gramEnd"/>
          </w:p>
        </w:tc>
        <w:tc>
          <w:tcPr>
            <w:tcW w:w="1102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Коррек-ция</w:t>
            </w:r>
            <w:proofErr w:type="spellEnd"/>
            <w:proofErr w:type="gramEnd"/>
          </w:p>
        </w:tc>
      </w:tr>
      <w:tr w:rsidR="00C53C52" w:rsidRPr="00190FC8" w:rsidTr="00561968">
        <w:trPr>
          <w:trHeight w:val="464"/>
        </w:trPr>
        <w:tc>
          <w:tcPr>
            <w:tcW w:w="640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Повышение квалификации педагогов (участие в семинарах-практикумах, педсоветах, профессиональных конкурсах, РМО)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53C52" w:rsidRPr="00190FC8" w:rsidTr="00561968">
        <w:trPr>
          <w:trHeight w:val="489"/>
        </w:trPr>
        <w:tc>
          <w:tcPr>
            <w:tcW w:w="640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Проведение открытых уроков членами методического объединения, организация взаимопосещения уроков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53C52" w:rsidRPr="00190FC8" w:rsidTr="00561968">
        <w:trPr>
          <w:trHeight w:val="464"/>
        </w:trPr>
        <w:tc>
          <w:tcPr>
            <w:tcW w:w="640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Качество знаний учащихся по предмерам (в сравнении                     со средним показателем по району)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53C52" w:rsidRPr="00FF6BE8" w:rsidRDefault="007E73D0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53C52" w:rsidRPr="00190FC8" w:rsidTr="00561968">
        <w:trPr>
          <w:trHeight w:val="464"/>
        </w:trPr>
        <w:tc>
          <w:tcPr>
            <w:tcW w:w="640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Работа с одаренными учащимися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53C52" w:rsidRPr="00190FC8" w:rsidTr="00561968">
        <w:trPr>
          <w:trHeight w:val="464"/>
        </w:trPr>
        <w:tc>
          <w:tcPr>
            <w:tcW w:w="640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Методическая продукция (публикации, методические пособия и т.п.)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53C52" w:rsidRPr="00190FC8" w:rsidTr="00561968">
        <w:trPr>
          <w:trHeight w:val="464"/>
        </w:trPr>
        <w:tc>
          <w:tcPr>
            <w:tcW w:w="640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Работа методического объединения по изучению, обобщению и распространению опыта педагогов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53C52" w:rsidRPr="00190FC8" w:rsidTr="00561968">
        <w:trPr>
          <w:trHeight w:val="464"/>
        </w:trPr>
        <w:tc>
          <w:tcPr>
            <w:tcW w:w="640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 в методической работе района, школы, республики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53C52" w:rsidRPr="00190FC8" w:rsidTr="00561968">
        <w:trPr>
          <w:trHeight w:val="464"/>
        </w:trPr>
        <w:tc>
          <w:tcPr>
            <w:tcW w:w="640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Ведение документации методического объединения (анализ, планирование, протоколы заседаний, отчетная документация)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53C52" w:rsidRPr="00190FC8" w:rsidTr="00561968">
        <w:trPr>
          <w:trHeight w:val="464"/>
        </w:trPr>
        <w:tc>
          <w:tcPr>
            <w:tcW w:w="640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Проведение заседаний методического объединения (указать сколько)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  <w:p w:rsidR="00C53C52" w:rsidRPr="00FF6BE8" w:rsidRDefault="007E73D0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</w:t>
            </w:r>
            <w:r w:rsidR="00C53C52" w:rsidRPr="00FF6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53C52" w:rsidRPr="00190FC8" w:rsidTr="00561968">
        <w:trPr>
          <w:trHeight w:val="464"/>
        </w:trPr>
        <w:tc>
          <w:tcPr>
            <w:tcW w:w="640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Качественная работа по самообразованию (планирование, отчет, презентация опыта на заседаниях ШМО)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53C52" w:rsidRPr="00190FC8" w:rsidTr="00561968">
        <w:trPr>
          <w:trHeight w:val="489"/>
        </w:trPr>
        <w:tc>
          <w:tcPr>
            <w:tcW w:w="8310" w:type="dxa"/>
            <w:gridSpan w:val="2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Итого баллов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53C52" w:rsidRPr="00FF6BE8" w:rsidRDefault="007E73D0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53C52" w:rsidRPr="00FF6BE8" w:rsidRDefault="00C53C52" w:rsidP="005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C53C52" w:rsidRPr="00FF6BE8" w:rsidRDefault="00C53C52" w:rsidP="00C53C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ru-RU"/>
        </w:rPr>
        <w:t>30-26 баллов – методическое объединение работает на оптимальном уровне</w:t>
      </w:r>
    </w:p>
    <w:p w:rsidR="00C53C52" w:rsidRPr="00FF6BE8" w:rsidRDefault="00C53C52" w:rsidP="00C53C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ru-RU"/>
        </w:rPr>
        <w:t>25-18 баллов – методическое объединение работает на удовлетворительном уровне</w:t>
      </w:r>
    </w:p>
    <w:p w:rsidR="00C53C52" w:rsidRPr="00FF6BE8" w:rsidRDefault="00C53C52" w:rsidP="00C53C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ru-RU"/>
        </w:rPr>
        <w:t>17-09 баллов – методическое объединение работает на критическом уровне</w:t>
      </w:r>
    </w:p>
    <w:p w:rsidR="00190FC8" w:rsidRPr="00D305AB" w:rsidRDefault="00C53C52" w:rsidP="00C53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9 баллов – методическое объединение работает неудовлетворительно</w:t>
      </w:r>
    </w:p>
    <w:p w:rsidR="007E73D0" w:rsidRPr="00466C91" w:rsidRDefault="00466C91" w:rsidP="00466C91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Анализ работы методических объединений</w:t>
      </w:r>
      <w:r w:rsidR="007E73D0" w:rsidRPr="00466C9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учителей – предметников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 учителей начальных классов </w:t>
      </w:r>
      <w:r w:rsidR="007E73D0" w:rsidRPr="00466C91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показал, что план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ы</w:t>
      </w:r>
      <w:r w:rsidR="007E73D0" w:rsidRPr="00466C9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работы ШМО на 2020/2021 учебный  год выполнен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ы</w:t>
      </w:r>
      <w:r w:rsidR="007E73D0" w:rsidRPr="00466C9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полностью. Тематика заседаний отражала основные проблемные вопросы, стоящие перед методическим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и объединения</w:t>
      </w:r>
      <w:r w:rsidR="007E73D0" w:rsidRPr="00466C91">
        <w:rPr>
          <w:rFonts w:ascii="Times New Roman" w:eastAsia="Arial Unicode MS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и</w:t>
      </w:r>
      <w:r w:rsidR="007E73D0" w:rsidRPr="00466C91">
        <w:rPr>
          <w:rFonts w:ascii="Times New Roman" w:eastAsia="Arial Unicode MS" w:hAnsi="Times New Roman" w:cs="Times New Roman"/>
          <w:sz w:val="24"/>
          <w:szCs w:val="24"/>
          <w:lang w:eastAsia="ru-RU"/>
        </w:rPr>
        <w:t>. Заседания были тщательно продуманы и подготовлены. Выступления и выводы основывались на практических результатах.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Протоколы заседаний МО в соответствии с ведением деловой документации</w:t>
      </w:r>
      <w:r w:rsidR="007E73D0" w:rsidRPr="00466C9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</w:p>
    <w:p w:rsidR="007E73D0" w:rsidRPr="00466C91" w:rsidRDefault="007E73D0" w:rsidP="00466C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имеющимися положительными тенденциями в методической работе ШМО имеются и определенные проблемы, над которыми предстоит работать членам МО                                        в следующем году:</w:t>
      </w:r>
    </w:p>
    <w:p w:rsidR="007E73D0" w:rsidRPr="00466C91" w:rsidRDefault="007E73D0" w:rsidP="0046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91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1.Научно-исследовательская работа с одарёнными учащимися (проектная деятельность, МАН).</w:t>
      </w:r>
    </w:p>
    <w:p w:rsidR="007E73D0" w:rsidRPr="00466C91" w:rsidRDefault="007E73D0" w:rsidP="0046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66C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Использование дифференциации и индивидуализации обучения в целях повышения качества образования, а также успешности всех обучающихся.</w:t>
      </w:r>
    </w:p>
    <w:p w:rsidR="007E73D0" w:rsidRPr="00466C91" w:rsidRDefault="007E73D0" w:rsidP="0046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91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3.Распространение передового педагогического опыта (размещение методических материалов учителей-предметников в печатных изданиях, проведение мастер-классов, открытых уроков).</w:t>
      </w:r>
    </w:p>
    <w:p w:rsidR="007E73D0" w:rsidRPr="00466C91" w:rsidRDefault="007E73D0" w:rsidP="0046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91">
        <w:rPr>
          <w:rFonts w:ascii="Times New Roman" w:eastAsia="Times New Roman" w:hAnsi="Times New Roman" w:cs="Times New Roman"/>
          <w:sz w:val="24"/>
          <w:szCs w:val="24"/>
          <w:lang w:eastAsia="ru-RU"/>
        </w:rPr>
        <w:t>4.Участие педагогов в профессиональных конкурсах.</w:t>
      </w:r>
    </w:p>
    <w:p w:rsidR="00FD69C6" w:rsidRDefault="007E73D0" w:rsidP="00466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Итоги работы в 2020/2021 учебном году позволяют при</w:t>
      </w:r>
      <w:r w:rsidR="00466C9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деятельность методических объединений</w:t>
      </w:r>
      <w:r w:rsidRPr="0046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– предметников</w:t>
      </w:r>
      <w:r w:rsidR="0046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учителей начальных классов - </w:t>
      </w:r>
      <w:r w:rsidRPr="0046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удовлетворительной</w:t>
      </w:r>
      <w:r w:rsidR="00466C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C91" w:rsidRPr="00466C91" w:rsidRDefault="00466C91" w:rsidP="00466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C91" w:rsidRDefault="00466C91" w:rsidP="00280097">
      <w:pPr>
        <w:jc w:val="both"/>
        <w:rPr>
          <w:rFonts w:ascii="Times New Roman" w:hAnsi="Times New Roman" w:cs="Times New Roman"/>
          <w:sz w:val="24"/>
          <w:szCs w:val="24"/>
        </w:rPr>
      </w:pPr>
      <w:r w:rsidRPr="00466C91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466C91" w:rsidRPr="00561968" w:rsidRDefault="00466C91" w:rsidP="00561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968">
        <w:rPr>
          <w:rFonts w:ascii="Times New Roman" w:hAnsi="Times New Roman" w:cs="Times New Roman"/>
          <w:sz w:val="24"/>
          <w:szCs w:val="24"/>
        </w:rPr>
        <w:t>1.Руководителям ШМО Колесник Р.В., Халиковой Г.К., Косыч Н.М.:</w:t>
      </w:r>
    </w:p>
    <w:p w:rsidR="00561968" w:rsidRPr="00561968" w:rsidRDefault="00561968" w:rsidP="00561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68">
        <w:rPr>
          <w:rFonts w:ascii="Times New Roman" w:hAnsi="Times New Roman" w:cs="Times New Roman"/>
          <w:sz w:val="24"/>
          <w:szCs w:val="24"/>
        </w:rPr>
        <w:t>1.1.</w:t>
      </w:r>
      <w:r w:rsidRPr="0056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продолжить работу по созданию условий для успешного овладения программным материалом и выполнения ФГОС НОО, ООО, СОО обучающимися.</w:t>
      </w:r>
    </w:p>
    <w:p w:rsidR="00561968" w:rsidRPr="00561968" w:rsidRDefault="00561968" w:rsidP="00561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56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Продолжить работу, направленную на индивидуализацию и дифференциацию</w:t>
      </w:r>
    </w:p>
    <w:p w:rsidR="00561968" w:rsidRPr="00561968" w:rsidRDefault="00561968" w:rsidP="00561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процесса, активизировав внимание на работе с мотивированными детьми.</w:t>
      </w:r>
    </w:p>
    <w:p w:rsidR="00561968" w:rsidRPr="00561968" w:rsidRDefault="00561968" w:rsidP="00561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56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изучение и внедрение в практику наиболее эффективных образовательных технологий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еподавания предметов </w:t>
      </w:r>
      <w:r w:rsidRPr="0056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сочетающих в себе разнообразные вариативные подходы к развитию творческой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обучающихся.</w:t>
      </w:r>
    </w:p>
    <w:p w:rsidR="00561968" w:rsidRPr="00561968" w:rsidRDefault="00561968" w:rsidP="00561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1.4.Внедрять</w:t>
      </w:r>
      <w:r w:rsidRPr="0056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 творчески работающих учителей через мастер-классы, обучающие</w:t>
      </w:r>
    </w:p>
    <w:p w:rsidR="00561968" w:rsidRPr="00561968" w:rsidRDefault="00561968" w:rsidP="00561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семинары.</w:t>
      </w:r>
    </w:p>
    <w:p w:rsidR="00561968" w:rsidRPr="00561968" w:rsidRDefault="00561968" w:rsidP="00561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Pr="0056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работу по повышению качества ведения документов педагогами.</w:t>
      </w:r>
    </w:p>
    <w:p w:rsidR="00561968" w:rsidRPr="00561968" w:rsidRDefault="00561968" w:rsidP="00561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1.6.Развивать</w:t>
      </w:r>
      <w:r w:rsidRPr="0056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творческую деятельность обучающихся, как основополагающего фактора</w:t>
      </w:r>
    </w:p>
    <w:p w:rsidR="00561968" w:rsidRPr="00561968" w:rsidRDefault="00561968" w:rsidP="00561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мыслительных и личностных способностей детей.</w:t>
      </w:r>
    </w:p>
    <w:p w:rsidR="00561968" w:rsidRPr="00561968" w:rsidRDefault="00561968" w:rsidP="00561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1.7.продолжить работу по организации взаимопосещения.</w:t>
      </w:r>
    </w:p>
    <w:p w:rsidR="00561968" w:rsidRPr="00561968" w:rsidRDefault="005B0531" w:rsidP="00561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1.8.усилить контроль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 участием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</w:t>
      </w:r>
      <w:r w:rsidR="00561968" w:rsidRPr="0056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профессиональных конкурсах.</w:t>
      </w:r>
    </w:p>
    <w:p w:rsidR="00561968" w:rsidRPr="00561968" w:rsidRDefault="005B0531" w:rsidP="00561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</w:t>
      </w:r>
      <w:r w:rsidR="00561968" w:rsidRPr="0056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работу по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научно-исследовательской и </w:t>
      </w:r>
      <w:r w:rsidR="00561968" w:rsidRPr="0056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 деятельности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ащихся, работу с одарё</w:t>
      </w:r>
      <w:r w:rsidR="00561968" w:rsidRPr="0056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нными детьми.</w:t>
      </w:r>
    </w:p>
    <w:p w:rsidR="005B0531" w:rsidRPr="00466C91" w:rsidRDefault="005B0531" w:rsidP="005B0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1.10.продолжить работу  по</w:t>
      </w:r>
      <w:r w:rsidRPr="005B0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совершенствованию системной подготовки учащихся </w:t>
      </w:r>
      <w:r w:rsidRPr="00466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ГИА</w:t>
      </w:r>
    </w:p>
    <w:p w:rsidR="00466C91" w:rsidRPr="00466C91" w:rsidRDefault="005B0531" w:rsidP="00561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1.11.продолжить ф</w:t>
      </w:r>
      <w:r w:rsidR="00466C91" w:rsidRPr="00466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комплексной системы работы со слабоуспевающими учащимися.</w:t>
      </w:r>
    </w:p>
    <w:p w:rsidR="00561968" w:rsidRPr="00561968" w:rsidRDefault="005B0531" w:rsidP="00561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561968" w:rsidRPr="0056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.продолжить п</w:t>
      </w:r>
      <w:r w:rsidR="00561968" w:rsidRPr="0056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профессиональной квалификации педагогов.</w:t>
      </w:r>
    </w:p>
    <w:p w:rsidR="00561968" w:rsidRPr="00561968" w:rsidRDefault="005B0531" w:rsidP="00561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1.13.продолжить в</w:t>
      </w:r>
      <w:r w:rsidR="00561968" w:rsidRPr="0056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ыявление, обобщение и распространение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положительного педагогического </w:t>
      </w:r>
      <w:r w:rsidR="00561968" w:rsidRPr="0056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опыта творчески работающих учителей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561968" w:rsidRPr="0056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МО.</w:t>
      </w:r>
    </w:p>
    <w:p w:rsidR="00466C91" w:rsidRDefault="00925895" w:rsidP="00561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составила ЗДУВР</w:t>
      </w:r>
    </w:p>
    <w:p w:rsidR="00925895" w:rsidRPr="00561968" w:rsidRDefault="00925895" w:rsidP="00561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будет рассмотрена на заседаниях МО начальных классов, гуманитарного МО, естественно-математического МО в августе 2021</w:t>
      </w:r>
      <w:bookmarkStart w:id="0" w:name="_GoBack"/>
      <w:bookmarkEnd w:id="0"/>
    </w:p>
    <w:p w:rsidR="00466C91" w:rsidRPr="00561968" w:rsidRDefault="00466C91" w:rsidP="005619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6C91" w:rsidRPr="00561968" w:rsidSect="009954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charset w:val="CC"/>
    <w:family w:val="swiss"/>
    <w:pitch w:val="variable"/>
    <w:sig w:usb0="E7003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036A"/>
    <w:multiLevelType w:val="hybridMultilevel"/>
    <w:tmpl w:val="51F8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70091"/>
    <w:multiLevelType w:val="hybridMultilevel"/>
    <w:tmpl w:val="7B12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65AFB"/>
    <w:multiLevelType w:val="hybridMultilevel"/>
    <w:tmpl w:val="16622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52876"/>
    <w:multiLevelType w:val="hybridMultilevel"/>
    <w:tmpl w:val="9C52A2EE"/>
    <w:lvl w:ilvl="0" w:tplc="184ECD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B54C7"/>
    <w:multiLevelType w:val="hybridMultilevel"/>
    <w:tmpl w:val="47A6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AA"/>
    <w:rsid w:val="001517D9"/>
    <w:rsid w:val="00190FC8"/>
    <w:rsid w:val="002203E2"/>
    <w:rsid w:val="00280097"/>
    <w:rsid w:val="003C43E2"/>
    <w:rsid w:val="00466C91"/>
    <w:rsid w:val="0047548E"/>
    <w:rsid w:val="00561968"/>
    <w:rsid w:val="005B0531"/>
    <w:rsid w:val="00743202"/>
    <w:rsid w:val="007E73D0"/>
    <w:rsid w:val="00910B86"/>
    <w:rsid w:val="00925895"/>
    <w:rsid w:val="00986698"/>
    <w:rsid w:val="009954CB"/>
    <w:rsid w:val="00996FAA"/>
    <w:rsid w:val="00A15232"/>
    <w:rsid w:val="00A457BB"/>
    <w:rsid w:val="00A83C7B"/>
    <w:rsid w:val="00B94DB0"/>
    <w:rsid w:val="00C53C52"/>
    <w:rsid w:val="00C65543"/>
    <w:rsid w:val="00D305AB"/>
    <w:rsid w:val="00DB3A13"/>
    <w:rsid w:val="00E928AB"/>
    <w:rsid w:val="00ED7086"/>
    <w:rsid w:val="00EE7B6C"/>
    <w:rsid w:val="00FD620F"/>
    <w:rsid w:val="00FD69C6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8DEA5-C097-49E6-B966-F4AA8F1B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FC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190FC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90FC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0FC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90FC8"/>
  </w:style>
  <w:style w:type="character" w:customStyle="1" w:styleId="20">
    <w:name w:val="Заголовок 2 Знак"/>
    <w:basedOn w:val="a0"/>
    <w:link w:val="2"/>
    <w:uiPriority w:val="9"/>
    <w:semiHidden/>
    <w:rsid w:val="00190FC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aliases w:val="основа"/>
    <w:link w:val="a4"/>
    <w:uiPriority w:val="1"/>
    <w:qFormat/>
    <w:rsid w:val="00190F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190FC8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190F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190F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190FC8"/>
  </w:style>
  <w:style w:type="character" w:customStyle="1" w:styleId="apple-converted-space">
    <w:name w:val="apple-converted-space"/>
    <w:basedOn w:val="a0"/>
    <w:rsid w:val="00190FC8"/>
  </w:style>
  <w:style w:type="character" w:customStyle="1" w:styleId="22">
    <w:name w:val="Основной текст (2)_"/>
    <w:basedOn w:val="a0"/>
    <w:link w:val="23"/>
    <w:rsid w:val="00190F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90FC8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sonospacing0">
    <w:name w:val="msonospacing"/>
    <w:basedOn w:val="a"/>
    <w:rsid w:val="0019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190FC8"/>
    <w:pPr>
      <w:spacing w:after="120"/>
    </w:pPr>
    <w:rPr>
      <w:rFonts w:ascii="Calibri" w:eastAsia="Calibri" w:hAnsi="Calibri" w:cs="Times New Roman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190FC8"/>
    <w:rPr>
      <w:rFonts w:ascii="Calibri" w:eastAsia="Calibri" w:hAnsi="Calibri" w:cs="Times New Roman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90F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90FC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190FC8"/>
    <w:rPr>
      <w:b/>
      <w:bCs/>
    </w:rPr>
  </w:style>
  <w:style w:type="character" w:styleId="ac">
    <w:name w:val="Hyperlink"/>
    <w:basedOn w:val="a0"/>
    <w:uiPriority w:val="99"/>
    <w:rsid w:val="00190FC8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190F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азовый"/>
    <w:rsid w:val="00190FC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paragraph" w:customStyle="1" w:styleId="12">
    <w:name w:val="Без интервала1"/>
    <w:uiPriority w:val="1"/>
    <w:qFormat/>
    <w:rsid w:val="00190F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0">
    <w:name w:val="Заголовок 2 Знак1"/>
    <w:basedOn w:val="a0"/>
    <w:uiPriority w:val="9"/>
    <w:semiHidden/>
    <w:rsid w:val="00190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190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190FC8"/>
  </w:style>
  <w:style w:type="table" w:customStyle="1" w:styleId="25">
    <w:name w:val="Сетка таблицы2"/>
    <w:basedOn w:val="a1"/>
    <w:next w:val="a6"/>
    <w:uiPriority w:val="39"/>
    <w:rsid w:val="00190F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Book Title"/>
    <w:basedOn w:val="a0"/>
    <w:uiPriority w:val="33"/>
    <w:qFormat/>
    <w:rsid w:val="00190FC8"/>
    <w:rPr>
      <w:b/>
      <w:bCs/>
      <w:i/>
      <w:iCs/>
      <w:spacing w:val="5"/>
    </w:rPr>
  </w:style>
  <w:style w:type="character" w:customStyle="1" w:styleId="af0">
    <w:name w:val="Основной текст_"/>
    <w:basedOn w:val="a0"/>
    <w:link w:val="4"/>
    <w:rsid w:val="00190F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190FC8"/>
    <w:pPr>
      <w:shd w:val="clear" w:color="auto" w:fill="FFFFFF"/>
      <w:spacing w:before="360" w:after="0" w:line="322" w:lineRule="exact"/>
      <w:ind w:hanging="2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1">
    <w:name w:val="Emphasis"/>
    <w:basedOn w:val="a0"/>
    <w:qFormat/>
    <w:rsid w:val="00190F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vortsovskaya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26</Pages>
  <Words>9301</Words>
  <Characters>53019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LENOVO</cp:lastModifiedBy>
  <cp:revision>5</cp:revision>
  <dcterms:created xsi:type="dcterms:W3CDTF">2021-06-18T08:16:00Z</dcterms:created>
  <dcterms:modified xsi:type="dcterms:W3CDTF">2021-06-26T03:49:00Z</dcterms:modified>
</cp:coreProperties>
</file>